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D3" w:rsidRDefault="00DC0D5E" w:rsidP="003A6A05">
      <w:pPr>
        <w:pStyle w:val="a6"/>
        <w:spacing w:line="360" w:lineRule="auto"/>
        <w:jc w:val="center"/>
        <w:rPr>
          <w:sz w:val="32"/>
          <w:szCs w:val="32"/>
        </w:rPr>
      </w:pPr>
      <w:r>
        <w:rPr>
          <w:b/>
          <w:sz w:val="24"/>
        </w:rPr>
        <w:t xml:space="preserve">   </w:t>
      </w:r>
      <w:r w:rsidR="009220D3" w:rsidRPr="005E022D">
        <w:rPr>
          <w:sz w:val="32"/>
          <w:szCs w:val="32"/>
        </w:rPr>
        <w:t>ДОГОВОР</w:t>
      </w:r>
      <w:r w:rsidR="00B9751E">
        <w:rPr>
          <w:sz w:val="32"/>
          <w:szCs w:val="32"/>
        </w:rPr>
        <w:t xml:space="preserve"> ОБ ОБРАЗОВАНИИ</w:t>
      </w:r>
    </w:p>
    <w:p w:rsidR="009220D3" w:rsidRPr="009F77AA" w:rsidRDefault="009220D3" w:rsidP="009220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муниципальным </w:t>
      </w:r>
      <w:r w:rsidR="00A44F61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дошкольным образовательным учреждением детский сад «Р</w:t>
      </w:r>
      <w:r w:rsidR="00A44F61">
        <w:rPr>
          <w:sz w:val="28"/>
          <w:szCs w:val="28"/>
        </w:rPr>
        <w:t>адуга</w:t>
      </w:r>
      <w:r>
        <w:rPr>
          <w:sz w:val="28"/>
          <w:szCs w:val="28"/>
        </w:rPr>
        <w:t xml:space="preserve">» </w:t>
      </w:r>
      <w:r w:rsidR="00A44F61">
        <w:rPr>
          <w:sz w:val="28"/>
          <w:szCs w:val="28"/>
        </w:rPr>
        <w:t>с.Б.Самовец</w:t>
      </w:r>
      <w:r>
        <w:rPr>
          <w:sz w:val="28"/>
          <w:szCs w:val="28"/>
        </w:rPr>
        <w:t xml:space="preserve"> Грязинского муниципального района Липецкой области</w:t>
      </w:r>
      <w:r w:rsidR="00E92D6C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реализующим основную общеобразовательную программу – образовательную программу дошкольного образования, и родителем (законным представителем) </w:t>
      </w:r>
    </w:p>
    <w:p w:rsidR="009220D3" w:rsidRDefault="009220D3" w:rsidP="009220D3">
      <w:pPr>
        <w:rPr>
          <w:sz w:val="28"/>
          <w:szCs w:val="28"/>
        </w:rPr>
      </w:pPr>
    </w:p>
    <w:p w:rsidR="001E1B80" w:rsidRPr="0093073A" w:rsidRDefault="00A44F61" w:rsidP="008A1314">
      <w:pPr>
        <w:spacing w:line="360" w:lineRule="auto"/>
      </w:pPr>
      <w:r>
        <w:t xml:space="preserve">с.Б.Самовец                                      </w:t>
      </w:r>
      <w:r w:rsidR="0093073A" w:rsidRPr="0093073A">
        <w:t xml:space="preserve">                     </w:t>
      </w:r>
      <w:r w:rsidR="003A4CBB">
        <w:t xml:space="preserve">                               </w:t>
      </w:r>
      <w:r w:rsidR="0093073A" w:rsidRPr="0093073A">
        <w:t xml:space="preserve"> "</w:t>
      </w:r>
      <w:r w:rsidR="001C7F24" w:rsidRPr="0093073A">
        <w:t>___</w:t>
      </w:r>
      <w:r w:rsidR="0093073A" w:rsidRPr="0093073A">
        <w:t>"</w:t>
      </w:r>
      <w:r w:rsidR="001E1B80" w:rsidRPr="0093073A">
        <w:t xml:space="preserve"> ______________20___г.</w:t>
      </w:r>
    </w:p>
    <w:p w:rsidR="00A44F61" w:rsidRDefault="003A4CBB" w:rsidP="00A44F61">
      <w:pPr>
        <w:pStyle w:val="a6"/>
        <w:spacing w:line="360" w:lineRule="auto"/>
        <w:ind w:firstLine="708"/>
        <w:jc w:val="left"/>
        <w:rPr>
          <w:sz w:val="24"/>
        </w:rPr>
      </w:pPr>
      <w:r>
        <w:rPr>
          <w:sz w:val="24"/>
        </w:rPr>
        <w:t>Муниципальное</w:t>
      </w:r>
      <w:r w:rsidR="001E1B80" w:rsidRPr="0093073A">
        <w:rPr>
          <w:sz w:val="24"/>
        </w:rPr>
        <w:t xml:space="preserve"> </w:t>
      </w:r>
      <w:r w:rsidR="00A44F61">
        <w:rPr>
          <w:sz w:val="24"/>
        </w:rPr>
        <w:t>бюджетное</w:t>
      </w:r>
      <w:r w:rsidR="004F5CFC">
        <w:rPr>
          <w:sz w:val="24"/>
        </w:rPr>
        <w:t xml:space="preserve"> дошкольное </w:t>
      </w:r>
      <w:r w:rsidR="0023531C" w:rsidRPr="0093073A">
        <w:rPr>
          <w:sz w:val="24"/>
        </w:rPr>
        <w:t xml:space="preserve"> </w:t>
      </w:r>
      <w:r w:rsidR="001E1B80" w:rsidRPr="0093073A">
        <w:rPr>
          <w:sz w:val="24"/>
        </w:rPr>
        <w:t xml:space="preserve">образовательное учреждение </w:t>
      </w:r>
      <w:r w:rsidR="008504E5" w:rsidRPr="0093073A">
        <w:rPr>
          <w:sz w:val="24"/>
        </w:rPr>
        <w:t>детский с</w:t>
      </w:r>
      <w:r w:rsidR="0093073A" w:rsidRPr="0093073A">
        <w:rPr>
          <w:sz w:val="24"/>
        </w:rPr>
        <w:t xml:space="preserve">ад </w:t>
      </w:r>
      <w:r w:rsidR="004F5CFC">
        <w:rPr>
          <w:sz w:val="24"/>
        </w:rPr>
        <w:t>«Р</w:t>
      </w:r>
      <w:r w:rsidR="00A44F61">
        <w:rPr>
          <w:sz w:val="24"/>
        </w:rPr>
        <w:t>адуга</w:t>
      </w:r>
      <w:r w:rsidR="004F5CFC">
        <w:rPr>
          <w:sz w:val="24"/>
        </w:rPr>
        <w:t xml:space="preserve">» </w:t>
      </w:r>
      <w:r w:rsidR="00A44F61">
        <w:rPr>
          <w:sz w:val="24"/>
        </w:rPr>
        <w:t>с.Б.Самовец</w:t>
      </w:r>
      <w:r w:rsidR="004F5CFC">
        <w:rPr>
          <w:sz w:val="24"/>
        </w:rPr>
        <w:t xml:space="preserve"> Грязинского муниципального района Липецкой облас</w:t>
      </w:r>
      <w:r w:rsidR="000C41CB">
        <w:rPr>
          <w:sz w:val="24"/>
        </w:rPr>
        <w:t>т</w:t>
      </w:r>
      <w:r w:rsidR="004F5CFC">
        <w:rPr>
          <w:sz w:val="24"/>
        </w:rPr>
        <w:t>и Грязинского муниципального района Липецкой области</w:t>
      </w:r>
      <w:r w:rsidR="00C513F0">
        <w:rPr>
          <w:sz w:val="24"/>
        </w:rPr>
        <w:t xml:space="preserve"> на основании лицензии №</w:t>
      </w:r>
      <w:r w:rsidR="00A44F61">
        <w:rPr>
          <w:sz w:val="24"/>
        </w:rPr>
        <w:t xml:space="preserve"> </w:t>
      </w:r>
      <w:r w:rsidR="00A44F61" w:rsidRPr="00A44F61">
        <w:rPr>
          <w:sz w:val="24"/>
          <w:u w:val="single"/>
        </w:rPr>
        <w:t>372</w:t>
      </w:r>
      <w:r w:rsidR="00C513F0" w:rsidRPr="00A44F61">
        <w:rPr>
          <w:sz w:val="24"/>
          <w:u w:val="single"/>
        </w:rPr>
        <w:t xml:space="preserve"> выданной_</w:t>
      </w:r>
      <w:r w:rsidR="00A44F61" w:rsidRPr="00A44F61">
        <w:rPr>
          <w:sz w:val="24"/>
          <w:u w:val="single"/>
        </w:rPr>
        <w:t>Управление</w:t>
      </w:r>
      <w:r w:rsidR="00866AAE">
        <w:rPr>
          <w:sz w:val="24"/>
          <w:u w:val="single"/>
        </w:rPr>
        <w:t xml:space="preserve">м </w:t>
      </w:r>
      <w:r w:rsidR="00A44F61" w:rsidRPr="00A44F61">
        <w:rPr>
          <w:sz w:val="24"/>
          <w:u w:val="single"/>
        </w:rPr>
        <w:t xml:space="preserve"> образования и науки Липецкой области</w:t>
      </w:r>
      <w:r w:rsidR="00C513F0">
        <w:rPr>
          <w:sz w:val="24"/>
        </w:rPr>
        <w:t>______________</w:t>
      </w:r>
    </w:p>
    <w:p w:rsidR="00C513F0" w:rsidRPr="00A75E44" w:rsidRDefault="00C513F0" w:rsidP="00A44F61">
      <w:pPr>
        <w:pStyle w:val="a6"/>
        <w:spacing w:line="360" w:lineRule="auto"/>
        <w:ind w:firstLine="708"/>
        <w:jc w:val="left"/>
        <w:rPr>
          <w:sz w:val="16"/>
          <w:szCs w:val="16"/>
        </w:rPr>
      </w:pPr>
      <w:r w:rsidRPr="00A75E44">
        <w:rPr>
          <w:sz w:val="16"/>
          <w:szCs w:val="16"/>
        </w:rPr>
        <w:t>(наименование органа, выдавшего лицензию)</w:t>
      </w:r>
    </w:p>
    <w:p w:rsidR="00A17A06" w:rsidRPr="0093073A" w:rsidRDefault="00C513F0" w:rsidP="00C513F0">
      <w:pPr>
        <w:widowControl w:val="0"/>
        <w:autoSpaceDE w:val="0"/>
        <w:autoSpaceDN w:val="0"/>
        <w:adjustRightInd w:val="0"/>
        <w:spacing w:line="360" w:lineRule="auto"/>
        <w:ind w:right="-1"/>
        <w:jc w:val="both"/>
      </w:pPr>
      <w:r>
        <w:t xml:space="preserve">на срок </w:t>
      </w:r>
      <w:r w:rsidR="00A44F61" w:rsidRPr="00A44F61">
        <w:rPr>
          <w:u w:val="single"/>
        </w:rPr>
        <w:t>бессрочно</w:t>
      </w:r>
      <w:r w:rsidR="00A44F61">
        <w:t>_</w:t>
      </w:r>
      <w:r w:rsidRPr="00FF6E78">
        <w:rPr>
          <w:bCs/>
          <w:sz w:val="28"/>
          <w:szCs w:val="28"/>
        </w:rPr>
        <w:t xml:space="preserve"> </w:t>
      </w:r>
      <w:r w:rsidR="001E1B80" w:rsidRPr="0093073A">
        <w:t>именуемое в дальнейше</w:t>
      </w:r>
      <w:r w:rsidR="00DA3A26" w:rsidRPr="0093073A">
        <w:t xml:space="preserve">м </w:t>
      </w:r>
      <w:r w:rsidR="007F0E18">
        <w:t>"</w:t>
      </w:r>
      <w:r w:rsidR="007D753E">
        <w:t>Организация</w:t>
      </w:r>
      <w:r w:rsidR="007F0E18">
        <w:t>"</w:t>
      </w:r>
      <w:r w:rsidR="00DA3A26" w:rsidRPr="0093073A">
        <w:t xml:space="preserve">, в лице руководителя </w:t>
      </w:r>
      <w:r w:rsidR="00A44F61">
        <w:t>Суриновой</w:t>
      </w:r>
      <w:r w:rsidR="004F5CFC">
        <w:t xml:space="preserve"> </w:t>
      </w:r>
      <w:r w:rsidR="00A44F61">
        <w:t>Елены Константиновны</w:t>
      </w:r>
      <w:r w:rsidR="00963582">
        <w:t>,</w:t>
      </w:r>
      <w:r w:rsidR="004F5CFC">
        <w:t xml:space="preserve"> </w:t>
      </w:r>
      <w:r w:rsidR="001E1B80" w:rsidRPr="0093073A">
        <w:t>дей</w:t>
      </w:r>
      <w:r w:rsidR="0093073A" w:rsidRPr="0093073A">
        <w:t xml:space="preserve">ствующего на основании Устава, </w:t>
      </w:r>
      <w:r w:rsidR="001E1B80" w:rsidRPr="0093073A">
        <w:t>с одной стороны,</w:t>
      </w:r>
      <w:r w:rsidR="0023531C" w:rsidRPr="0093073A">
        <w:t xml:space="preserve"> </w:t>
      </w:r>
      <w:r w:rsidR="001E1B80" w:rsidRPr="0093073A">
        <w:t>и</w:t>
      </w:r>
      <w:r w:rsidR="0093073A" w:rsidRPr="0093073A">
        <w:t xml:space="preserve"> </w:t>
      </w:r>
      <w:r w:rsidR="001E1B80" w:rsidRPr="0093073A">
        <w:t>родитель (законный представитель)</w:t>
      </w:r>
      <w:r w:rsidR="000E1A8C" w:rsidRPr="0093073A">
        <w:t xml:space="preserve"> ребенка</w:t>
      </w:r>
      <w:r w:rsidR="00C74DC6" w:rsidRPr="0093073A">
        <w:t>,</w:t>
      </w:r>
      <w:r w:rsidR="0093073A" w:rsidRPr="0093073A">
        <w:t xml:space="preserve"> </w:t>
      </w:r>
      <w:r w:rsidR="001E1B80" w:rsidRPr="0093073A">
        <w:t>___</w:t>
      </w:r>
      <w:r w:rsidR="00C74DC6" w:rsidRPr="0093073A">
        <w:t>______</w:t>
      </w:r>
      <w:r w:rsidR="00D455AE" w:rsidRPr="0093073A">
        <w:t>__________</w:t>
      </w:r>
      <w:r w:rsidR="001E1B80" w:rsidRPr="0093073A">
        <w:t>_</w:t>
      </w:r>
      <w:r w:rsidR="006A0927">
        <w:t>____________________________________</w:t>
      </w:r>
      <w:r w:rsidR="00963582">
        <w:t>___</w:t>
      </w:r>
      <w:r w:rsidR="00B9751E">
        <w:t>_</w:t>
      </w:r>
      <w:r w:rsidR="00A44F61">
        <w:t>______________________</w:t>
      </w:r>
      <w:r w:rsidR="00C74DC6" w:rsidRPr="0093073A">
        <w:t>,</w:t>
      </w:r>
    </w:p>
    <w:p w:rsidR="001E1B80" w:rsidRPr="00A75E44" w:rsidRDefault="006A0927" w:rsidP="006A0927">
      <w:pPr>
        <w:pStyle w:val="a6"/>
        <w:spacing w:line="360" w:lineRule="auto"/>
        <w:jc w:val="center"/>
        <w:rPr>
          <w:iCs/>
          <w:sz w:val="16"/>
          <w:szCs w:val="16"/>
        </w:rPr>
      </w:pPr>
      <w:r w:rsidRPr="00A75E44">
        <w:rPr>
          <w:iCs/>
          <w:sz w:val="16"/>
          <w:szCs w:val="16"/>
        </w:rPr>
        <w:t>(Ф.И.О.</w:t>
      </w:r>
      <w:r w:rsidR="001E1B80" w:rsidRPr="00A75E44">
        <w:rPr>
          <w:iCs/>
          <w:sz w:val="16"/>
          <w:szCs w:val="16"/>
        </w:rPr>
        <w:t xml:space="preserve"> родителя (законного представителя) ребенка</w:t>
      </w:r>
      <w:r w:rsidRPr="00A75E44">
        <w:rPr>
          <w:iCs/>
          <w:sz w:val="16"/>
          <w:szCs w:val="16"/>
        </w:rPr>
        <w:t>)</w:t>
      </w:r>
    </w:p>
    <w:p w:rsidR="00C513F0" w:rsidRPr="0001304D" w:rsidRDefault="001E1B80" w:rsidP="007D7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3073A">
        <w:t xml:space="preserve">именуемый в дальнейшем </w:t>
      </w:r>
      <w:r w:rsidR="007F0E18">
        <w:t>"</w:t>
      </w:r>
      <w:r w:rsidR="00B9751E">
        <w:t>Родитель</w:t>
      </w:r>
      <w:r w:rsidR="007F0E18">
        <w:t>"</w:t>
      </w:r>
      <w:r w:rsidRPr="0093073A">
        <w:t>, с другой стороны,</w:t>
      </w:r>
      <w:r w:rsidR="00C513F0">
        <w:t xml:space="preserve"> совместно именуемые Стороны и </w:t>
      </w:r>
      <w:r w:rsidRPr="0093073A">
        <w:t xml:space="preserve"> </w:t>
      </w:r>
      <w:r w:rsidR="00C513F0" w:rsidRPr="0001304D">
        <w:rPr>
          <w:bCs/>
          <w:sz w:val="28"/>
          <w:szCs w:val="28"/>
        </w:rPr>
        <w:t xml:space="preserve">_____________________________________________________________________, </w:t>
      </w:r>
    </w:p>
    <w:p w:rsidR="00C513F0" w:rsidRPr="00A75E44" w:rsidRDefault="00C513F0" w:rsidP="00C513F0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A75E44">
        <w:rPr>
          <w:bCs/>
          <w:sz w:val="16"/>
          <w:szCs w:val="16"/>
        </w:rPr>
        <w:t>(фамилия, имя и отчество, дата рождения  несовершеннолетнего)</w:t>
      </w:r>
    </w:p>
    <w:p w:rsidR="001E1B80" w:rsidRPr="0093073A" w:rsidRDefault="00C513F0" w:rsidP="006A0927">
      <w:pPr>
        <w:pStyle w:val="a6"/>
        <w:spacing w:line="360" w:lineRule="auto"/>
        <w:rPr>
          <w:b/>
          <w:sz w:val="24"/>
        </w:rPr>
      </w:pPr>
      <w:r>
        <w:rPr>
          <w:sz w:val="24"/>
        </w:rPr>
        <w:t xml:space="preserve">Далее – Потребитель, </w:t>
      </w:r>
      <w:r w:rsidR="001E1B80" w:rsidRPr="0093073A">
        <w:rPr>
          <w:sz w:val="24"/>
        </w:rPr>
        <w:t>заключили настоящий договор о следующем:</w:t>
      </w:r>
    </w:p>
    <w:p w:rsidR="00946AC9" w:rsidRDefault="001E1B80" w:rsidP="007D753E">
      <w:pPr>
        <w:pStyle w:val="a6"/>
        <w:numPr>
          <w:ilvl w:val="0"/>
          <w:numId w:val="9"/>
        </w:numPr>
        <w:spacing w:line="360" w:lineRule="auto"/>
        <w:jc w:val="center"/>
        <w:rPr>
          <w:b/>
          <w:bCs/>
          <w:sz w:val="24"/>
        </w:rPr>
      </w:pPr>
      <w:r w:rsidRPr="0093073A">
        <w:rPr>
          <w:b/>
          <w:bCs/>
          <w:sz w:val="24"/>
        </w:rPr>
        <w:t>Предмет договора</w:t>
      </w:r>
    </w:p>
    <w:p w:rsidR="00607391" w:rsidRDefault="007D753E" w:rsidP="00607391">
      <w:pPr>
        <w:pStyle w:val="ac"/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r w:rsidRPr="00607391">
        <w:rPr>
          <w:bCs/>
        </w:rPr>
        <w:t>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7D753E" w:rsidRPr="00607391" w:rsidRDefault="007D753E" w:rsidP="00607391">
      <w:pPr>
        <w:pStyle w:val="ac"/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r w:rsidRPr="00607391">
        <w:rPr>
          <w:bCs/>
        </w:rPr>
        <w:t xml:space="preserve">По настоящему договору </w:t>
      </w:r>
      <w:r w:rsidR="00B9751E" w:rsidRPr="00607391">
        <w:rPr>
          <w:bCs/>
        </w:rPr>
        <w:t>Организация  предоставляет услуги Родителю</w:t>
      </w:r>
      <w:r w:rsidRPr="00607391">
        <w:rPr>
          <w:bCs/>
        </w:rPr>
        <w:t xml:space="preserve">  по в</w:t>
      </w:r>
      <w:r w:rsidR="00B34DFC" w:rsidRPr="00607391">
        <w:rPr>
          <w:bCs/>
        </w:rPr>
        <w:t>оспитанию</w:t>
      </w:r>
      <w:r w:rsidRPr="00607391">
        <w:rPr>
          <w:bCs/>
        </w:rPr>
        <w:t>, обучени</w:t>
      </w:r>
      <w:r w:rsidR="00B34DFC" w:rsidRPr="00607391">
        <w:rPr>
          <w:bCs/>
        </w:rPr>
        <w:t>ю</w:t>
      </w:r>
      <w:r w:rsidRPr="00607391">
        <w:rPr>
          <w:bCs/>
        </w:rPr>
        <w:t>, развити</w:t>
      </w:r>
      <w:r w:rsidR="00B34DFC" w:rsidRPr="00607391">
        <w:rPr>
          <w:bCs/>
        </w:rPr>
        <w:t>ю</w:t>
      </w:r>
      <w:r w:rsidRPr="00607391">
        <w:rPr>
          <w:bCs/>
        </w:rPr>
        <w:t xml:space="preserve"> и оздоровлени</w:t>
      </w:r>
      <w:r w:rsidR="00B34DFC" w:rsidRPr="00607391">
        <w:rPr>
          <w:bCs/>
        </w:rPr>
        <w:t>ю</w:t>
      </w:r>
      <w:r w:rsidRPr="00607391">
        <w:rPr>
          <w:bCs/>
        </w:rPr>
        <w:t>, уход</w:t>
      </w:r>
      <w:r w:rsidR="00B34DFC" w:rsidRPr="00607391">
        <w:rPr>
          <w:bCs/>
        </w:rPr>
        <w:t>у</w:t>
      </w:r>
      <w:r w:rsidRPr="00607391">
        <w:rPr>
          <w:bCs/>
        </w:rPr>
        <w:t xml:space="preserve"> и присмотр</w:t>
      </w:r>
      <w:r w:rsidR="00B34DFC" w:rsidRPr="00607391">
        <w:rPr>
          <w:bCs/>
        </w:rPr>
        <w:t>у</w:t>
      </w:r>
      <w:r w:rsidRPr="00607391">
        <w:rPr>
          <w:bCs/>
        </w:rPr>
        <w:t xml:space="preserve"> за ребенком</w:t>
      </w:r>
      <w:r w:rsidR="008D3B8E" w:rsidRPr="00607391">
        <w:rPr>
          <w:bCs/>
        </w:rPr>
        <w:t xml:space="preserve"> </w:t>
      </w:r>
      <w:r w:rsidRPr="00607391">
        <w:rPr>
          <w:bCs/>
        </w:rPr>
        <w:t>__________________________________</w:t>
      </w:r>
      <w:r w:rsidR="000C41CB" w:rsidRPr="00607391">
        <w:rPr>
          <w:bCs/>
        </w:rPr>
        <w:t>_________________</w:t>
      </w:r>
      <w:r w:rsidRPr="00607391">
        <w:rPr>
          <w:bCs/>
        </w:rPr>
        <w:t>_______________________________</w:t>
      </w:r>
    </w:p>
    <w:p w:rsidR="007D753E" w:rsidRPr="00A75E44" w:rsidRDefault="007D753E" w:rsidP="007D753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A75E44">
        <w:rPr>
          <w:bCs/>
          <w:sz w:val="16"/>
          <w:szCs w:val="16"/>
        </w:rPr>
        <w:t>(Ф.И.О.</w:t>
      </w:r>
      <w:r w:rsidR="00607391" w:rsidRPr="00A75E44">
        <w:rPr>
          <w:bCs/>
          <w:sz w:val="16"/>
          <w:szCs w:val="16"/>
        </w:rPr>
        <w:t>,</w:t>
      </w:r>
      <w:r w:rsidRPr="00A75E44">
        <w:rPr>
          <w:bCs/>
          <w:sz w:val="16"/>
          <w:szCs w:val="16"/>
        </w:rPr>
        <w:t xml:space="preserve"> </w:t>
      </w:r>
      <w:r w:rsidR="00607391" w:rsidRPr="00A75E44">
        <w:rPr>
          <w:bCs/>
          <w:sz w:val="16"/>
          <w:szCs w:val="16"/>
        </w:rPr>
        <w:t>п</w:t>
      </w:r>
      <w:r w:rsidRPr="00A75E44">
        <w:rPr>
          <w:bCs/>
          <w:sz w:val="16"/>
          <w:szCs w:val="16"/>
        </w:rPr>
        <w:t>отребителя, дата рождения),</w:t>
      </w:r>
    </w:p>
    <w:p w:rsidR="007D753E" w:rsidRPr="003A6A05" w:rsidRDefault="007D753E" w:rsidP="007D753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7D753E">
        <w:rPr>
          <w:bCs/>
        </w:rPr>
        <w:t>проживающего по адресу</w:t>
      </w:r>
      <w:r w:rsidRPr="003A6A05">
        <w:rPr>
          <w:bCs/>
        </w:rPr>
        <w:t>: ___________________________________________________________</w:t>
      </w:r>
    </w:p>
    <w:p w:rsidR="007D753E" w:rsidRPr="00A75E44" w:rsidRDefault="007D753E" w:rsidP="007D753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3A6A05">
        <w:rPr>
          <w:bCs/>
        </w:rPr>
        <w:t xml:space="preserve">__________________________________________________________________________________                                                              </w:t>
      </w:r>
      <w:r w:rsidRPr="00A75E44">
        <w:rPr>
          <w:bCs/>
          <w:sz w:val="16"/>
          <w:szCs w:val="16"/>
        </w:rPr>
        <w:t>(адрес места жительства ребенка с указанием места постоянной регистрации, индекса),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7D753E">
        <w:rPr>
          <w:bCs/>
        </w:rPr>
        <w:t>в соответствии с:</w:t>
      </w:r>
    </w:p>
    <w:p w:rsidR="007D753E" w:rsidRPr="007D753E" w:rsidRDefault="007D753E" w:rsidP="007D753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D753E">
        <w:rPr>
          <w:bCs/>
        </w:rPr>
        <w:t>Федеральным  законом от 29 декабря 2012 г. № 273-ФЗ «Об образовании в Российской Федерации»</w:t>
      </w:r>
      <w:r>
        <w:rPr>
          <w:bCs/>
        </w:rPr>
        <w:t>;</w:t>
      </w:r>
    </w:p>
    <w:p w:rsidR="007D753E" w:rsidRPr="007D753E" w:rsidRDefault="007D753E" w:rsidP="007D753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</w:rPr>
      </w:pPr>
      <w:r w:rsidRPr="007D753E">
        <w:rPr>
          <w:bCs/>
        </w:rPr>
        <w:t>Федеральным законом от 24.07.1998 № 124-ФЗ «Об основных гарантиях прав ребенка в Российской Федерации»</w:t>
      </w:r>
      <w:r>
        <w:rPr>
          <w:bCs/>
        </w:rPr>
        <w:t>;</w:t>
      </w:r>
    </w:p>
    <w:p w:rsidR="007D753E" w:rsidRPr="007D753E" w:rsidRDefault="007D753E" w:rsidP="007D753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</w:rPr>
      </w:pPr>
      <w:r w:rsidRPr="007D753E">
        <w:rPr>
          <w:bCs/>
        </w:rPr>
        <w:lastRenderedPageBreak/>
        <w:t>Семейным кодексом Российской Федерации</w:t>
      </w:r>
      <w:r>
        <w:rPr>
          <w:bCs/>
        </w:rPr>
        <w:t>;</w:t>
      </w:r>
    </w:p>
    <w:p w:rsidR="007D753E" w:rsidRDefault="007D753E" w:rsidP="007D753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bCs/>
        </w:rPr>
      </w:pPr>
      <w:r w:rsidRPr="007D753E">
        <w:rPr>
          <w:bCs/>
        </w:rPr>
        <w:t>Конвенцией о правах ребенка</w:t>
      </w:r>
      <w:r>
        <w:rPr>
          <w:bCs/>
        </w:rPr>
        <w:t>.</w:t>
      </w:r>
    </w:p>
    <w:p w:rsidR="00192971" w:rsidRPr="00607391" w:rsidRDefault="00192971" w:rsidP="00607391">
      <w:pPr>
        <w:pStyle w:val="ac"/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607391">
        <w:t>Срок освоения образовательной программы (продолжительность обучения) на момент подписания Договора составляет___</w:t>
      </w:r>
      <w:r w:rsidR="00607391" w:rsidRPr="00607391">
        <w:t>__</w:t>
      </w:r>
      <w:r w:rsidRPr="00607391">
        <w:t xml:space="preserve"> календарных лет (года).</w:t>
      </w:r>
    </w:p>
    <w:p w:rsidR="00607391" w:rsidRPr="00607391" w:rsidRDefault="00607391" w:rsidP="00607391">
      <w:pPr>
        <w:pStyle w:val="ac"/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Форма обучения</w:t>
      </w:r>
      <w:r w:rsidR="00A44F61">
        <w:rPr>
          <w:bCs/>
        </w:rPr>
        <w:t xml:space="preserve"> </w:t>
      </w:r>
      <w:r>
        <w:rPr>
          <w:bCs/>
        </w:rPr>
        <w:t xml:space="preserve"> </w:t>
      </w:r>
      <w:r w:rsidR="00A44F61" w:rsidRPr="00A44F61">
        <w:rPr>
          <w:bCs/>
          <w:u w:val="single"/>
        </w:rPr>
        <w:t>очна</w:t>
      </w:r>
      <w:r w:rsidR="00A44F61">
        <w:rPr>
          <w:bCs/>
          <w:u w:val="single"/>
        </w:rPr>
        <w:t>я</w:t>
      </w:r>
      <w:r>
        <w:rPr>
          <w:bCs/>
        </w:rPr>
        <w:t>.</w:t>
      </w:r>
    </w:p>
    <w:p w:rsidR="00946AC9" w:rsidRPr="0093073A" w:rsidRDefault="00C27ED7" w:rsidP="00C27ED7">
      <w:pPr>
        <w:spacing w:line="360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1E1B80" w:rsidRPr="0093073A">
        <w:rPr>
          <w:b/>
          <w:bCs/>
        </w:rPr>
        <w:t>Обязанности сторон</w:t>
      </w:r>
    </w:p>
    <w:p w:rsidR="001E1B80" w:rsidRPr="006B269B" w:rsidRDefault="00546E01" w:rsidP="00E94CE2">
      <w:pPr>
        <w:spacing w:line="360" w:lineRule="auto"/>
        <w:rPr>
          <w:b/>
        </w:rPr>
      </w:pPr>
      <w:r w:rsidRPr="006B269B">
        <w:rPr>
          <w:b/>
          <w:bCs/>
        </w:rPr>
        <w:t xml:space="preserve">2.1. </w:t>
      </w:r>
      <w:r w:rsidR="003A4CBB" w:rsidRPr="006B269B">
        <w:rPr>
          <w:b/>
          <w:bCs/>
        </w:rPr>
        <w:t>Организация</w:t>
      </w:r>
      <w:r w:rsidR="001E1B80" w:rsidRPr="006B269B">
        <w:rPr>
          <w:b/>
          <w:bCs/>
        </w:rPr>
        <w:t xml:space="preserve"> обязуется:</w:t>
      </w:r>
    </w:p>
    <w:p w:rsidR="00A17A06" w:rsidRPr="007307D4" w:rsidRDefault="00546E01" w:rsidP="00E94CE2">
      <w:pPr>
        <w:pStyle w:val="a6"/>
        <w:tabs>
          <w:tab w:val="num" w:pos="1260"/>
        </w:tabs>
        <w:spacing w:line="360" w:lineRule="auto"/>
        <w:rPr>
          <w:bCs/>
          <w:sz w:val="24"/>
        </w:rPr>
      </w:pPr>
      <w:r w:rsidRPr="007307D4">
        <w:rPr>
          <w:bCs/>
          <w:sz w:val="24"/>
        </w:rPr>
        <w:t xml:space="preserve">2.1.1. </w:t>
      </w:r>
      <w:r w:rsidR="001E1B80" w:rsidRPr="007307D4">
        <w:rPr>
          <w:bCs/>
          <w:sz w:val="24"/>
        </w:rPr>
        <w:t xml:space="preserve">Зачислить ребенка в </w:t>
      </w:r>
      <w:r w:rsidR="003A4CBB" w:rsidRPr="007307D4">
        <w:rPr>
          <w:bCs/>
          <w:sz w:val="24"/>
        </w:rPr>
        <w:t>Организацию</w:t>
      </w:r>
      <w:r w:rsidR="001E1B80" w:rsidRPr="007307D4">
        <w:rPr>
          <w:bCs/>
          <w:sz w:val="24"/>
        </w:rPr>
        <w:t xml:space="preserve"> на основании заявления </w:t>
      </w:r>
      <w:r w:rsidR="00B9751E">
        <w:rPr>
          <w:bCs/>
          <w:sz w:val="24"/>
        </w:rPr>
        <w:t>Родителя</w:t>
      </w:r>
      <w:r w:rsidR="00822056" w:rsidRPr="007307D4">
        <w:rPr>
          <w:bCs/>
          <w:sz w:val="24"/>
        </w:rPr>
        <w:t>,</w:t>
      </w:r>
      <w:r w:rsidR="0093073A" w:rsidRPr="007307D4">
        <w:rPr>
          <w:bCs/>
          <w:sz w:val="24"/>
        </w:rPr>
        <w:t xml:space="preserve"> </w:t>
      </w:r>
      <w:r w:rsidR="004F5CFC">
        <w:rPr>
          <w:bCs/>
          <w:sz w:val="24"/>
        </w:rPr>
        <w:t xml:space="preserve">путевки отдела образования администрации Грязинского муниципального района Липецкой области </w:t>
      </w:r>
      <w:r w:rsidR="00822056" w:rsidRPr="007307D4">
        <w:rPr>
          <w:bCs/>
          <w:sz w:val="24"/>
        </w:rPr>
        <w:t>и медицинской карты</w:t>
      </w:r>
      <w:r w:rsidR="000E1A8C" w:rsidRPr="007307D4">
        <w:rPr>
          <w:bCs/>
          <w:sz w:val="24"/>
        </w:rPr>
        <w:t>, оформленной в установленном порядке,</w:t>
      </w:r>
      <w:r w:rsidR="001E1B80" w:rsidRPr="007307D4">
        <w:rPr>
          <w:bCs/>
          <w:sz w:val="24"/>
        </w:rPr>
        <w:t xml:space="preserve"> в</w:t>
      </w:r>
      <w:r w:rsidR="00A75E44">
        <w:rPr>
          <w:bCs/>
          <w:sz w:val="24"/>
        </w:rPr>
        <w:t xml:space="preserve"> группу </w:t>
      </w:r>
      <w:r w:rsidR="001E1B80" w:rsidRPr="007307D4">
        <w:rPr>
          <w:bCs/>
          <w:sz w:val="24"/>
        </w:rPr>
        <w:t xml:space="preserve"> </w:t>
      </w:r>
      <w:r w:rsidR="008B544C" w:rsidRPr="008B544C">
        <w:rPr>
          <w:bCs/>
          <w:sz w:val="24"/>
          <w:u w:val="single"/>
        </w:rPr>
        <w:t>общеразвивающей</w:t>
      </w:r>
      <w:r w:rsidR="008B544C">
        <w:rPr>
          <w:bCs/>
          <w:sz w:val="24"/>
        </w:rPr>
        <w:t xml:space="preserve"> </w:t>
      </w:r>
      <w:r w:rsidR="004F5CFC">
        <w:rPr>
          <w:bCs/>
          <w:sz w:val="24"/>
        </w:rPr>
        <w:t>__</w:t>
      </w:r>
      <w:r w:rsidR="00963582" w:rsidRPr="007307D4">
        <w:rPr>
          <w:bCs/>
          <w:sz w:val="24"/>
        </w:rPr>
        <w:t xml:space="preserve"> </w:t>
      </w:r>
      <w:r w:rsidR="00A75E44">
        <w:rPr>
          <w:bCs/>
          <w:sz w:val="24"/>
        </w:rPr>
        <w:t xml:space="preserve">направленности </w:t>
      </w:r>
      <w:r w:rsidR="004F5CFC">
        <w:rPr>
          <w:bCs/>
          <w:sz w:val="24"/>
        </w:rPr>
        <w:t xml:space="preserve">№ </w:t>
      </w:r>
      <w:r w:rsidR="00963582" w:rsidRPr="007307D4">
        <w:rPr>
          <w:bCs/>
          <w:sz w:val="24"/>
        </w:rPr>
        <w:t>____________</w:t>
      </w:r>
      <w:r w:rsidR="00822056" w:rsidRPr="007307D4">
        <w:rPr>
          <w:bCs/>
          <w:sz w:val="24"/>
        </w:rPr>
        <w:t>__</w:t>
      </w:r>
      <w:r w:rsidR="00A17A06" w:rsidRPr="007307D4">
        <w:rPr>
          <w:bCs/>
          <w:sz w:val="24"/>
        </w:rPr>
        <w:t>_</w:t>
      </w:r>
      <w:r w:rsidR="00CE30D6" w:rsidRPr="007307D4">
        <w:rPr>
          <w:bCs/>
          <w:sz w:val="24"/>
        </w:rPr>
        <w:t>____</w:t>
      </w:r>
      <w:r w:rsidR="00A17A06" w:rsidRPr="007307D4">
        <w:rPr>
          <w:bCs/>
          <w:sz w:val="24"/>
        </w:rPr>
        <w:t>.</w:t>
      </w:r>
    </w:p>
    <w:p w:rsidR="00A17A06" w:rsidRPr="0093073A" w:rsidRDefault="00546E01" w:rsidP="00E94CE2">
      <w:pPr>
        <w:spacing w:line="360" w:lineRule="auto"/>
        <w:jc w:val="both"/>
      </w:pPr>
      <w:r w:rsidRPr="0093073A">
        <w:t xml:space="preserve">2.1.2. </w:t>
      </w:r>
      <w:r w:rsidR="00A17A06" w:rsidRPr="0093073A">
        <w:t>Обеспечить:</w:t>
      </w:r>
    </w:p>
    <w:p w:rsidR="00A17A06" w:rsidRPr="0093073A" w:rsidRDefault="00B65C59" w:rsidP="00E94CE2">
      <w:pPr>
        <w:spacing w:line="360" w:lineRule="auto"/>
        <w:jc w:val="both"/>
      </w:pPr>
      <w:r>
        <w:t>–</w:t>
      </w:r>
      <w:r w:rsidR="005C5579" w:rsidRPr="0093073A">
        <w:t xml:space="preserve"> </w:t>
      </w:r>
      <w:r w:rsidR="00A17A06" w:rsidRPr="0093073A">
        <w:t>охрану жизни и укрепление физического и психического здоровья ребенка;</w:t>
      </w:r>
    </w:p>
    <w:p w:rsidR="00724A2D" w:rsidRPr="0093073A" w:rsidRDefault="00B65C59" w:rsidP="00E94CE2">
      <w:pPr>
        <w:spacing w:line="360" w:lineRule="auto"/>
        <w:jc w:val="both"/>
      </w:pPr>
      <w:r>
        <w:t>–</w:t>
      </w:r>
      <w:r w:rsidR="005C5579" w:rsidRPr="0093073A">
        <w:t xml:space="preserve"> </w:t>
      </w:r>
      <w:r w:rsidR="00963763" w:rsidRPr="0093073A">
        <w:t>познавательно-речевое, социально-личностное, художественно-</w:t>
      </w:r>
      <w:r w:rsidR="008C2FD8" w:rsidRPr="0093073A">
        <w:t>эстетическое и физическое развитие ребенка</w:t>
      </w:r>
      <w:r w:rsidR="00A17A06" w:rsidRPr="0093073A">
        <w:t>;</w:t>
      </w:r>
    </w:p>
    <w:p w:rsidR="00A17A06" w:rsidRPr="0093073A" w:rsidRDefault="00B65C59" w:rsidP="00E94CE2">
      <w:pPr>
        <w:spacing w:line="360" w:lineRule="auto"/>
        <w:jc w:val="both"/>
      </w:pPr>
      <w:r>
        <w:t>–</w:t>
      </w:r>
      <w:r w:rsidR="004771D0" w:rsidRPr="0093073A">
        <w:t xml:space="preserve"> </w:t>
      </w:r>
      <w:r w:rsidR="008C2FD8" w:rsidRPr="0093073A">
        <w:t>воспитан</w:t>
      </w:r>
      <w:r w:rsidR="00CE30D6" w:rsidRPr="0093073A">
        <w:t xml:space="preserve">ие гражданственности, уважения к </w:t>
      </w:r>
      <w:r w:rsidR="008C2FD8" w:rsidRPr="0093073A">
        <w:t>правам и свободам человека, любви к окружающей природе, Родине, семье с учетом возрастных особенностей ребенка;</w:t>
      </w:r>
    </w:p>
    <w:p w:rsidR="00546E01" w:rsidRPr="0093073A" w:rsidRDefault="00B65C59" w:rsidP="00E94CE2">
      <w:pPr>
        <w:spacing w:line="360" w:lineRule="auto"/>
        <w:jc w:val="both"/>
      </w:pPr>
      <w:r>
        <w:t>–</w:t>
      </w:r>
      <w:r w:rsidR="005C5579" w:rsidRPr="0093073A">
        <w:t xml:space="preserve"> </w:t>
      </w:r>
      <w:r w:rsidR="00546E01" w:rsidRPr="0093073A">
        <w:t xml:space="preserve">осуществление необходимой </w:t>
      </w:r>
      <w:r w:rsidR="00BC5F35" w:rsidRPr="0093073A">
        <w:t>коррекции</w:t>
      </w:r>
      <w:r w:rsidR="00546E01" w:rsidRPr="0093073A">
        <w:t xml:space="preserve"> недостатко</w:t>
      </w:r>
      <w:r w:rsidR="00BC5F35" w:rsidRPr="0093073A">
        <w:t>в в физическом и (</w:t>
      </w:r>
      <w:r w:rsidR="00546E01" w:rsidRPr="0093073A">
        <w:t xml:space="preserve">или) </w:t>
      </w:r>
      <w:r w:rsidR="00BC5F35" w:rsidRPr="0093073A">
        <w:t>психическом развитии детей;</w:t>
      </w:r>
    </w:p>
    <w:p w:rsidR="00B65C59" w:rsidRDefault="00B65C59" w:rsidP="00B65C59">
      <w:pPr>
        <w:spacing w:line="360" w:lineRule="auto"/>
        <w:jc w:val="both"/>
      </w:pPr>
      <w:r>
        <w:t>–</w:t>
      </w:r>
      <w:r w:rsidR="005C5579" w:rsidRPr="0093073A">
        <w:t xml:space="preserve"> </w:t>
      </w:r>
      <w:r w:rsidR="00DA3A26" w:rsidRPr="0093073A">
        <w:t>защиту ребенка от всех форм физического и психологического насилия;</w:t>
      </w:r>
    </w:p>
    <w:p w:rsidR="00DA3A26" w:rsidRDefault="00B65C59" w:rsidP="00B65C59">
      <w:pPr>
        <w:spacing w:line="360" w:lineRule="auto"/>
        <w:jc w:val="both"/>
      </w:pPr>
      <w:r>
        <w:t>–</w:t>
      </w:r>
      <w:r w:rsidR="005C5579" w:rsidRPr="0093073A">
        <w:t xml:space="preserve"> </w:t>
      </w:r>
      <w:r w:rsidR="00DA3A26" w:rsidRPr="0093073A">
        <w:t>уважение чести и достоинства ребенка.</w:t>
      </w:r>
    </w:p>
    <w:p w:rsidR="00E92D6C" w:rsidRPr="00E92D6C" w:rsidRDefault="00E92D6C" w:rsidP="00E92D6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E92D6C">
        <w:rPr>
          <w:rFonts w:ascii="Times New Roman" w:hAnsi="Times New Roman" w:cs="Times New Roman"/>
          <w:sz w:val="24"/>
          <w:szCs w:val="24"/>
        </w:rPr>
        <w:t>Обеспечивать защиту прав ребёнка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D6C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9751E" w:rsidRPr="00EB460C" w:rsidRDefault="00B9751E" w:rsidP="00B9751E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51E">
        <w:rPr>
          <w:rFonts w:ascii="Times New Roman" w:hAnsi="Times New Roman" w:cs="Times New Roman"/>
          <w:sz w:val="24"/>
          <w:szCs w:val="24"/>
        </w:rPr>
        <w:t>2.1.</w:t>
      </w:r>
      <w:r w:rsidR="00E92D6C">
        <w:rPr>
          <w:rFonts w:ascii="Times New Roman" w:hAnsi="Times New Roman" w:cs="Times New Roman"/>
          <w:sz w:val="24"/>
          <w:szCs w:val="24"/>
        </w:rPr>
        <w:t>4</w:t>
      </w:r>
      <w:r w:rsidRPr="00B9751E">
        <w:rPr>
          <w:rFonts w:ascii="Times New Roman" w:hAnsi="Times New Roman" w:cs="Times New Roman"/>
          <w:sz w:val="24"/>
          <w:szCs w:val="24"/>
        </w:rPr>
        <w:t>. Обучать ребенка по программе</w:t>
      </w:r>
      <w:r w:rsidRPr="00EB460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9751E" w:rsidRPr="00B9751E" w:rsidRDefault="00B9751E" w:rsidP="00B9751E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9751E">
        <w:rPr>
          <w:rFonts w:ascii="Times New Roman" w:hAnsi="Times New Roman" w:cs="Times New Roman"/>
        </w:rPr>
        <w:t>(наименование программы)</w:t>
      </w:r>
    </w:p>
    <w:p w:rsidR="00B9751E" w:rsidRPr="00001851" w:rsidRDefault="00B9751E" w:rsidP="00B975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60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9751E" w:rsidRPr="00EB460C" w:rsidRDefault="00B9751E" w:rsidP="00B975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1B80" w:rsidRDefault="00BC5F35" w:rsidP="00E94CE2">
      <w:pPr>
        <w:spacing w:line="360" w:lineRule="auto"/>
        <w:jc w:val="both"/>
      </w:pPr>
      <w:r w:rsidRPr="0093073A">
        <w:t>2.1.</w:t>
      </w:r>
      <w:r w:rsidR="00E92D6C">
        <w:t>5</w:t>
      </w:r>
      <w:r w:rsidRPr="0093073A">
        <w:t xml:space="preserve">. </w:t>
      </w:r>
      <w:r w:rsidR="00E92D6C">
        <w:t>Организо</w:t>
      </w:r>
      <w:r w:rsidR="001E1B80" w:rsidRPr="0093073A">
        <w:t xml:space="preserve">вать деятельность ребенка в </w:t>
      </w:r>
      <w:r w:rsidR="007307D4">
        <w:t>Организации</w:t>
      </w:r>
      <w:r w:rsidR="001E1B80" w:rsidRPr="0093073A">
        <w:t xml:space="preserve"> в соответствии с его возрастом, индивидуальными особенностями, содержанием образовательной программы </w:t>
      </w:r>
      <w:r w:rsidR="007307D4">
        <w:t>Организации</w:t>
      </w:r>
      <w:r w:rsidR="001E1B80" w:rsidRPr="0093073A">
        <w:t xml:space="preserve">, обеспечивая его </w:t>
      </w:r>
      <w:r w:rsidR="008C2FD8" w:rsidRPr="0093073A">
        <w:t xml:space="preserve">познавательно-речевое, социально-личностное, художественно-эстетическое и </w:t>
      </w:r>
      <w:r w:rsidR="008C2FD8" w:rsidRPr="00E92D6C">
        <w:t xml:space="preserve">физическое </w:t>
      </w:r>
      <w:r w:rsidR="001E1B80" w:rsidRPr="00E92D6C">
        <w:t>развитие.</w:t>
      </w:r>
    </w:p>
    <w:p w:rsidR="00E92D6C" w:rsidRPr="00E92D6C" w:rsidRDefault="00E92D6C" w:rsidP="00E92D6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6C">
        <w:rPr>
          <w:rFonts w:ascii="Times New Roman" w:hAnsi="Times New Roman" w:cs="Times New Roman"/>
          <w:sz w:val="24"/>
          <w:szCs w:val="24"/>
        </w:rPr>
        <w:t>2.1.6. Организовать предметно - развивающую  среду в образовательной организации (помещение, оборудование, учебно - наглядные пособия, игры, игрушки).</w:t>
      </w:r>
    </w:p>
    <w:p w:rsidR="00E92D6C" w:rsidRPr="00E92D6C" w:rsidRDefault="00E92D6C" w:rsidP="00E92D6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6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E92D6C">
        <w:rPr>
          <w:rFonts w:ascii="Times New Roman" w:hAnsi="Times New Roman" w:cs="Times New Roman"/>
          <w:sz w:val="24"/>
          <w:szCs w:val="24"/>
        </w:rPr>
        <w:t>Предоставлять ребенку дополнительные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D6C">
        <w:rPr>
          <w:rFonts w:ascii="Times New Roman" w:hAnsi="Times New Roman" w:cs="Times New Roman"/>
          <w:sz w:val="24"/>
          <w:szCs w:val="24"/>
        </w:rPr>
        <w:t>(за рамкам</w:t>
      </w:r>
      <w:r>
        <w:rPr>
          <w:rFonts w:ascii="Times New Roman" w:hAnsi="Times New Roman" w:cs="Times New Roman"/>
          <w:sz w:val="24"/>
          <w:szCs w:val="24"/>
        </w:rPr>
        <w:t>и образовательной деятельности):</w:t>
      </w:r>
    </w:p>
    <w:p w:rsidR="00E92D6C" w:rsidRPr="00E92D6C" w:rsidRDefault="00E92D6C" w:rsidP="00E92D6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6C">
        <w:rPr>
          <w:rFonts w:ascii="Times New Roman" w:hAnsi="Times New Roman" w:cs="Times New Roman"/>
          <w:sz w:val="24"/>
          <w:szCs w:val="24"/>
        </w:rPr>
        <w:t>бесплатные образовательные услуги 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92D6C">
        <w:rPr>
          <w:rFonts w:ascii="Times New Roman" w:hAnsi="Times New Roman" w:cs="Times New Roman"/>
          <w:sz w:val="24"/>
          <w:szCs w:val="24"/>
        </w:rPr>
        <w:t>_________________</w:t>
      </w:r>
    </w:p>
    <w:p w:rsidR="00E92D6C" w:rsidRPr="00C9566A" w:rsidRDefault="00E92D6C" w:rsidP="00E92D6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2D6C">
        <w:rPr>
          <w:rFonts w:ascii="Times New Roman" w:hAnsi="Times New Roman" w:cs="Times New Roman"/>
          <w:sz w:val="24"/>
          <w:szCs w:val="24"/>
        </w:rPr>
        <w:t>(</w:t>
      </w:r>
      <w:r w:rsidRPr="00C9566A">
        <w:rPr>
          <w:rFonts w:ascii="Times New Roman" w:hAnsi="Times New Roman" w:cs="Times New Roman"/>
          <w:sz w:val="16"/>
          <w:szCs w:val="16"/>
        </w:rPr>
        <w:t>наименование видов услуг,</w:t>
      </w:r>
    </w:p>
    <w:p w:rsidR="00E92D6C" w:rsidRPr="00E92D6C" w:rsidRDefault="00E92D6C" w:rsidP="00E9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D6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92D6C">
        <w:rPr>
          <w:rFonts w:ascii="Times New Roman" w:hAnsi="Times New Roman" w:cs="Times New Roman"/>
          <w:sz w:val="24"/>
          <w:szCs w:val="24"/>
        </w:rPr>
        <w:t>_____,</w:t>
      </w:r>
    </w:p>
    <w:p w:rsidR="00E92D6C" w:rsidRPr="00C9566A" w:rsidRDefault="00E92D6C" w:rsidP="00E92D6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9566A">
        <w:rPr>
          <w:rFonts w:ascii="Times New Roman" w:hAnsi="Times New Roman" w:cs="Times New Roman"/>
          <w:sz w:val="16"/>
          <w:szCs w:val="16"/>
        </w:rPr>
        <w:t>оплачиваемых за счет средств спонсоров; учредителя)</w:t>
      </w:r>
    </w:p>
    <w:p w:rsidR="00E92D6C" w:rsidRPr="00E92D6C" w:rsidRDefault="00E92D6C" w:rsidP="00E92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D6C" w:rsidRPr="00E92D6C" w:rsidRDefault="00E92D6C" w:rsidP="00E92D6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6C">
        <w:rPr>
          <w:rFonts w:ascii="Times New Roman" w:hAnsi="Times New Roman" w:cs="Times New Roman"/>
          <w:sz w:val="24"/>
          <w:szCs w:val="24"/>
        </w:rPr>
        <w:t>платные образовательные услуги в соответствии с договором об оказании платных дополнительных образовательных услуг.</w:t>
      </w:r>
    </w:p>
    <w:p w:rsidR="001E1B80" w:rsidRPr="0093073A" w:rsidRDefault="00BC5F35" w:rsidP="00E94CE2">
      <w:pPr>
        <w:spacing w:line="360" w:lineRule="auto"/>
        <w:jc w:val="both"/>
      </w:pPr>
      <w:r w:rsidRPr="0093073A">
        <w:t>2.1.</w:t>
      </w:r>
      <w:r w:rsidR="00E92D6C">
        <w:t>8</w:t>
      </w:r>
      <w:r w:rsidRPr="0093073A">
        <w:t xml:space="preserve">. </w:t>
      </w:r>
      <w:r w:rsidR="001E1B80" w:rsidRPr="0093073A">
        <w:t>Взаимодействовать с семьей для обеспечения полноценного развития ребенка.</w:t>
      </w:r>
    </w:p>
    <w:p w:rsidR="00BC5F35" w:rsidRPr="0093073A" w:rsidRDefault="00BC5F35" w:rsidP="00E94CE2">
      <w:pPr>
        <w:spacing w:line="360" w:lineRule="auto"/>
        <w:jc w:val="both"/>
      </w:pPr>
      <w:r w:rsidRPr="0093073A">
        <w:t>2.1.</w:t>
      </w:r>
      <w:r w:rsidR="00E92D6C">
        <w:t>9</w:t>
      </w:r>
      <w:r w:rsidRPr="0093073A">
        <w:t>. Оказывать консультативную и методическую помощь семье по вопросам воспитания, обучения и развития ребенка.</w:t>
      </w:r>
    </w:p>
    <w:p w:rsidR="00DA3A26" w:rsidRPr="0093073A" w:rsidRDefault="00DA3A26" w:rsidP="00E94CE2">
      <w:pPr>
        <w:spacing w:line="360" w:lineRule="auto"/>
        <w:jc w:val="both"/>
      </w:pPr>
      <w:r w:rsidRPr="0093073A">
        <w:t>2.1.</w:t>
      </w:r>
      <w:r w:rsidR="00E92D6C">
        <w:t>10</w:t>
      </w:r>
      <w:r w:rsidRPr="0093073A">
        <w:t>. Уважать права Родителей.</w:t>
      </w:r>
    </w:p>
    <w:p w:rsidR="003B11E9" w:rsidRDefault="00DA3A26" w:rsidP="008B71F9">
      <w:pPr>
        <w:spacing w:line="360" w:lineRule="auto"/>
        <w:jc w:val="both"/>
      </w:pPr>
      <w:r w:rsidRPr="0093073A">
        <w:t>2.1.</w:t>
      </w:r>
      <w:r w:rsidR="00E92D6C">
        <w:t>11</w:t>
      </w:r>
      <w:r w:rsidR="00A159B3" w:rsidRPr="0093073A">
        <w:t xml:space="preserve">. </w:t>
      </w:r>
      <w:r w:rsidR="001E1B80" w:rsidRPr="0093073A">
        <w:t xml:space="preserve">Предоставить ребенку возможность пребывания в </w:t>
      </w:r>
      <w:r w:rsidR="007307D4">
        <w:t>Организации</w:t>
      </w:r>
      <w:r w:rsidR="001E1B80" w:rsidRPr="0093073A">
        <w:t xml:space="preserve"> в соответствии с режимом </w:t>
      </w:r>
      <w:r w:rsidR="001E1B80" w:rsidRPr="00B16FAA">
        <w:t xml:space="preserve">работы </w:t>
      </w:r>
      <w:r w:rsidR="003B11E9">
        <w:t>пятидневный – с 7.00 до 19.00,</w:t>
      </w:r>
    </w:p>
    <w:p w:rsidR="003B11E9" w:rsidRDefault="003B11E9" w:rsidP="008B71F9">
      <w:pPr>
        <w:numPr>
          <w:ilvl w:val="0"/>
          <w:numId w:val="11"/>
        </w:numPr>
        <w:spacing w:line="360" w:lineRule="auto"/>
        <w:jc w:val="both"/>
      </w:pPr>
      <w:r>
        <w:t>в предпраздничные дни – с 7.00 до 18.00,</w:t>
      </w:r>
    </w:p>
    <w:p w:rsidR="003B11E9" w:rsidRDefault="003B11E9" w:rsidP="008B71F9">
      <w:pPr>
        <w:numPr>
          <w:ilvl w:val="0"/>
          <w:numId w:val="11"/>
        </w:numPr>
        <w:spacing w:line="360" w:lineRule="auto"/>
        <w:jc w:val="both"/>
      </w:pPr>
      <w:r>
        <w:t>выходные – суббота, воскресенье, праздничные дни.</w:t>
      </w:r>
    </w:p>
    <w:p w:rsidR="001E1B80" w:rsidRPr="0093073A" w:rsidRDefault="00DA3A26" w:rsidP="00E94CE2">
      <w:pPr>
        <w:spacing w:line="360" w:lineRule="auto"/>
        <w:jc w:val="both"/>
      </w:pPr>
      <w:r w:rsidRPr="0093073A">
        <w:t>2.1.</w:t>
      </w:r>
      <w:r w:rsidR="00E92D6C">
        <w:t>12</w:t>
      </w:r>
      <w:r w:rsidR="00A159B3" w:rsidRPr="0093073A">
        <w:t xml:space="preserve">. </w:t>
      </w:r>
      <w:r w:rsidR="001E1B80" w:rsidRPr="0093073A">
        <w:t xml:space="preserve">Информировать Родителя о жизни и деятельности ребенка в </w:t>
      </w:r>
      <w:r w:rsidR="007307D4">
        <w:t>Организации</w:t>
      </w:r>
      <w:r w:rsidR="001E1B80" w:rsidRPr="0093073A">
        <w:t>, его личностном развитии.</w:t>
      </w:r>
    </w:p>
    <w:p w:rsidR="001E1B80" w:rsidRPr="0093073A" w:rsidRDefault="00DA3A26" w:rsidP="00E94CE2">
      <w:pPr>
        <w:spacing w:line="360" w:lineRule="auto"/>
        <w:jc w:val="both"/>
      </w:pPr>
      <w:r w:rsidRPr="0093073A">
        <w:t>2.1.</w:t>
      </w:r>
      <w:r w:rsidR="00B9751E">
        <w:t>1</w:t>
      </w:r>
      <w:r w:rsidR="00E92D6C">
        <w:t>3</w:t>
      </w:r>
      <w:r w:rsidR="00A159B3" w:rsidRPr="0093073A">
        <w:t xml:space="preserve">. </w:t>
      </w:r>
      <w:r w:rsidR="00C35D4A" w:rsidRPr="0093073A">
        <w:t xml:space="preserve">Организовать </w:t>
      </w:r>
      <w:r w:rsidR="001E1B80" w:rsidRPr="0093073A">
        <w:t xml:space="preserve">развивающую </w:t>
      </w:r>
      <w:r w:rsidR="00C35D4A" w:rsidRPr="0093073A">
        <w:t xml:space="preserve">предметную </w:t>
      </w:r>
      <w:r w:rsidR="001E1B80" w:rsidRPr="0093073A">
        <w:t>среду в групповых и</w:t>
      </w:r>
      <w:r w:rsidR="0093073A" w:rsidRPr="0093073A">
        <w:t xml:space="preserve"> </w:t>
      </w:r>
      <w:r w:rsidR="001E1B80" w:rsidRPr="0093073A">
        <w:t xml:space="preserve">других функциональных помещениях </w:t>
      </w:r>
      <w:r w:rsidR="007307D4">
        <w:t>Организации</w:t>
      </w:r>
      <w:r w:rsidR="00E346B2" w:rsidRPr="0093073A">
        <w:t>, способствующую</w:t>
      </w:r>
      <w:r w:rsidR="001E1B80" w:rsidRPr="0093073A">
        <w:t xml:space="preserve"> </w:t>
      </w:r>
      <w:r w:rsidR="00E346B2" w:rsidRPr="0093073A">
        <w:t>развитию</w:t>
      </w:r>
      <w:r w:rsidR="00C35D4A" w:rsidRPr="0093073A">
        <w:t xml:space="preserve"> ребенка, в соответствии с ростом и возрастом</w:t>
      </w:r>
      <w:r w:rsidR="0093073A" w:rsidRPr="0093073A">
        <w:t xml:space="preserve"> </w:t>
      </w:r>
      <w:r w:rsidR="00C35D4A" w:rsidRPr="0093073A">
        <w:t>ребенка и с учетом гигиенических и педагогических требований.</w:t>
      </w:r>
    </w:p>
    <w:p w:rsidR="001E1B80" w:rsidRPr="0093073A" w:rsidRDefault="00DA3A26" w:rsidP="00E94CE2">
      <w:pPr>
        <w:spacing w:line="360" w:lineRule="auto"/>
        <w:jc w:val="both"/>
      </w:pPr>
      <w:r w:rsidRPr="0093073A">
        <w:t>2.1.1</w:t>
      </w:r>
      <w:r w:rsidR="00E92D6C">
        <w:t>4</w:t>
      </w:r>
      <w:r w:rsidR="00A159B3" w:rsidRPr="0093073A">
        <w:t xml:space="preserve">. </w:t>
      </w:r>
      <w:r w:rsidR="001E1B80" w:rsidRPr="0093073A">
        <w:t xml:space="preserve">Обеспечить </w:t>
      </w:r>
      <w:r w:rsidR="009B41FB" w:rsidRPr="0093073A">
        <w:t>проведение</w:t>
      </w:r>
      <w:r w:rsidR="001E1B80" w:rsidRPr="0093073A">
        <w:t xml:space="preserve"> оздоровительных</w:t>
      </w:r>
      <w:r w:rsidR="00E346B2" w:rsidRPr="0093073A">
        <w:t>,</w:t>
      </w:r>
      <w:r w:rsidR="0093073A" w:rsidRPr="0093073A">
        <w:t xml:space="preserve"> </w:t>
      </w:r>
      <w:r w:rsidR="001E1B80" w:rsidRPr="0093073A">
        <w:t>лечебно-профилактических и санитарно-гигиенических мероприятий.</w:t>
      </w:r>
    </w:p>
    <w:p w:rsidR="001E1B80" w:rsidRPr="0093073A" w:rsidRDefault="00DA3A26" w:rsidP="00E94CE2">
      <w:pPr>
        <w:spacing w:line="360" w:lineRule="auto"/>
        <w:jc w:val="both"/>
      </w:pPr>
      <w:r w:rsidRPr="00D062C9">
        <w:t>2.1.1</w:t>
      </w:r>
      <w:r w:rsidR="00E92D6C">
        <w:t>5</w:t>
      </w:r>
      <w:r w:rsidR="00C35D4A" w:rsidRPr="00D062C9">
        <w:t xml:space="preserve">. </w:t>
      </w:r>
      <w:r w:rsidR="001E1B80" w:rsidRPr="00D062C9">
        <w:t xml:space="preserve">Организовать с учетом пребывания ребенка в </w:t>
      </w:r>
      <w:r w:rsidR="007307D4" w:rsidRPr="00D062C9">
        <w:t>Организации</w:t>
      </w:r>
      <w:r w:rsidR="001E1B80" w:rsidRPr="00D062C9">
        <w:t xml:space="preserve"> </w:t>
      </w:r>
      <w:r w:rsidR="003B11E9">
        <w:t>четы</w:t>
      </w:r>
      <w:r w:rsidR="00963582" w:rsidRPr="00D062C9">
        <w:t>рех</w:t>
      </w:r>
      <w:r w:rsidR="001E1B80" w:rsidRPr="00D062C9">
        <w:t>разов</w:t>
      </w:r>
      <w:r w:rsidR="00E346B2" w:rsidRPr="00D062C9">
        <w:t>ое</w:t>
      </w:r>
      <w:r w:rsidR="001E1B80" w:rsidRPr="00D062C9">
        <w:t xml:space="preserve"> сбалансированн</w:t>
      </w:r>
      <w:r w:rsidR="00E346B2" w:rsidRPr="00D062C9">
        <w:t>ое</w:t>
      </w:r>
      <w:r w:rsidR="001E1B80" w:rsidRPr="00D062C9">
        <w:t xml:space="preserve"> питание, обеспечить соблюдение режима питания</w:t>
      </w:r>
      <w:r w:rsidR="00E346B2" w:rsidRPr="00D062C9">
        <w:t xml:space="preserve"> и его качество</w:t>
      </w:r>
      <w:r w:rsidR="00D062C9" w:rsidRPr="00D062C9">
        <w:t xml:space="preserve"> в соответствии с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</w:t>
      </w:r>
      <w:r w:rsidR="00367BFD">
        <w:t>.</w:t>
      </w:r>
      <w:r w:rsidR="00D062C9" w:rsidRPr="00D062C9">
        <w:t xml:space="preserve"> постановлением Главного государственного санитарного врача РФ от 15.05.2013 № 26</w:t>
      </w:r>
      <w:r w:rsidR="001E1B80" w:rsidRPr="00D062C9">
        <w:t>.</w:t>
      </w:r>
    </w:p>
    <w:p w:rsidR="001E1B80" w:rsidRPr="0093073A" w:rsidRDefault="00DA3A26" w:rsidP="00E94CE2">
      <w:pPr>
        <w:spacing w:line="360" w:lineRule="auto"/>
        <w:jc w:val="both"/>
      </w:pPr>
      <w:r w:rsidRPr="00D062C9">
        <w:t>2.1.1</w:t>
      </w:r>
      <w:r w:rsidR="00E92D6C">
        <w:t>6</w:t>
      </w:r>
      <w:r w:rsidR="00C35D4A" w:rsidRPr="00D062C9">
        <w:t xml:space="preserve">. </w:t>
      </w:r>
      <w:r w:rsidR="001E1B80" w:rsidRPr="00D062C9">
        <w:t>Предоставлять возможность Родителю находиться в группе вмест</w:t>
      </w:r>
      <w:r w:rsidR="009B41FB" w:rsidRPr="00D062C9">
        <w:t>е с ребенком в период адаптации</w:t>
      </w:r>
      <w:r w:rsidR="001E1B80" w:rsidRPr="00D062C9">
        <w:t xml:space="preserve"> при условии соблюдения санитарно-гигиенических требований.</w:t>
      </w:r>
    </w:p>
    <w:p w:rsidR="001E1B80" w:rsidRPr="0093073A" w:rsidRDefault="00DA3A26" w:rsidP="00E94CE2">
      <w:pPr>
        <w:spacing w:line="360" w:lineRule="auto"/>
        <w:jc w:val="both"/>
      </w:pPr>
      <w:r w:rsidRPr="0093073A">
        <w:t>2.1.1</w:t>
      </w:r>
      <w:r w:rsidR="00E92D6C">
        <w:t>7</w:t>
      </w:r>
      <w:r w:rsidR="00C35D4A" w:rsidRPr="0093073A">
        <w:t xml:space="preserve">. </w:t>
      </w:r>
      <w:r w:rsidR="001E1B80" w:rsidRPr="0093073A">
        <w:t>Сохранять место за ребенком:</w:t>
      </w:r>
    </w:p>
    <w:p w:rsidR="001E1B80" w:rsidRPr="0093073A" w:rsidRDefault="0031747A" w:rsidP="00E94CE2">
      <w:pPr>
        <w:tabs>
          <w:tab w:val="num" w:pos="1260"/>
        </w:tabs>
        <w:spacing w:line="360" w:lineRule="auto"/>
        <w:jc w:val="both"/>
      </w:pPr>
      <w:r>
        <w:t>–</w:t>
      </w:r>
      <w:r w:rsidR="001E1B80" w:rsidRPr="0093073A">
        <w:t xml:space="preserve"> на основании справки в случае его болезни, санаторно-курортного лечения, карантина;</w:t>
      </w:r>
    </w:p>
    <w:p w:rsidR="00077249" w:rsidRPr="0093073A" w:rsidRDefault="0031747A" w:rsidP="00E94CE2">
      <w:pPr>
        <w:tabs>
          <w:tab w:val="num" w:pos="1260"/>
        </w:tabs>
        <w:spacing w:line="360" w:lineRule="auto"/>
        <w:jc w:val="both"/>
      </w:pPr>
      <w:r>
        <w:t>–</w:t>
      </w:r>
      <w:r w:rsidR="001E1B80" w:rsidRPr="0093073A">
        <w:t xml:space="preserve"> на основании заявления Родителя на период отпуска, командировки, болезни Родителя, а также в летн</w:t>
      </w:r>
      <w:r w:rsidR="00E346B2" w:rsidRPr="0093073A">
        <w:t>и</w:t>
      </w:r>
      <w:r w:rsidR="001E1B80" w:rsidRPr="0093073A">
        <w:t>й период, сроком до 75 дней.</w:t>
      </w:r>
    </w:p>
    <w:p w:rsidR="001E1B80" w:rsidRPr="0093073A" w:rsidRDefault="00DA3A26" w:rsidP="00E94CE2">
      <w:pPr>
        <w:spacing w:line="360" w:lineRule="auto"/>
        <w:jc w:val="both"/>
      </w:pPr>
      <w:r w:rsidRPr="006B269B">
        <w:t>2.1.1</w:t>
      </w:r>
      <w:r w:rsidR="00E92D6C">
        <w:t>8</w:t>
      </w:r>
      <w:r w:rsidR="00C35D4A" w:rsidRPr="006B269B">
        <w:t xml:space="preserve">. </w:t>
      </w:r>
      <w:r w:rsidR="006B269B">
        <w:t>В целях информационной открытости образовательной организации, з</w:t>
      </w:r>
      <w:r w:rsidR="001E1B80" w:rsidRPr="006B269B">
        <w:t xml:space="preserve">накомить Родителя </w:t>
      </w:r>
      <w:r w:rsidR="00E346B2" w:rsidRPr="006B269B">
        <w:t>с</w:t>
      </w:r>
      <w:r w:rsidR="001E1B80" w:rsidRPr="006B269B">
        <w:t xml:space="preserve"> </w:t>
      </w:r>
      <w:r w:rsidR="006B269B">
        <w:t xml:space="preserve">уставом образовательной организации, лицензией на осуществление образовательной деятельности (с приложениями), иной информацией и документами, указанными в ч. 2 ст. 29 </w:t>
      </w:r>
      <w:hyperlink r:id="rId8" w:history="1">
        <w:r w:rsidR="006B269B" w:rsidRPr="00322564">
          <w:t xml:space="preserve">Федерального закона </w:t>
        </w:r>
        <w:r w:rsidR="00EA4AF3">
          <w:t xml:space="preserve">от 29.12.2012 № 273-ФЗ </w:t>
        </w:r>
        <w:r w:rsidR="006B269B" w:rsidRPr="00322564">
          <w:t>"Об образовании в Российской Федерации"</w:t>
        </w:r>
      </w:hyperlink>
      <w:r w:rsidR="001E1B80" w:rsidRPr="006B269B">
        <w:t>.</w:t>
      </w:r>
    </w:p>
    <w:p w:rsidR="00CA6EE6" w:rsidRPr="0093073A" w:rsidRDefault="00CA6EE6" w:rsidP="00E94CE2">
      <w:pPr>
        <w:spacing w:line="360" w:lineRule="auto"/>
        <w:jc w:val="both"/>
      </w:pPr>
      <w:r w:rsidRPr="0093073A">
        <w:lastRenderedPageBreak/>
        <w:t>2.1.1</w:t>
      </w:r>
      <w:r w:rsidR="00E92D6C">
        <w:t>9</w:t>
      </w:r>
      <w:r w:rsidRPr="0093073A">
        <w:t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3B11E9" w:rsidRDefault="00DA3A26" w:rsidP="00E94CE2">
      <w:pPr>
        <w:spacing w:line="360" w:lineRule="auto"/>
        <w:jc w:val="both"/>
      </w:pPr>
      <w:r w:rsidRPr="0093073A">
        <w:t>2</w:t>
      </w:r>
      <w:r w:rsidR="00E92D6C">
        <w:t>.1.20</w:t>
      </w:r>
      <w:r w:rsidR="009A517A" w:rsidRPr="0093073A">
        <w:t xml:space="preserve">. </w:t>
      </w:r>
      <w:r w:rsidR="00724A2D" w:rsidRPr="0093073A">
        <w:t xml:space="preserve">Переводить ребенка в </w:t>
      </w:r>
      <w:r w:rsidR="003B11E9">
        <w:t xml:space="preserve">следующую возрастную </w:t>
      </w:r>
      <w:r w:rsidR="00724A2D" w:rsidRPr="0093073A">
        <w:t xml:space="preserve">группу </w:t>
      </w:r>
      <w:r w:rsidR="003B11E9">
        <w:t>_</w:t>
      </w:r>
      <w:r w:rsidR="008B544C" w:rsidRPr="008B544C">
        <w:rPr>
          <w:u w:val="single"/>
        </w:rPr>
        <w:t>01.06.</w:t>
      </w:r>
      <w:r w:rsidR="003B11E9" w:rsidRPr="008B544C">
        <w:rPr>
          <w:u w:val="single"/>
        </w:rPr>
        <w:t>_____________________.</w:t>
      </w:r>
    </w:p>
    <w:p w:rsidR="003B11E9" w:rsidRPr="00C9566A" w:rsidRDefault="003B11E9" w:rsidP="003B11E9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9566A">
        <w:rPr>
          <w:sz w:val="16"/>
          <w:szCs w:val="16"/>
        </w:rPr>
        <w:t xml:space="preserve">                                                             </w:t>
      </w:r>
      <w:r w:rsidR="00C9566A">
        <w:rPr>
          <w:sz w:val="16"/>
          <w:szCs w:val="16"/>
        </w:rPr>
        <w:t xml:space="preserve">               </w:t>
      </w:r>
      <w:r w:rsidRPr="00C9566A">
        <w:rPr>
          <w:sz w:val="16"/>
          <w:szCs w:val="16"/>
        </w:rPr>
        <w:t xml:space="preserve"> </w:t>
      </w:r>
      <w:r w:rsidRPr="00C9566A">
        <w:rPr>
          <w:rFonts w:ascii="Times New Roman" w:hAnsi="Times New Roman" w:cs="Times New Roman"/>
          <w:sz w:val="16"/>
          <w:szCs w:val="16"/>
        </w:rPr>
        <w:t xml:space="preserve">(дата перевода) </w:t>
      </w:r>
    </w:p>
    <w:p w:rsidR="003B11E9" w:rsidRPr="003B11E9" w:rsidRDefault="003B11E9" w:rsidP="003B11E9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2.1.21. </w:t>
      </w:r>
      <w:r w:rsidRPr="003B11E9">
        <w:rPr>
          <w:rFonts w:ascii="Times New Roman" w:hAnsi="Times New Roman" w:cs="Times New Roman"/>
          <w:sz w:val="24"/>
          <w:szCs w:val="24"/>
        </w:rPr>
        <w:t>Обеспечивать сохранность имущества ребенка.</w:t>
      </w:r>
    </w:p>
    <w:p w:rsidR="009A517A" w:rsidRPr="0093073A" w:rsidRDefault="00E92D6C" w:rsidP="00E94CE2">
      <w:pPr>
        <w:spacing w:line="360" w:lineRule="auto"/>
        <w:jc w:val="both"/>
      </w:pPr>
      <w:r>
        <w:t>2.1.21</w:t>
      </w:r>
      <w:r w:rsidR="00724A2D" w:rsidRPr="0093073A">
        <w:t>.</w:t>
      </w:r>
      <w:r w:rsidR="0093073A" w:rsidRPr="0093073A">
        <w:t xml:space="preserve"> </w:t>
      </w:r>
      <w:r w:rsidR="009A517A" w:rsidRPr="0093073A">
        <w:t>Выполнять условия настоящего договора.</w:t>
      </w:r>
    </w:p>
    <w:p w:rsidR="00CE30D6" w:rsidRPr="0093073A" w:rsidRDefault="00262F46" w:rsidP="00EA4AF3">
      <w:pPr>
        <w:spacing w:line="360" w:lineRule="auto"/>
        <w:rPr>
          <w:b/>
          <w:bCs/>
        </w:rPr>
      </w:pPr>
      <w:r w:rsidRPr="0093073A">
        <w:rPr>
          <w:b/>
          <w:bCs/>
        </w:rPr>
        <w:t xml:space="preserve">2.2. </w:t>
      </w:r>
      <w:r w:rsidR="001E1B80" w:rsidRPr="0093073A">
        <w:rPr>
          <w:b/>
          <w:bCs/>
        </w:rPr>
        <w:t>Родитель обязуется:</w:t>
      </w:r>
    </w:p>
    <w:p w:rsidR="001E1B80" w:rsidRPr="0093073A" w:rsidRDefault="00CE30D6" w:rsidP="00EA4AF3">
      <w:pPr>
        <w:spacing w:line="360" w:lineRule="auto"/>
        <w:jc w:val="both"/>
        <w:rPr>
          <w:bCs/>
        </w:rPr>
      </w:pPr>
      <w:r w:rsidRPr="0093073A">
        <w:rPr>
          <w:bCs/>
        </w:rPr>
        <w:t xml:space="preserve">2.2.1.Соблюдать </w:t>
      </w:r>
      <w:r w:rsidR="009B41FB" w:rsidRPr="0093073A">
        <w:rPr>
          <w:bCs/>
        </w:rPr>
        <w:t xml:space="preserve">Устав </w:t>
      </w:r>
      <w:r w:rsidR="006B269B">
        <w:rPr>
          <w:bCs/>
        </w:rPr>
        <w:t>Организации</w:t>
      </w:r>
      <w:r w:rsidR="009B41FB" w:rsidRPr="0093073A">
        <w:rPr>
          <w:bCs/>
        </w:rPr>
        <w:t>.</w:t>
      </w:r>
    </w:p>
    <w:p w:rsidR="00461DF4" w:rsidRPr="0093073A" w:rsidRDefault="00461DF4" w:rsidP="00EA4AF3">
      <w:pPr>
        <w:spacing w:line="360" w:lineRule="auto"/>
        <w:jc w:val="both"/>
        <w:rPr>
          <w:bCs/>
        </w:rPr>
      </w:pPr>
      <w:r w:rsidRPr="0093073A">
        <w:rPr>
          <w:bCs/>
        </w:rPr>
        <w:t>2.2.2.</w:t>
      </w:r>
      <w:r w:rsidR="0093073A" w:rsidRPr="0093073A">
        <w:rPr>
          <w:bCs/>
        </w:rPr>
        <w:t xml:space="preserve"> </w:t>
      </w:r>
      <w:r w:rsidR="00CE30D6" w:rsidRPr="0093073A">
        <w:rPr>
          <w:bCs/>
        </w:rPr>
        <w:t>Выполнять условия настоящего договора.</w:t>
      </w:r>
    </w:p>
    <w:p w:rsidR="000C5CF4" w:rsidRPr="0093073A" w:rsidRDefault="00262F46" w:rsidP="00EA4AF3">
      <w:pPr>
        <w:spacing w:line="360" w:lineRule="auto"/>
        <w:jc w:val="both"/>
        <w:rPr>
          <w:bCs/>
        </w:rPr>
      </w:pPr>
      <w:r w:rsidRPr="0093073A">
        <w:t xml:space="preserve">2.2.2. </w:t>
      </w:r>
      <w:r w:rsidR="000C5CF4" w:rsidRPr="0093073A">
        <w:t>В соответствии со ст</w:t>
      </w:r>
      <w:r w:rsidR="006B269B">
        <w:t>.</w:t>
      </w:r>
      <w:r w:rsidR="000C5CF4" w:rsidRPr="0093073A">
        <w:t xml:space="preserve"> 63 Семейного Кодекса Российской</w:t>
      </w:r>
      <w:r w:rsidR="00347AC3" w:rsidRPr="0093073A">
        <w:t xml:space="preserve"> Федерации </w:t>
      </w:r>
      <w:r w:rsidR="00D91A10">
        <w:t xml:space="preserve">от 29.12.1995 № 223-ФЗ </w:t>
      </w:r>
      <w:r w:rsidR="006A344B" w:rsidRPr="0093073A">
        <w:t>нести</w:t>
      </w:r>
      <w:r w:rsidR="000C5CF4" w:rsidRPr="0093073A">
        <w:t xml:space="preserve"> ответственность за вос</w:t>
      </w:r>
      <w:r w:rsidR="006A344B" w:rsidRPr="0093073A">
        <w:t>питание и развитие своих детей,</w:t>
      </w:r>
      <w:r w:rsidR="0093073A" w:rsidRPr="0093073A">
        <w:t xml:space="preserve"> </w:t>
      </w:r>
      <w:r w:rsidR="000C5CF4" w:rsidRPr="0093073A">
        <w:t>заботиться о здоровье, физическом, психическом, духовном и нравственном развитии своих детей.</w:t>
      </w:r>
    </w:p>
    <w:p w:rsidR="001E1B80" w:rsidRPr="0093073A" w:rsidRDefault="00262F46" w:rsidP="00EA4AF3">
      <w:pPr>
        <w:spacing w:line="360" w:lineRule="auto"/>
        <w:jc w:val="both"/>
        <w:rPr>
          <w:bCs/>
        </w:rPr>
      </w:pPr>
      <w:r w:rsidRPr="0093073A">
        <w:t xml:space="preserve">2.2.3. </w:t>
      </w:r>
      <w:r w:rsidR="001E1B80" w:rsidRPr="0093073A">
        <w:t xml:space="preserve">Предоставлять документы, необходимые для зачисления ребенка в </w:t>
      </w:r>
      <w:r w:rsidR="006B269B">
        <w:t>Организацию</w:t>
      </w:r>
      <w:r w:rsidR="001E1B80" w:rsidRPr="0093073A">
        <w:t xml:space="preserve">, </w:t>
      </w:r>
      <w:r w:rsidR="009B41FB" w:rsidRPr="0093073A">
        <w:t xml:space="preserve">а </w:t>
      </w:r>
      <w:r w:rsidR="009B41FB" w:rsidRPr="008A5561">
        <w:t>также доку</w:t>
      </w:r>
      <w:r w:rsidR="008616A0" w:rsidRPr="008A5561">
        <w:t xml:space="preserve">менты, необходимые для установления </w:t>
      </w:r>
      <w:r w:rsidR="006A344B" w:rsidRPr="008A5561">
        <w:t xml:space="preserve">размера </w:t>
      </w:r>
      <w:r w:rsidR="008616A0" w:rsidRPr="008A5561">
        <w:t xml:space="preserve">родительской платы за </w:t>
      </w:r>
      <w:r w:rsidR="00B8340C" w:rsidRPr="008A5561">
        <w:t>присмотр и уход за ребенком</w:t>
      </w:r>
      <w:r w:rsidR="008616A0" w:rsidRPr="008A5561">
        <w:t xml:space="preserve"> в </w:t>
      </w:r>
      <w:r w:rsidR="006B269B" w:rsidRPr="008A5561">
        <w:t>Организации</w:t>
      </w:r>
      <w:r w:rsidR="001E1B80" w:rsidRPr="008A5561">
        <w:t>.</w:t>
      </w:r>
    </w:p>
    <w:p w:rsidR="001E1B80" w:rsidRPr="00B8340C" w:rsidRDefault="00262F46" w:rsidP="00EA4AF3">
      <w:pPr>
        <w:spacing w:line="360" w:lineRule="auto"/>
        <w:jc w:val="both"/>
      </w:pPr>
      <w:r w:rsidRPr="00B8340C">
        <w:t xml:space="preserve">2.2.4. </w:t>
      </w:r>
      <w:r w:rsidR="001E1B80" w:rsidRPr="00B8340C">
        <w:t>Вносить ежемесячную плату</w:t>
      </w:r>
      <w:r w:rsidR="0093073A" w:rsidRPr="00B8340C">
        <w:t xml:space="preserve"> </w:t>
      </w:r>
      <w:r w:rsidR="001E1B80" w:rsidRPr="00B8340C">
        <w:t xml:space="preserve">за </w:t>
      </w:r>
      <w:r w:rsidR="00B8340C">
        <w:t xml:space="preserve">присмотр и уход за ребенком </w:t>
      </w:r>
      <w:r w:rsidR="001E1B80" w:rsidRPr="00B8340C">
        <w:t xml:space="preserve">в </w:t>
      </w:r>
      <w:r w:rsidR="006B269B" w:rsidRPr="00B8340C">
        <w:t>Организации</w:t>
      </w:r>
      <w:r w:rsidR="001E1B80" w:rsidRPr="00B8340C">
        <w:t xml:space="preserve"> в сумме</w:t>
      </w:r>
      <w:r w:rsidR="006B269B" w:rsidRPr="00B8340C">
        <w:t xml:space="preserve"> </w:t>
      </w:r>
      <w:r w:rsidRPr="00B8340C">
        <w:t>__</w:t>
      </w:r>
      <w:r w:rsidR="00344300" w:rsidRPr="00B8340C">
        <w:t>____</w:t>
      </w:r>
      <w:r w:rsidRPr="00B8340C">
        <w:t>___ руб.</w:t>
      </w:r>
      <w:r w:rsidR="001E1B80" w:rsidRPr="00B8340C">
        <w:t>, установленной</w:t>
      </w:r>
      <w:r w:rsidR="00B8340C" w:rsidRPr="00B8340C">
        <w:t xml:space="preserve"> учредителем Организации</w:t>
      </w:r>
      <w:r w:rsidR="00126DAF">
        <w:t xml:space="preserve"> из них 90% - расходы на питание детей и 10%- расходы на организацию хозяйственно-ботового обслуживания детей, обеспечение соблюдения личной гигиены и режима дня </w:t>
      </w:r>
      <w:r w:rsidR="001E1B80" w:rsidRPr="00B8340C">
        <w:t>.</w:t>
      </w:r>
    </w:p>
    <w:p w:rsidR="008616A0" w:rsidRPr="0093073A" w:rsidRDefault="00262F46" w:rsidP="00EA4AF3">
      <w:pPr>
        <w:spacing w:line="360" w:lineRule="auto"/>
        <w:jc w:val="both"/>
        <w:rPr>
          <w:bCs/>
        </w:rPr>
      </w:pPr>
      <w:r w:rsidRPr="0093073A">
        <w:t xml:space="preserve">2.2.5. </w:t>
      </w:r>
      <w:r w:rsidR="001E1B80" w:rsidRPr="0093073A">
        <w:t xml:space="preserve">Лично передавать и забирать ребенка у воспитателя, не передоверяя ребенка лицам, не достигшим </w:t>
      </w:r>
      <w:r w:rsidR="008616A0" w:rsidRPr="0093073A">
        <w:t>1</w:t>
      </w:r>
      <w:r w:rsidR="00077249" w:rsidRPr="0093073A">
        <w:t>6</w:t>
      </w:r>
      <w:r w:rsidR="008616A0" w:rsidRPr="0093073A">
        <w:t>-</w:t>
      </w:r>
      <w:r w:rsidR="005D2DDC">
        <w:t>летнего возраста.</w:t>
      </w:r>
    </w:p>
    <w:p w:rsidR="001E1B80" w:rsidRPr="0093073A" w:rsidRDefault="00262F46" w:rsidP="00EA4AF3">
      <w:pPr>
        <w:spacing w:line="360" w:lineRule="auto"/>
        <w:jc w:val="both"/>
        <w:rPr>
          <w:bCs/>
        </w:rPr>
      </w:pPr>
      <w:r w:rsidRPr="0093073A">
        <w:t xml:space="preserve">2.2.6. </w:t>
      </w:r>
      <w:r w:rsidR="001E1B80" w:rsidRPr="0093073A">
        <w:t>В случае если Родитель доверяет другим лицам забирать ребенка из</w:t>
      </w:r>
      <w:r w:rsidR="0093073A" w:rsidRPr="0093073A">
        <w:t xml:space="preserve"> </w:t>
      </w:r>
      <w:r w:rsidR="00885B70">
        <w:t>Организации</w:t>
      </w:r>
      <w:r w:rsidR="001E1B80" w:rsidRPr="0093073A">
        <w:t xml:space="preserve">, </w:t>
      </w:r>
      <w:r w:rsidR="003B11E9">
        <w:t>оформить доверенность на имя руководителя Организа</w:t>
      </w:r>
      <w:r w:rsidR="008B71F9">
        <w:t>ции</w:t>
      </w:r>
      <w:r w:rsidR="001E1B80" w:rsidRPr="0093073A">
        <w:t>, с указанием лиц, имеющих право забирать ребенка.</w:t>
      </w:r>
    </w:p>
    <w:p w:rsidR="001E1B80" w:rsidRDefault="00262F46" w:rsidP="00EA4AF3">
      <w:pPr>
        <w:spacing w:line="360" w:lineRule="auto"/>
        <w:jc w:val="both"/>
      </w:pPr>
      <w:r w:rsidRPr="0093073A">
        <w:t>2.2.7.</w:t>
      </w:r>
      <w:r w:rsidR="0093073A" w:rsidRPr="0093073A">
        <w:t xml:space="preserve"> </w:t>
      </w:r>
      <w:r w:rsidR="001E1B80" w:rsidRPr="0093073A">
        <w:t xml:space="preserve">Приводить ребенка в </w:t>
      </w:r>
      <w:r w:rsidR="00885B70">
        <w:t>Организацию</w:t>
      </w:r>
      <w:r w:rsidR="001E1B80" w:rsidRPr="0093073A">
        <w:t xml:space="preserve"> в опрятном ви</w:t>
      </w:r>
      <w:r w:rsidR="001C7F24" w:rsidRPr="0093073A">
        <w:t>де, со сменной одеждой, обувью</w:t>
      </w:r>
      <w:r w:rsidR="008B71F9">
        <w:t>:</w:t>
      </w:r>
    </w:p>
    <w:p w:rsidR="008B71F9" w:rsidRDefault="008B71F9" w:rsidP="00C9566A">
      <w:pPr>
        <w:numPr>
          <w:ilvl w:val="0"/>
          <w:numId w:val="13"/>
        </w:numPr>
        <w:spacing w:line="276" w:lineRule="auto"/>
        <w:jc w:val="both"/>
      </w:pPr>
      <w:r>
        <w:t>сменную одежду для прогулки (штаны, варежки, перчатки) с учетом погоды и времени года,</w:t>
      </w:r>
    </w:p>
    <w:p w:rsidR="008B71F9" w:rsidRDefault="008B71F9" w:rsidP="00C9566A">
      <w:pPr>
        <w:numPr>
          <w:ilvl w:val="0"/>
          <w:numId w:val="13"/>
        </w:numPr>
        <w:spacing w:line="276" w:lineRule="auto"/>
        <w:jc w:val="both"/>
      </w:pPr>
      <w:r>
        <w:t>сменное белье (трусы, майки), пижаму – холодный период года,</w:t>
      </w:r>
    </w:p>
    <w:p w:rsidR="008B71F9" w:rsidRDefault="008B71F9" w:rsidP="00C9566A">
      <w:pPr>
        <w:numPr>
          <w:ilvl w:val="0"/>
          <w:numId w:val="13"/>
        </w:numPr>
        <w:spacing w:line="276" w:lineRule="auto"/>
        <w:jc w:val="both"/>
      </w:pPr>
      <w:r>
        <w:t>расческу, носовые платки.</w:t>
      </w:r>
    </w:p>
    <w:p w:rsidR="007F6707" w:rsidRDefault="007F6707" w:rsidP="00C9566A">
      <w:pPr>
        <w:spacing w:line="276" w:lineRule="auto"/>
        <w:jc w:val="both"/>
      </w:pPr>
      <w:r>
        <w:t>- снабдить ребенка специальной одеждой и обувью:</w:t>
      </w:r>
    </w:p>
    <w:p w:rsidR="007F6707" w:rsidRDefault="007F6707" w:rsidP="00C9566A">
      <w:pPr>
        <w:numPr>
          <w:ilvl w:val="0"/>
          <w:numId w:val="12"/>
        </w:numPr>
        <w:spacing w:line="276" w:lineRule="auto"/>
        <w:jc w:val="both"/>
      </w:pPr>
      <w:r>
        <w:t>для музыкальных занятий – чешками или вязаной обувью;</w:t>
      </w:r>
    </w:p>
    <w:p w:rsidR="007F6707" w:rsidRDefault="007F6707" w:rsidP="00C9566A">
      <w:pPr>
        <w:numPr>
          <w:ilvl w:val="0"/>
          <w:numId w:val="12"/>
        </w:numPr>
        <w:spacing w:line="276" w:lineRule="auto"/>
        <w:jc w:val="both"/>
      </w:pPr>
      <w:r>
        <w:t>для физкультурных занятий – спортивной формой для зала и облегченной одеждой и обувью для улицы.</w:t>
      </w:r>
    </w:p>
    <w:p w:rsidR="001E1B80" w:rsidRPr="0093073A" w:rsidRDefault="00262F46" w:rsidP="007F6707">
      <w:pPr>
        <w:spacing w:line="360" w:lineRule="auto"/>
        <w:jc w:val="both"/>
        <w:rPr>
          <w:bCs/>
        </w:rPr>
      </w:pPr>
      <w:r w:rsidRPr="0093073A">
        <w:t xml:space="preserve">2.2.8. </w:t>
      </w:r>
      <w:r w:rsidR="00305007" w:rsidRPr="0093073A">
        <w:t>И</w:t>
      </w:r>
      <w:r w:rsidR="001E1B80" w:rsidRPr="0093073A">
        <w:t xml:space="preserve">нформировать </w:t>
      </w:r>
      <w:r w:rsidR="00885B70">
        <w:t>Организацию</w:t>
      </w:r>
      <w:r w:rsidR="001E1B80" w:rsidRPr="0093073A">
        <w:t xml:space="preserve"> лично или по телефону</w:t>
      </w:r>
      <w:r w:rsidR="00963582">
        <w:t xml:space="preserve"> </w:t>
      </w:r>
      <w:r w:rsidR="008B544C">
        <w:t>3-30-94</w:t>
      </w:r>
      <w:r w:rsidR="001E1B80" w:rsidRPr="0093073A">
        <w:t xml:space="preserve"> о причинах отсутствия ребенка</w:t>
      </w:r>
      <w:r w:rsidR="00207CEA" w:rsidRPr="0093073A">
        <w:t xml:space="preserve"> </w:t>
      </w:r>
      <w:r w:rsidR="00207CEA" w:rsidRPr="00B16FAA">
        <w:t xml:space="preserve">до </w:t>
      </w:r>
      <w:r w:rsidR="008B544C">
        <w:t xml:space="preserve">9.00 </w:t>
      </w:r>
      <w:r w:rsidR="00305007" w:rsidRPr="00B16FAA">
        <w:t xml:space="preserve"> часов</w:t>
      </w:r>
      <w:r w:rsidR="00305007" w:rsidRPr="0093073A">
        <w:t xml:space="preserve"> текущего дня</w:t>
      </w:r>
      <w:r w:rsidR="005D2DDC">
        <w:t>.</w:t>
      </w:r>
    </w:p>
    <w:p w:rsidR="007F6707" w:rsidRDefault="00262F46" w:rsidP="007F6707">
      <w:pPr>
        <w:spacing w:line="360" w:lineRule="auto"/>
        <w:jc w:val="both"/>
        <w:rPr>
          <w:b/>
        </w:rPr>
      </w:pPr>
      <w:r w:rsidRPr="00B16FAA">
        <w:lastRenderedPageBreak/>
        <w:t>2.2.9.</w:t>
      </w:r>
      <w:r w:rsidR="0093073A" w:rsidRPr="00B16FAA">
        <w:t xml:space="preserve"> </w:t>
      </w:r>
      <w:r w:rsidR="00305007" w:rsidRPr="00B16FAA">
        <w:t xml:space="preserve">Информировать </w:t>
      </w:r>
      <w:r w:rsidR="00885B70" w:rsidRPr="00B16FAA">
        <w:t>Организацию</w:t>
      </w:r>
      <w:r w:rsidR="006A344B" w:rsidRPr="00B16FAA">
        <w:t xml:space="preserve"> за день</w:t>
      </w:r>
      <w:r w:rsidR="00305007" w:rsidRPr="00B16FAA">
        <w:t xml:space="preserve"> </w:t>
      </w:r>
      <w:r w:rsidR="001E1B80" w:rsidRPr="00B16FAA">
        <w:t xml:space="preserve">о приходе ребенка после </w:t>
      </w:r>
      <w:r w:rsidR="006A344B" w:rsidRPr="00B16FAA">
        <w:t xml:space="preserve">его </w:t>
      </w:r>
      <w:r w:rsidR="001E1B80" w:rsidRPr="00B16FAA">
        <w:t>отсутствия</w:t>
      </w:r>
      <w:r w:rsidR="007F6707">
        <w:t>, чтобы ему было обеспечено питание.</w:t>
      </w:r>
    </w:p>
    <w:p w:rsidR="00461DF4" w:rsidRPr="0093073A" w:rsidRDefault="00461DF4" w:rsidP="007F6707">
      <w:pPr>
        <w:spacing w:line="360" w:lineRule="auto"/>
        <w:jc w:val="both"/>
        <w:rPr>
          <w:bCs/>
        </w:rPr>
      </w:pPr>
      <w:r w:rsidRPr="0093073A">
        <w:t xml:space="preserve">2.2.10. После перенесенного ребенком заболевания, а также при отсутствии ребенка более </w:t>
      </w:r>
      <w:r w:rsidR="007F6707">
        <w:t>5</w:t>
      </w:r>
      <w:r w:rsidRPr="0093073A">
        <w:t>-</w:t>
      </w:r>
      <w:r w:rsidR="007F6707">
        <w:t>и</w:t>
      </w:r>
      <w:r w:rsidRPr="0093073A">
        <w:t xml:space="preserve"> дней (за исключением выходных и праздничных дней) предоставить в </w:t>
      </w:r>
      <w:r w:rsidR="00885B70">
        <w:t>Организацию</w:t>
      </w:r>
      <w:r w:rsidRPr="0093073A">
        <w:t xml:space="preserve">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</w:t>
      </w:r>
      <w:r w:rsidR="009A517A" w:rsidRPr="0093073A">
        <w:t xml:space="preserve"> При отсутствии данной справки ребенок не допускается в </w:t>
      </w:r>
      <w:r w:rsidR="00885B70">
        <w:t>Организацию</w:t>
      </w:r>
      <w:r w:rsidR="009A517A" w:rsidRPr="0093073A">
        <w:t>.</w:t>
      </w:r>
    </w:p>
    <w:p w:rsidR="00305007" w:rsidRPr="0093073A" w:rsidRDefault="00461DF4" w:rsidP="00EA4AF3">
      <w:pPr>
        <w:spacing w:line="360" w:lineRule="auto"/>
        <w:jc w:val="both"/>
        <w:rPr>
          <w:bCs/>
        </w:rPr>
      </w:pPr>
      <w:r w:rsidRPr="0093073A">
        <w:t xml:space="preserve">2.2.11. </w:t>
      </w:r>
      <w:r w:rsidR="001E1B80" w:rsidRPr="0093073A">
        <w:t xml:space="preserve">Предоставлять письменное заявление о сохранении места в </w:t>
      </w:r>
      <w:r w:rsidR="00885B70">
        <w:t>Организации</w:t>
      </w:r>
      <w:r w:rsidR="001E1B80" w:rsidRPr="0093073A">
        <w:t xml:space="preserve"> на время</w:t>
      </w:r>
      <w:r w:rsidR="000A6995" w:rsidRPr="0093073A">
        <w:t xml:space="preserve"> отсутствия ребенка по причинам</w:t>
      </w:r>
      <w:r w:rsidR="001E1B80" w:rsidRPr="0093073A">
        <w:t xml:space="preserve"> </w:t>
      </w:r>
      <w:r w:rsidR="00305007" w:rsidRPr="0093073A">
        <w:t>санаторн</w:t>
      </w:r>
      <w:r w:rsidR="000A6995" w:rsidRPr="0093073A">
        <w:t>о-курортного лечения, карантина,</w:t>
      </w:r>
      <w:r w:rsidR="00305007" w:rsidRPr="0093073A">
        <w:t xml:space="preserve"> отпуска, командировки, болезни Родителя,</w:t>
      </w:r>
      <w:r w:rsidR="000A6995" w:rsidRPr="0093073A">
        <w:t xml:space="preserve"> а также</w:t>
      </w:r>
      <w:r w:rsidR="006A344B" w:rsidRPr="0093073A">
        <w:t xml:space="preserve"> в летней период, в иных случаях </w:t>
      </w:r>
      <w:r w:rsidRPr="0093073A">
        <w:t>по согласованию с руководителем</w:t>
      </w:r>
      <w:r w:rsidR="0093073A" w:rsidRPr="0093073A">
        <w:t xml:space="preserve"> </w:t>
      </w:r>
      <w:r w:rsidR="00885B70">
        <w:t>Организации</w:t>
      </w:r>
      <w:r w:rsidR="006A344B" w:rsidRPr="0093073A">
        <w:t>.</w:t>
      </w:r>
    </w:p>
    <w:p w:rsidR="001E1B80" w:rsidRPr="0093073A" w:rsidRDefault="00461DF4" w:rsidP="00EA4AF3">
      <w:pPr>
        <w:spacing w:line="360" w:lineRule="auto"/>
        <w:jc w:val="both"/>
        <w:rPr>
          <w:bCs/>
        </w:rPr>
      </w:pPr>
      <w:r w:rsidRPr="0093073A">
        <w:t xml:space="preserve">2.2.12. </w:t>
      </w:r>
      <w:r w:rsidR="001E1B80" w:rsidRPr="0093073A">
        <w:t>Своевременно сообщать об изменении места жи</w:t>
      </w:r>
      <w:r w:rsidR="00C27ED7">
        <w:t>тельства, контактных телефонах.</w:t>
      </w:r>
    </w:p>
    <w:p w:rsidR="004877DD" w:rsidRPr="0093073A" w:rsidRDefault="005C5579" w:rsidP="00EA4AF3">
      <w:pPr>
        <w:spacing w:line="360" w:lineRule="auto"/>
        <w:jc w:val="both"/>
        <w:rPr>
          <w:bCs/>
        </w:rPr>
      </w:pPr>
      <w:r w:rsidRPr="0093073A">
        <w:t>2.2</w:t>
      </w:r>
      <w:r w:rsidR="00CE30D6" w:rsidRPr="0093073A">
        <w:t xml:space="preserve">.13. </w:t>
      </w:r>
      <w:r w:rsidR="001E1B80" w:rsidRPr="0093073A">
        <w:t xml:space="preserve">Взаимодействовать с </w:t>
      </w:r>
      <w:r w:rsidR="00885B70">
        <w:t>Организацией</w:t>
      </w:r>
      <w:r w:rsidR="001E1B80" w:rsidRPr="0093073A">
        <w:t xml:space="preserve"> по всем</w:t>
      </w:r>
      <w:r w:rsidR="0093073A" w:rsidRPr="0093073A">
        <w:t xml:space="preserve"> </w:t>
      </w:r>
      <w:r w:rsidR="001E1B80" w:rsidRPr="0093073A">
        <w:t>направлениям воспитания</w:t>
      </w:r>
      <w:r w:rsidR="00B8340C">
        <w:t>,</w:t>
      </w:r>
      <w:r w:rsidR="001E1B80" w:rsidRPr="0093073A">
        <w:t xml:space="preserve"> обучения</w:t>
      </w:r>
      <w:r w:rsidR="00B8340C">
        <w:t xml:space="preserve">, </w:t>
      </w:r>
      <w:r w:rsidR="00B8340C" w:rsidRPr="0093073A">
        <w:rPr>
          <w:bCs/>
        </w:rPr>
        <w:t>развити</w:t>
      </w:r>
      <w:r w:rsidR="00B8340C">
        <w:rPr>
          <w:bCs/>
        </w:rPr>
        <w:t>я и оздоровления</w:t>
      </w:r>
      <w:r w:rsidR="001E1B80" w:rsidRPr="0093073A">
        <w:t xml:space="preserve"> ребенка.</w:t>
      </w:r>
    </w:p>
    <w:p w:rsidR="00946AC9" w:rsidRPr="00B16FAA" w:rsidRDefault="00C27ED7" w:rsidP="00C27ED7">
      <w:pPr>
        <w:pStyle w:val="1"/>
        <w:spacing w:line="360" w:lineRule="auto"/>
        <w:ind w:left="900"/>
        <w:rPr>
          <w:sz w:val="24"/>
        </w:rPr>
      </w:pPr>
      <w:r>
        <w:rPr>
          <w:sz w:val="24"/>
        </w:rPr>
        <w:t xml:space="preserve">3. </w:t>
      </w:r>
      <w:r w:rsidR="001E1B80" w:rsidRPr="00B16FAA">
        <w:rPr>
          <w:sz w:val="24"/>
        </w:rPr>
        <w:t>Права сторон</w:t>
      </w:r>
    </w:p>
    <w:p w:rsidR="004877DD" w:rsidRPr="0093073A" w:rsidRDefault="001E1B80" w:rsidP="00C27ED7">
      <w:pPr>
        <w:spacing w:line="360" w:lineRule="auto"/>
        <w:rPr>
          <w:b/>
          <w:bCs/>
        </w:rPr>
      </w:pPr>
      <w:r w:rsidRPr="00B16FAA">
        <w:rPr>
          <w:b/>
          <w:bCs/>
        </w:rPr>
        <w:t>3.1.</w:t>
      </w:r>
      <w:r w:rsidR="004877DD" w:rsidRPr="00B16FAA">
        <w:rPr>
          <w:b/>
          <w:bCs/>
        </w:rPr>
        <w:t xml:space="preserve"> </w:t>
      </w:r>
      <w:r w:rsidR="00885B70" w:rsidRPr="00B16FAA">
        <w:rPr>
          <w:b/>
          <w:bCs/>
        </w:rPr>
        <w:t>Организация</w:t>
      </w:r>
      <w:r w:rsidRPr="00B16FAA">
        <w:rPr>
          <w:b/>
          <w:bCs/>
        </w:rPr>
        <w:t xml:space="preserve"> имеет право:</w:t>
      </w:r>
    </w:p>
    <w:p w:rsidR="001E1B80" w:rsidRPr="0093073A" w:rsidRDefault="004877DD" w:rsidP="00C27ED7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 xml:space="preserve">3.1.1. </w:t>
      </w:r>
      <w:r w:rsidR="001E1B80" w:rsidRPr="0093073A">
        <w:rPr>
          <w:sz w:val="24"/>
        </w:rPr>
        <w:t>Вносить предложения по совершенствованию воспитания</w:t>
      </w:r>
      <w:r w:rsidR="003579EE">
        <w:rPr>
          <w:sz w:val="24"/>
        </w:rPr>
        <w:t>,</w:t>
      </w:r>
      <w:r w:rsidR="001E1B80" w:rsidRPr="0093073A">
        <w:rPr>
          <w:sz w:val="24"/>
        </w:rPr>
        <w:t xml:space="preserve"> </w:t>
      </w:r>
      <w:r w:rsidR="00305007" w:rsidRPr="0093073A">
        <w:rPr>
          <w:sz w:val="24"/>
        </w:rPr>
        <w:t>обуче</w:t>
      </w:r>
      <w:r w:rsidR="001E1B80" w:rsidRPr="0093073A">
        <w:rPr>
          <w:sz w:val="24"/>
        </w:rPr>
        <w:t xml:space="preserve">ния </w:t>
      </w:r>
      <w:r w:rsidR="003579EE">
        <w:rPr>
          <w:sz w:val="24"/>
        </w:rPr>
        <w:t xml:space="preserve">и развития </w:t>
      </w:r>
      <w:r w:rsidR="001E1B80" w:rsidRPr="0093073A">
        <w:rPr>
          <w:sz w:val="24"/>
        </w:rPr>
        <w:t>ребенка в семье.</w:t>
      </w:r>
    </w:p>
    <w:p w:rsidR="001E1B80" w:rsidRPr="0093073A" w:rsidRDefault="001E1B80" w:rsidP="00C27ED7">
      <w:pPr>
        <w:spacing w:line="360" w:lineRule="auto"/>
        <w:jc w:val="both"/>
      </w:pPr>
      <w:r w:rsidRPr="00B16FAA">
        <w:t xml:space="preserve">3.1.2. Предоставлять Родителю отсрочку </w:t>
      </w:r>
      <w:r w:rsidR="003579EE">
        <w:t xml:space="preserve">ежемесячной </w:t>
      </w:r>
      <w:r w:rsidR="000A6995" w:rsidRPr="00B16FAA">
        <w:t>платы</w:t>
      </w:r>
      <w:r w:rsidRPr="00B16FAA">
        <w:t xml:space="preserve"> </w:t>
      </w:r>
      <w:r w:rsidR="003579EE" w:rsidRPr="0093073A">
        <w:t xml:space="preserve">за </w:t>
      </w:r>
      <w:r w:rsidR="003579EE">
        <w:t>присмотр и уход за ребенком</w:t>
      </w:r>
      <w:r w:rsidR="003579EE" w:rsidRPr="0093073A">
        <w:t xml:space="preserve"> в </w:t>
      </w:r>
      <w:r w:rsidR="003579EE">
        <w:t>Организации</w:t>
      </w:r>
      <w:r w:rsidRPr="00B16FAA">
        <w:t xml:space="preserve"> на срок до 10 дней по письменному заявлению.</w:t>
      </w:r>
    </w:p>
    <w:p w:rsidR="004877DD" w:rsidRPr="0093073A" w:rsidRDefault="00215924" w:rsidP="00C27ED7">
      <w:pPr>
        <w:spacing w:line="360" w:lineRule="auto"/>
        <w:jc w:val="both"/>
      </w:pPr>
      <w:r w:rsidRPr="0093073A">
        <w:t>3.1.3</w:t>
      </w:r>
      <w:r w:rsidR="001E1B80" w:rsidRPr="0093073A">
        <w:t xml:space="preserve">. </w:t>
      </w:r>
      <w:r w:rsidR="000A6995" w:rsidRPr="0093073A">
        <w:t>Переводить ребенка в другие группы в следующих случаях:</w:t>
      </w:r>
    </w:p>
    <w:p w:rsidR="001E1B80" w:rsidRPr="0093073A" w:rsidRDefault="00CD3225" w:rsidP="00C27ED7">
      <w:pPr>
        <w:spacing w:line="360" w:lineRule="auto"/>
        <w:jc w:val="both"/>
      </w:pPr>
      <w:r>
        <w:t>–</w:t>
      </w:r>
      <w:r w:rsidR="000A6995" w:rsidRPr="0093073A">
        <w:t xml:space="preserve"> при уменьшении количества детей;</w:t>
      </w:r>
    </w:p>
    <w:p w:rsidR="004877DD" w:rsidRPr="0093073A" w:rsidRDefault="00CD3225" w:rsidP="00C27ED7">
      <w:pPr>
        <w:spacing w:line="360" w:lineRule="auto"/>
        <w:jc w:val="both"/>
      </w:pPr>
      <w:r>
        <w:t>–</w:t>
      </w:r>
      <w:r w:rsidR="004877DD" w:rsidRPr="0093073A">
        <w:t xml:space="preserve"> на время карантина;</w:t>
      </w:r>
    </w:p>
    <w:p w:rsidR="001E1B80" w:rsidRPr="0093073A" w:rsidRDefault="00CD3225" w:rsidP="00C27ED7">
      <w:pPr>
        <w:spacing w:line="360" w:lineRule="auto"/>
        <w:jc w:val="both"/>
      </w:pPr>
      <w:r>
        <w:t>–</w:t>
      </w:r>
      <w:r w:rsidR="004877DD" w:rsidRPr="0093073A">
        <w:t xml:space="preserve"> в летний период.</w:t>
      </w:r>
    </w:p>
    <w:p w:rsidR="004437AB" w:rsidRPr="0093073A" w:rsidRDefault="001E1B80" w:rsidP="00C27ED7">
      <w:pPr>
        <w:spacing w:line="360" w:lineRule="auto"/>
        <w:jc w:val="both"/>
      </w:pPr>
      <w:r w:rsidRPr="0093073A">
        <w:t>3.1.</w:t>
      </w:r>
      <w:r w:rsidR="00215924" w:rsidRPr="0093073A">
        <w:t>4</w:t>
      </w:r>
      <w:r w:rsidRPr="0093073A">
        <w:t>.</w:t>
      </w:r>
      <w:r w:rsidR="00964179" w:rsidRPr="0093073A">
        <w:t xml:space="preserve"> </w:t>
      </w:r>
      <w:r w:rsidR="004437AB" w:rsidRPr="0093073A">
        <w:t>Отчисл</w:t>
      </w:r>
      <w:r w:rsidR="00077249" w:rsidRPr="0093073A">
        <w:t>я</w:t>
      </w:r>
      <w:r w:rsidR="004437AB" w:rsidRPr="0093073A">
        <w:t xml:space="preserve">ть ребенка из </w:t>
      </w:r>
      <w:r w:rsidR="00885B70">
        <w:t>Организации</w:t>
      </w:r>
      <w:r w:rsidR="004437AB" w:rsidRPr="0093073A">
        <w:t xml:space="preserve"> п</w:t>
      </w:r>
      <w:r w:rsidRPr="0093073A">
        <w:t>ри наличии медицинского заключения о состоянии здоровья ребенка, препятствующего его дальнейшему пребыванию в данно</w:t>
      </w:r>
      <w:r w:rsidR="00885B70">
        <w:t>й</w:t>
      </w:r>
      <w:r w:rsidRPr="0093073A">
        <w:t xml:space="preserve"> </w:t>
      </w:r>
      <w:r w:rsidR="00885B70">
        <w:t>Организации</w:t>
      </w:r>
      <w:r w:rsidR="004771D0" w:rsidRPr="0093073A">
        <w:t xml:space="preserve"> и иных случаях по согласованию с родителями</w:t>
      </w:r>
      <w:r w:rsidR="00431DC5" w:rsidRPr="0093073A">
        <w:t>.</w:t>
      </w:r>
    </w:p>
    <w:p w:rsidR="001E1B80" w:rsidRDefault="00215924" w:rsidP="00C27ED7">
      <w:pPr>
        <w:spacing w:line="360" w:lineRule="auto"/>
        <w:jc w:val="both"/>
      </w:pPr>
      <w:r w:rsidRPr="0093073A">
        <w:t>3.1.5</w:t>
      </w:r>
      <w:r w:rsidR="004437AB" w:rsidRPr="0093073A">
        <w:t>.</w:t>
      </w:r>
      <w:r w:rsidR="001E1B80" w:rsidRPr="0093073A">
        <w:t xml:space="preserve"> </w:t>
      </w:r>
      <w:r w:rsidR="004437AB" w:rsidRPr="0093073A">
        <w:t xml:space="preserve">Рекомендовать Родителю посетить </w:t>
      </w:r>
      <w:r w:rsidR="00624414" w:rsidRPr="0093073A">
        <w:t>психолого-медико-педагогическую комиссию</w:t>
      </w:r>
      <w:r w:rsidR="001E1B80" w:rsidRPr="0093073A">
        <w:t xml:space="preserve"> с целью определения </w:t>
      </w:r>
      <w:r w:rsidR="004437AB" w:rsidRPr="0093073A">
        <w:t>необходимости оказания квалифицированной коррекционной помощи</w:t>
      </w:r>
      <w:r w:rsidR="00052824" w:rsidRPr="0093073A">
        <w:t xml:space="preserve"> ребенку,</w:t>
      </w:r>
      <w:r w:rsidR="00A36992" w:rsidRPr="0093073A">
        <w:t xml:space="preserve"> а</w:t>
      </w:r>
      <w:r w:rsidR="00052824" w:rsidRPr="0093073A">
        <w:t xml:space="preserve"> при необходимости </w:t>
      </w:r>
      <w:r w:rsidR="00A36992" w:rsidRPr="0093073A">
        <w:t xml:space="preserve">и </w:t>
      </w:r>
      <w:r w:rsidR="001E1B80" w:rsidRPr="0093073A">
        <w:t xml:space="preserve">профиля </w:t>
      </w:r>
      <w:r w:rsidR="00885B70">
        <w:t>Организации</w:t>
      </w:r>
      <w:r w:rsidR="004437AB" w:rsidRPr="0093073A">
        <w:t>, соответствующего состоянию развития и здоровья</w:t>
      </w:r>
      <w:r w:rsidR="00052824" w:rsidRPr="0093073A">
        <w:t xml:space="preserve"> ребенка</w:t>
      </w:r>
      <w:r w:rsidR="004437AB" w:rsidRPr="0093073A">
        <w:t>,</w:t>
      </w:r>
      <w:r w:rsidR="001E1B80" w:rsidRPr="0093073A">
        <w:t xml:space="preserve"> для </w:t>
      </w:r>
      <w:r w:rsidR="006A344B" w:rsidRPr="0093073A">
        <w:t xml:space="preserve">его </w:t>
      </w:r>
      <w:r w:rsidR="001E1B80" w:rsidRPr="0093073A">
        <w:t>дальнейшего пребывания.</w:t>
      </w:r>
    </w:p>
    <w:p w:rsidR="007F6707" w:rsidRDefault="007F6707" w:rsidP="007F6707">
      <w:pPr>
        <w:spacing w:line="360" w:lineRule="auto"/>
        <w:jc w:val="both"/>
      </w:pPr>
      <w:r>
        <w:t xml:space="preserve">3.1.6. Закрывать группы: - на время </w:t>
      </w:r>
      <w:r w:rsidR="008B544C">
        <w:t>летних каникул (первые младшие</w:t>
      </w:r>
      <w:r>
        <w:t xml:space="preserve">); - на время капитального и текущего ремонта; - на время карантина. </w:t>
      </w:r>
    </w:p>
    <w:p w:rsidR="007F6707" w:rsidRDefault="007F6707" w:rsidP="007F6707">
      <w:pPr>
        <w:spacing w:line="360" w:lineRule="auto"/>
        <w:jc w:val="both"/>
      </w:pPr>
      <w:r>
        <w:lastRenderedPageBreak/>
        <w:t>3.1.7.  Не принимать детей в Организацию в случае аварийной  ситуации, при отсутствии водо-тепло-энерго снабжения Организации, на время капитального  и текущего ремонта, на время проведения дезинфекции, дезинсекции, дератизации на основании приказа руководителя ОО.</w:t>
      </w:r>
    </w:p>
    <w:p w:rsidR="008B71F9" w:rsidRPr="008B71F9" w:rsidRDefault="008B71F9" w:rsidP="008B71F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71F9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71F9">
        <w:rPr>
          <w:rFonts w:ascii="Times New Roman" w:hAnsi="Times New Roman" w:cs="Times New Roman"/>
          <w:sz w:val="24"/>
          <w:szCs w:val="24"/>
        </w:rPr>
        <w:t>.Не передавать ребёнка 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946AC9" w:rsidRPr="0093073A" w:rsidRDefault="001E1B80" w:rsidP="00C27ED7">
      <w:pPr>
        <w:spacing w:line="360" w:lineRule="auto"/>
        <w:rPr>
          <w:b/>
          <w:bCs/>
        </w:rPr>
      </w:pPr>
      <w:r w:rsidRPr="0093073A">
        <w:rPr>
          <w:b/>
          <w:bCs/>
        </w:rPr>
        <w:t>3.2. Родитель имеет право:</w:t>
      </w:r>
    </w:p>
    <w:p w:rsidR="001E1B80" w:rsidRPr="0093073A" w:rsidRDefault="001E1B80" w:rsidP="00C27ED7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 xml:space="preserve">3.2.1. Требовать от </w:t>
      </w:r>
      <w:r w:rsidR="009267CB">
        <w:rPr>
          <w:sz w:val="24"/>
        </w:rPr>
        <w:t>Организации</w:t>
      </w:r>
      <w:r w:rsidRPr="0093073A">
        <w:rPr>
          <w:sz w:val="24"/>
        </w:rPr>
        <w:t xml:space="preserve"> соблюдения Устава и условий настоящего договора.</w:t>
      </w:r>
    </w:p>
    <w:p w:rsidR="009A517A" w:rsidRPr="0093073A" w:rsidRDefault="009A517A" w:rsidP="00C27ED7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 xml:space="preserve">3.2.2. Требовать выполнения </w:t>
      </w:r>
      <w:r w:rsidR="009267CB">
        <w:rPr>
          <w:sz w:val="24"/>
        </w:rPr>
        <w:t>Организацией</w:t>
      </w:r>
      <w:r w:rsidRPr="0093073A">
        <w:rPr>
          <w:sz w:val="24"/>
        </w:rPr>
        <w:t xml:space="preserve"> обязанностей по </w:t>
      </w:r>
      <w:r w:rsidR="003579EE">
        <w:rPr>
          <w:sz w:val="24"/>
        </w:rPr>
        <w:t>в</w:t>
      </w:r>
      <w:r w:rsidR="003579EE" w:rsidRPr="0093073A">
        <w:rPr>
          <w:bCs/>
          <w:sz w:val="24"/>
        </w:rPr>
        <w:t>оспитани</w:t>
      </w:r>
      <w:r w:rsidR="003579EE">
        <w:rPr>
          <w:bCs/>
          <w:sz w:val="24"/>
        </w:rPr>
        <w:t>ю</w:t>
      </w:r>
      <w:r w:rsidR="003579EE" w:rsidRPr="0093073A">
        <w:rPr>
          <w:bCs/>
          <w:sz w:val="24"/>
        </w:rPr>
        <w:t>, обучени</w:t>
      </w:r>
      <w:r w:rsidR="003579EE">
        <w:rPr>
          <w:bCs/>
          <w:sz w:val="24"/>
        </w:rPr>
        <w:t>ю,</w:t>
      </w:r>
      <w:r w:rsidR="003579EE" w:rsidRPr="0093073A">
        <w:rPr>
          <w:bCs/>
          <w:sz w:val="24"/>
        </w:rPr>
        <w:t xml:space="preserve"> развити</w:t>
      </w:r>
      <w:r w:rsidR="003579EE">
        <w:rPr>
          <w:bCs/>
          <w:sz w:val="24"/>
        </w:rPr>
        <w:t xml:space="preserve">ю и </w:t>
      </w:r>
      <w:r w:rsidR="003579EE" w:rsidRPr="0093073A">
        <w:rPr>
          <w:sz w:val="24"/>
        </w:rPr>
        <w:t>укреплению здоровья</w:t>
      </w:r>
      <w:r w:rsidR="003579EE" w:rsidRPr="0093073A">
        <w:rPr>
          <w:bCs/>
          <w:sz w:val="24"/>
        </w:rPr>
        <w:t>, уход</w:t>
      </w:r>
      <w:r w:rsidR="003579EE">
        <w:rPr>
          <w:bCs/>
          <w:sz w:val="24"/>
        </w:rPr>
        <w:t>у</w:t>
      </w:r>
      <w:r w:rsidR="003579EE" w:rsidRPr="0093073A">
        <w:rPr>
          <w:bCs/>
          <w:sz w:val="24"/>
        </w:rPr>
        <w:t xml:space="preserve"> и </w:t>
      </w:r>
      <w:r w:rsidR="003579EE">
        <w:rPr>
          <w:bCs/>
          <w:sz w:val="24"/>
        </w:rPr>
        <w:t>присмотру</w:t>
      </w:r>
      <w:r w:rsidR="003579EE" w:rsidRPr="0093073A">
        <w:rPr>
          <w:bCs/>
          <w:sz w:val="24"/>
        </w:rPr>
        <w:t xml:space="preserve"> </w:t>
      </w:r>
      <w:r w:rsidR="003579EE">
        <w:rPr>
          <w:bCs/>
          <w:sz w:val="24"/>
        </w:rPr>
        <w:t xml:space="preserve">за </w:t>
      </w:r>
      <w:r w:rsidR="003579EE" w:rsidRPr="0093073A">
        <w:rPr>
          <w:bCs/>
          <w:sz w:val="24"/>
        </w:rPr>
        <w:t>ребенк</w:t>
      </w:r>
      <w:r w:rsidR="003579EE">
        <w:rPr>
          <w:bCs/>
          <w:sz w:val="24"/>
        </w:rPr>
        <w:t>ом</w:t>
      </w:r>
      <w:r w:rsidR="003579EE" w:rsidRPr="0093073A">
        <w:rPr>
          <w:sz w:val="24"/>
        </w:rPr>
        <w:t xml:space="preserve"> </w:t>
      </w:r>
      <w:r w:rsidRPr="0093073A">
        <w:rPr>
          <w:sz w:val="24"/>
        </w:rPr>
        <w:t>в условиях и форме, предусмотренной настоящим договором.</w:t>
      </w:r>
    </w:p>
    <w:p w:rsidR="001E1B80" w:rsidRPr="0093073A" w:rsidRDefault="009A517A" w:rsidP="00C27ED7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3.2.3</w:t>
      </w:r>
      <w:r w:rsidR="001E1B80" w:rsidRPr="0093073A">
        <w:rPr>
          <w:sz w:val="24"/>
        </w:rPr>
        <w:t xml:space="preserve">. Принимать участие в </w:t>
      </w:r>
      <w:r w:rsidR="00EB7223" w:rsidRPr="0093073A">
        <w:rPr>
          <w:sz w:val="24"/>
        </w:rPr>
        <w:t xml:space="preserve">создании и </w:t>
      </w:r>
      <w:r w:rsidR="001E1B80" w:rsidRPr="0093073A">
        <w:rPr>
          <w:sz w:val="24"/>
        </w:rPr>
        <w:t xml:space="preserve">работе </w:t>
      </w:r>
      <w:r w:rsidR="00EB7223" w:rsidRPr="0093073A">
        <w:rPr>
          <w:sz w:val="24"/>
        </w:rPr>
        <w:t xml:space="preserve">органов </w:t>
      </w:r>
      <w:r w:rsidR="009267CB">
        <w:rPr>
          <w:sz w:val="24"/>
        </w:rPr>
        <w:t>коллегиального управления</w:t>
      </w:r>
      <w:r w:rsidR="00EB7223" w:rsidRPr="0093073A">
        <w:rPr>
          <w:sz w:val="24"/>
        </w:rPr>
        <w:t xml:space="preserve"> </w:t>
      </w:r>
      <w:r w:rsidR="009267CB">
        <w:rPr>
          <w:sz w:val="24"/>
        </w:rPr>
        <w:t>Организации</w:t>
      </w:r>
      <w:r w:rsidR="00EB7223" w:rsidRPr="0093073A">
        <w:rPr>
          <w:sz w:val="24"/>
        </w:rPr>
        <w:t xml:space="preserve"> в целях</w:t>
      </w:r>
      <w:r w:rsidR="00952921" w:rsidRPr="0093073A">
        <w:rPr>
          <w:sz w:val="24"/>
        </w:rPr>
        <w:t xml:space="preserve"> сотрудничества в решении социальных, культурных, образовательных и управленческих задач деятельности </w:t>
      </w:r>
      <w:r w:rsidR="009267CB">
        <w:rPr>
          <w:sz w:val="24"/>
        </w:rPr>
        <w:t>Организации</w:t>
      </w:r>
      <w:r w:rsidR="00952921" w:rsidRPr="0093073A">
        <w:rPr>
          <w:sz w:val="24"/>
        </w:rPr>
        <w:t>.</w:t>
      </w:r>
    </w:p>
    <w:p w:rsidR="001E1B80" w:rsidRPr="0093073A" w:rsidRDefault="009A517A" w:rsidP="00C27ED7">
      <w:pPr>
        <w:spacing w:line="360" w:lineRule="auto"/>
        <w:jc w:val="both"/>
      </w:pPr>
      <w:r w:rsidRPr="0093073A">
        <w:t>3.2.4</w:t>
      </w:r>
      <w:r w:rsidR="00DE1561" w:rsidRPr="0093073A">
        <w:t>. Заслушивать отчеты руководителя</w:t>
      </w:r>
      <w:r w:rsidR="0093073A" w:rsidRPr="0093073A">
        <w:t xml:space="preserve"> </w:t>
      </w:r>
      <w:r w:rsidRPr="0093073A">
        <w:t>и педагогических работников</w:t>
      </w:r>
      <w:r w:rsidR="0093073A" w:rsidRPr="0093073A">
        <w:t xml:space="preserve"> </w:t>
      </w:r>
      <w:r w:rsidR="001E1B80" w:rsidRPr="0093073A">
        <w:t xml:space="preserve">о работе </w:t>
      </w:r>
      <w:r w:rsidR="009267CB">
        <w:t>Организации</w:t>
      </w:r>
      <w:r w:rsidR="001E1B80" w:rsidRPr="0093073A">
        <w:t>.</w:t>
      </w:r>
    </w:p>
    <w:p w:rsidR="009A517A" w:rsidRPr="0093073A" w:rsidRDefault="009A517A" w:rsidP="00C27ED7">
      <w:pPr>
        <w:spacing w:line="360" w:lineRule="auto"/>
        <w:jc w:val="both"/>
      </w:pPr>
      <w:r w:rsidRPr="0093073A">
        <w:t xml:space="preserve">3.2.5. Консультироваться с педагогическими работниками </w:t>
      </w:r>
      <w:r w:rsidR="009267CB">
        <w:t>Организации</w:t>
      </w:r>
      <w:r w:rsidRPr="0093073A">
        <w:t xml:space="preserve"> по проблемам воспитания и обучения ребенка.</w:t>
      </w:r>
    </w:p>
    <w:p w:rsidR="001E1B80" w:rsidRPr="0093073A" w:rsidRDefault="009A517A" w:rsidP="00C27ED7">
      <w:pPr>
        <w:spacing w:line="360" w:lineRule="auto"/>
        <w:jc w:val="both"/>
      </w:pPr>
      <w:r w:rsidRPr="0093073A">
        <w:t>3.2.6</w:t>
      </w:r>
      <w:r w:rsidR="001E1B80" w:rsidRPr="0093073A">
        <w:t>.</w:t>
      </w:r>
      <w:r w:rsidR="00857FE5" w:rsidRPr="0093073A">
        <w:t xml:space="preserve"> </w:t>
      </w:r>
      <w:r w:rsidR="001E1B80" w:rsidRPr="0093073A">
        <w:t xml:space="preserve">Знакомиться с содержанием образовательной программы </w:t>
      </w:r>
      <w:r w:rsidR="009267CB">
        <w:t>Организации</w:t>
      </w:r>
      <w:r w:rsidR="001E1B80" w:rsidRPr="0093073A">
        <w:t xml:space="preserve">, получать по личной просьбе информацию о жизни и деятельности ребенка, его </w:t>
      </w:r>
      <w:r w:rsidR="006A344B" w:rsidRPr="0093073A">
        <w:t>личностно</w:t>
      </w:r>
      <w:r w:rsidR="003579EE">
        <w:t>м</w:t>
      </w:r>
      <w:r w:rsidR="001E1B80" w:rsidRPr="0093073A">
        <w:t xml:space="preserve"> развити</w:t>
      </w:r>
      <w:r w:rsidR="003579EE">
        <w:t>и</w:t>
      </w:r>
      <w:r w:rsidR="001E1B80" w:rsidRPr="0093073A">
        <w:t>.</w:t>
      </w:r>
    </w:p>
    <w:p w:rsidR="001E1B80" w:rsidRPr="0093073A" w:rsidRDefault="009A517A" w:rsidP="00C27ED7">
      <w:pPr>
        <w:spacing w:line="360" w:lineRule="auto"/>
        <w:jc w:val="both"/>
      </w:pPr>
      <w:r w:rsidRPr="0093073A">
        <w:t>3.2.7</w:t>
      </w:r>
      <w:r w:rsidR="001E1B80" w:rsidRPr="0093073A">
        <w:t xml:space="preserve">. Вносить предложения по улучшению работы </w:t>
      </w:r>
      <w:r w:rsidR="009267CB">
        <w:t>Организации</w:t>
      </w:r>
      <w:r w:rsidR="001E1B80" w:rsidRPr="0093073A">
        <w:t xml:space="preserve"> и по организации </w:t>
      </w:r>
      <w:r w:rsidR="00EB7223" w:rsidRPr="0093073A">
        <w:t xml:space="preserve">платных образовательных </w:t>
      </w:r>
      <w:r w:rsidR="001E1B80" w:rsidRPr="0093073A">
        <w:t>услуг.</w:t>
      </w:r>
    </w:p>
    <w:p w:rsidR="001E1B80" w:rsidRPr="0093073A" w:rsidRDefault="009A517A" w:rsidP="00C27ED7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3.2.8</w:t>
      </w:r>
      <w:r w:rsidR="001E1B80" w:rsidRPr="0093073A">
        <w:rPr>
          <w:sz w:val="24"/>
        </w:rPr>
        <w:t xml:space="preserve">. Выбирать из </w:t>
      </w:r>
      <w:r w:rsidR="00402B1D" w:rsidRPr="0093073A">
        <w:rPr>
          <w:sz w:val="24"/>
        </w:rPr>
        <w:t>перечня</w:t>
      </w:r>
      <w:r w:rsidR="000060D3" w:rsidRPr="0093073A">
        <w:rPr>
          <w:sz w:val="24"/>
        </w:rPr>
        <w:t>,</w:t>
      </w:r>
      <w:r w:rsidR="00402B1D" w:rsidRPr="0093073A">
        <w:rPr>
          <w:sz w:val="24"/>
        </w:rPr>
        <w:t xml:space="preserve"> </w:t>
      </w:r>
      <w:r w:rsidR="001E1B80" w:rsidRPr="0093073A">
        <w:rPr>
          <w:sz w:val="24"/>
        </w:rPr>
        <w:t>предлагаем</w:t>
      </w:r>
      <w:r w:rsidR="000060D3" w:rsidRPr="0093073A">
        <w:rPr>
          <w:sz w:val="24"/>
        </w:rPr>
        <w:t>ого</w:t>
      </w:r>
      <w:r w:rsidR="001E1B80" w:rsidRPr="0093073A">
        <w:rPr>
          <w:sz w:val="24"/>
        </w:rPr>
        <w:t xml:space="preserve"> </w:t>
      </w:r>
      <w:r w:rsidR="009267CB">
        <w:rPr>
          <w:sz w:val="24"/>
        </w:rPr>
        <w:t>Организацией</w:t>
      </w:r>
      <w:r w:rsidR="000060D3" w:rsidRPr="0093073A">
        <w:rPr>
          <w:sz w:val="24"/>
        </w:rPr>
        <w:t>,</w:t>
      </w:r>
      <w:r w:rsidR="001E1B80" w:rsidRPr="0093073A">
        <w:rPr>
          <w:sz w:val="24"/>
        </w:rPr>
        <w:t xml:space="preserve"> </w:t>
      </w:r>
      <w:r w:rsidR="00402B1D" w:rsidRPr="0093073A">
        <w:rPr>
          <w:sz w:val="24"/>
        </w:rPr>
        <w:t xml:space="preserve">виды </w:t>
      </w:r>
      <w:r w:rsidR="00EB7223" w:rsidRPr="0093073A">
        <w:rPr>
          <w:sz w:val="24"/>
        </w:rPr>
        <w:t>платных образовательных</w:t>
      </w:r>
      <w:r w:rsidR="001E1B80" w:rsidRPr="0093073A">
        <w:rPr>
          <w:sz w:val="24"/>
        </w:rPr>
        <w:t xml:space="preserve"> услуг.</w:t>
      </w:r>
    </w:p>
    <w:p w:rsidR="000060D3" w:rsidRPr="0093073A" w:rsidRDefault="009A517A" w:rsidP="00C27ED7">
      <w:pPr>
        <w:spacing w:line="360" w:lineRule="auto"/>
        <w:jc w:val="both"/>
      </w:pPr>
      <w:r w:rsidRPr="0093073A">
        <w:t>3.2.9</w:t>
      </w:r>
      <w:r w:rsidR="001E1B80" w:rsidRPr="0093073A">
        <w:t xml:space="preserve">. Ходатайствовать перед </w:t>
      </w:r>
      <w:r w:rsidR="009267CB">
        <w:t>Организацией</w:t>
      </w:r>
      <w:r w:rsidR="001E1B80" w:rsidRPr="0093073A">
        <w:t xml:space="preserve"> об отсрочке </w:t>
      </w:r>
      <w:r w:rsidR="003579EE">
        <w:t xml:space="preserve">ежемесячной </w:t>
      </w:r>
      <w:r w:rsidR="003579EE" w:rsidRPr="00B16FAA">
        <w:t xml:space="preserve">платы </w:t>
      </w:r>
      <w:r w:rsidR="003579EE" w:rsidRPr="0093073A">
        <w:t xml:space="preserve">за </w:t>
      </w:r>
      <w:r w:rsidR="003579EE">
        <w:t>присмотр и уход за ребенком</w:t>
      </w:r>
      <w:r w:rsidR="0093073A" w:rsidRPr="0093073A">
        <w:t xml:space="preserve"> </w:t>
      </w:r>
      <w:r w:rsidR="001E1B80" w:rsidRPr="0093073A">
        <w:t>не позднее, чем за 5 д</w:t>
      </w:r>
      <w:r w:rsidR="00C966F8">
        <w:t>ней до даты очередного платежа.</w:t>
      </w:r>
    </w:p>
    <w:p w:rsidR="001E1B80" w:rsidRPr="0093073A" w:rsidRDefault="009A517A" w:rsidP="00C27ED7">
      <w:pPr>
        <w:spacing w:line="360" w:lineRule="auto"/>
        <w:jc w:val="both"/>
      </w:pPr>
      <w:r w:rsidRPr="0093073A">
        <w:t>3.2.10</w:t>
      </w:r>
      <w:r w:rsidR="000060D3" w:rsidRPr="0093073A">
        <w:t xml:space="preserve">. </w:t>
      </w:r>
      <w:r w:rsidR="001E1B80" w:rsidRPr="0093073A">
        <w:t>Своевременно по</w:t>
      </w:r>
      <w:r w:rsidR="00DE1561" w:rsidRPr="0093073A">
        <w:t xml:space="preserve">лучать от </w:t>
      </w:r>
      <w:r w:rsidR="009267CB">
        <w:t>Организации</w:t>
      </w:r>
      <w:r w:rsidR="00DE1561" w:rsidRPr="0093073A">
        <w:t xml:space="preserve"> перерасчет</w:t>
      </w:r>
      <w:r w:rsidR="000060D3" w:rsidRPr="0093073A">
        <w:t xml:space="preserve"> </w:t>
      </w:r>
      <w:r w:rsidR="001E1B80" w:rsidRPr="0093073A">
        <w:t>платы</w:t>
      </w:r>
      <w:r w:rsidR="003579EE">
        <w:t xml:space="preserve">, взимаемой </w:t>
      </w:r>
      <w:r w:rsidR="003579EE" w:rsidRPr="0093073A">
        <w:t xml:space="preserve">за </w:t>
      </w:r>
      <w:r w:rsidR="003579EE">
        <w:t>присмотр и уход за ребенком</w:t>
      </w:r>
      <w:r w:rsidR="00DE1561" w:rsidRPr="0093073A">
        <w:t>.</w:t>
      </w:r>
    </w:p>
    <w:p w:rsidR="001E1B80" w:rsidRPr="0093073A" w:rsidRDefault="001E1B80" w:rsidP="00C27ED7">
      <w:pPr>
        <w:spacing w:line="360" w:lineRule="auto"/>
        <w:jc w:val="both"/>
      </w:pPr>
      <w:r w:rsidRPr="0093073A">
        <w:t>3.2.</w:t>
      </w:r>
      <w:r w:rsidR="009A517A" w:rsidRPr="0093073A">
        <w:t>11</w:t>
      </w:r>
      <w:r w:rsidRPr="0093073A">
        <w:t>.</w:t>
      </w:r>
      <w:r w:rsidR="000060D3" w:rsidRPr="0093073A">
        <w:t xml:space="preserve"> </w:t>
      </w:r>
      <w:r w:rsidRPr="0093073A">
        <w:t xml:space="preserve">Высказывать личное мнение </w:t>
      </w:r>
      <w:r w:rsidR="009267CB">
        <w:t>Организации</w:t>
      </w:r>
      <w:r w:rsidRPr="0093073A">
        <w:t xml:space="preserve"> по вопросам открытости е</w:t>
      </w:r>
      <w:r w:rsidR="009267CB">
        <w:t>е</w:t>
      </w:r>
      <w:r w:rsidRPr="0093073A">
        <w:t xml:space="preserve"> работы, доступности информации о жизни ребенка в группе, стиле </w:t>
      </w:r>
      <w:r w:rsidR="000060D3" w:rsidRPr="0093073A">
        <w:t>общения с детьми и родителями</w:t>
      </w:r>
      <w:r w:rsidRPr="0093073A">
        <w:t>.</w:t>
      </w:r>
    </w:p>
    <w:p w:rsidR="001E1B80" w:rsidRPr="0093073A" w:rsidRDefault="009A517A" w:rsidP="00C27ED7">
      <w:pPr>
        <w:spacing w:line="360" w:lineRule="auto"/>
        <w:jc w:val="both"/>
      </w:pPr>
      <w:r w:rsidRPr="0093073A">
        <w:t>3.2.12</w:t>
      </w:r>
      <w:r w:rsidR="001E1B80" w:rsidRPr="0093073A">
        <w:t xml:space="preserve">. Оказывать </w:t>
      </w:r>
      <w:r w:rsidR="009267CB">
        <w:t>Организации</w:t>
      </w:r>
      <w:r w:rsidR="001E1B80" w:rsidRPr="0093073A">
        <w:t xml:space="preserve"> </w:t>
      </w:r>
      <w:r w:rsidR="00F75ABD" w:rsidRPr="0093073A">
        <w:t>доброво</w:t>
      </w:r>
      <w:r w:rsidR="001E1B80" w:rsidRPr="0093073A">
        <w:t xml:space="preserve">льную помощь в </w:t>
      </w:r>
      <w:r w:rsidR="00F75ABD" w:rsidRPr="0093073A">
        <w:t xml:space="preserve">реализации уставных задач </w:t>
      </w:r>
      <w:r w:rsidR="001E1B80" w:rsidRPr="0093073A">
        <w:t xml:space="preserve">в установленном законом порядке. </w:t>
      </w:r>
    </w:p>
    <w:p w:rsidR="008B71F9" w:rsidRDefault="009A517A" w:rsidP="008B71F9">
      <w:pPr>
        <w:spacing w:line="360" w:lineRule="auto"/>
        <w:jc w:val="both"/>
      </w:pPr>
      <w:r w:rsidRPr="0093073A">
        <w:t>3.2.13</w:t>
      </w:r>
      <w:r w:rsidR="00643D4E" w:rsidRPr="0093073A">
        <w:t xml:space="preserve">. </w:t>
      </w:r>
      <w:r w:rsidR="00960E00" w:rsidRPr="0093073A">
        <w:t xml:space="preserve">На получение компенсации части родительской платы </w:t>
      </w:r>
      <w:r w:rsidR="003579EE" w:rsidRPr="0093073A">
        <w:t xml:space="preserve">за </w:t>
      </w:r>
      <w:r w:rsidR="003579EE">
        <w:t>присмотр и уход за ребенком</w:t>
      </w:r>
      <w:r w:rsidR="00960E00" w:rsidRPr="0093073A">
        <w:t xml:space="preserve"> в </w:t>
      </w:r>
      <w:r w:rsidR="009267CB">
        <w:t>Организации</w:t>
      </w:r>
      <w:r w:rsidR="00960E00" w:rsidRPr="0093073A">
        <w:t>.</w:t>
      </w:r>
    </w:p>
    <w:p w:rsidR="00DF2312" w:rsidRPr="00DF2312" w:rsidRDefault="00DF2312" w:rsidP="00DF23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3.2.14. </w:t>
      </w:r>
      <w:r w:rsidRPr="00DF2312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8B71F9" w:rsidRPr="008B71F9" w:rsidRDefault="008B71F9" w:rsidP="008B71F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B71F9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2312">
        <w:rPr>
          <w:rFonts w:ascii="Times New Roman" w:hAnsi="Times New Roman" w:cs="Times New Roman"/>
          <w:sz w:val="24"/>
          <w:szCs w:val="24"/>
        </w:rPr>
        <w:t>5</w:t>
      </w:r>
      <w:r w:rsidRPr="008B71F9">
        <w:rPr>
          <w:rFonts w:ascii="Times New Roman" w:hAnsi="Times New Roman" w:cs="Times New Roman"/>
          <w:sz w:val="24"/>
          <w:szCs w:val="24"/>
        </w:rPr>
        <w:t xml:space="preserve">. Проявлять уважение к педагогам, администрации и техническому персоналу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B71F9">
        <w:rPr>
          <w:rFonts w:ascii="Times New Roman" w:hAnsi="Times New Roman" w:cs="Times New Roman"/>
          <w:sz w:val="24"/>
          <w:szCs w:val="24"/>
        </w:rPr>
        <w:t>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946AC9" w:rsidRPr="0093073A" w:rsidRDefault="00C966F8" w:rsidP="00DF231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4. </w:t>
      </w:r>
      <w:r w:rsidR="001E1B80" w:rsidRPr="0093073A">
        <w:rPr>
          <w:b/>
          <w:bCs/>
        </w:rPr>
        <w:t>Ответственность сторон</w:t>
      </w:r>
    </w:p>
    <w:p w:rsidR="00402B1D" w:rsidRPr="0093073A" w:rsidRDefault="00402B1D" w:rsidP="00C966F8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4.1</w:t>
      </w:r>
      <w:r w:rsidR="001E1B80" w:rsidRPr="0093073A">
        <w:rPr>
          <w:sz w:val="24"/>
        </w:rPr>
        <w:t>.</w:t>
      </w:r>
      <w:r w:rsidRPr="0093073A">
        <w:rPr>
          <w:sz w:val="24"/>
        </w:rPr>
        <w:t xml:space="preserve"> Стороны несут взаимную ответственность за обязательное соблюдение условий настоящего договора.</w:t>
      </w:r>
    </w:p>
    <w:p w:rsidR="001E1B80" w:rsidRPr="0093073A" w:rsidRDefault="00402B1D" w:rsidP="00C966F8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 xml:space="preserve">4.2. </w:t>
      </w:r>
      <w:r w:rsidR="001E1B80" w:rsidRPr="0093073A">
        <w:rPr>
          <w:sz w:val="24"/>
        </w:rPr>
        <w:t xml:space="preserve">За неисполнение или ненадлежащее исполнение обязательств, принятых на себя по настоящему договору, </w:t>
      </w:r>
      <w:r w:rsidR="00F75ABD" w:rsidRPr="0093073A">
        <w:rPr>
          <w:sz w:val="24"/>
        </w:rPr>
        <w:t>стороны</w:t>
      </w:r>
      <w:r w:rsidR="001E1B80" w:rsidRPr="0093073A">
        <w:rPr>
          <w:sz w:val="24"/>
        </w:rPr>
        <w:t xml:space="preserve"> несут ответственность в соответствии с действующим законодательством Российской Федерации.</w:t>
      </w:r>
    </w:p>
    <w:p w:rsidR="001E1B80" w:rsidRPr="0093073A" w:rsidRDefault="001E1B80" w:rsidP="009267CB">
      <w:pPr>
        <w:spacing w:line="360" w:lineRule="auto"/>
        <w:ind w:firstLine="709"/>
        <w:jc w:val="center"/>
        <w:rPr>
          <w:b/>
          <w:bCs/>
        </w:rPr>
      </w:pPr>
      <w:r w:rsidRPr="0093073A">
        <w:rPr>
          <w:b/>
          <w:bCs/>
        </w:rPr>
        <w:t>5. Порядок изменения и расторжения договора</w:t>
      </w:r>
    </w:p>
    <w:p w:rsidR="001E1B80" w:rsidRPr="0093073A" w:rsidRDefault="001E1B80" w:rsidP="00C966F8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5.1. Все изменения и дополнения к настоящему договору действительны и явля</w:t>
      </w:r>
      <w:r w:rsidR="00F75ABD" w:rsidRPr="0093073A">
        <w:rPr>
          <w:sz w:val="24"/>
        </w:rPr>
        <w:t>ют</w:t>
      </w:r>
      <w:r w:rsidRPr="0093073A">
        <w:rPr>
          <w:sz w:val="24"/>
        </w:rPr>
        <w:t>ся его неотъемлемой частью только в том случае, если они составлены в письменном виде и подписаны уполномоченным</w:t>
      </w:r>
      <w:r w:rsidR="00C966F8">
        <w:rPr>
          <w:sz w:val="24"/>
        </w:rPr>
        <w:t>и представителями обеих сторон.</w:t>
      </w:r>
    </w:p>
    <w:p w:rsidR="001E1B80" w:rsidRDefault="00EB7223" w:rsidP="00C966F8">
      <w:pPr>
        <w:spacing w:line="360" w:lineRule="auto"/>
        <w:jc w:val="both"/>
      </w:pPr>
      <w:r w:rsidRPr="0093073A">
        <w:t>5.2.</w:t>
      </w:r>
      <w:r w:rsidR="0093073A" w:rsidRPr="0093073A">
        <w:t xml:space="preserve"> </w:t>
      </w:r>
      <w:r w:rsidRPr="0093073A">
        <w:t>Договор</w:t>
      </w:r>
      <w:r w:rsidR="0093073A" w:rsidRPr="0093073A">
        <w:t xml:space="preserve"> </w:t>
      </w:r>
      <w:r w:rsidR="001E1B80" w:rsidRPr="0093073A">
        <w:t>может быть расторгнут по соглашению сторон.</w:t>
      </w:r>
      <w:r w:rsidR="0093073A" w:rsidRPr="0093073A">
        <w:t xml:space="preserve"> </w:t>
      </w:r>
      <w:r w:rsidR="001E1B80" w:rsidRPr="0093073A">
        <w:t>При этом сторона, и</w:t>
      </w:r>
      <w:r w:rsidR="00BC05F1" w:rsidRPr="0093073A">
        <w:t>нициирова</w:t>
      </w:r>
      <w:r w:rsidR="001E1B80" w:rsidRPr="0093073A">
        <w:t>вшая растор</w:t>
      </w:r>
      <w:r w:rsidR="00BC05F1" w:rsidRPr="0093073A">
        <w:t>жение</w:t>
      </w:r>
      <w:r w:rsidR="001E1B80" w:rsidRPr="0093073A">
        <w:t xml:space="preserve"> договор</w:t>
      </w:r>
      <w:r w:rsidR="00BC05F1" w:rsidRPr="0093073A">
        <w:t>а</w:t>
      </w:r>
      <w:r w:rsidR="001E1B80" w:rsidRPr="0093073A">
        <w:t xml:space="preserve">, должна предупредить </w:t>
      </w:r>
      <w:r w:rsidR="001E1B80" w:rsidRPr="00B16FAA">
        <w:t>об этом</w:t>
      </w:r>
      <w:r w:rsidR="0093073A" w:rsidRPr="00B16FAA">
        <w:t xml:space="preserve"> </w:t>
      </w:r>
      <w:r w:rsidR="001E1B80" w:rsidRPr="00B16FAA">
        <w:t xml:space="preserve">другую сторону за </w:t>
      </w:r>
      <w:r w:rsidR="00B16FAA" w:rsidRPr="00B16FAA">
        <w:t>__</w:t>
      </w:r>
      <w:r w:rsidR="00C966F8">
        <w:t>_</w:t>
      </w:r>
      <w:r w:rsidR="008B544C">
        <w:t>5</w:t>
      </w:r>
      <w:r w:rsidR="00C966F8">
        <w:t>______</w:t>
      </w:r>
      <w:r w:rsidR="00B16FAA" w:rsidRPr="00B16FAA">
        <w:t>___</w:t>
      </w:r>
      <w:r w:rsidR="001E1B80" w:rsidRPr="00B16FAA">
        <w:t xml:space="preserve"> дней.</w:t>
      </w:r>
    </w:p>
    <w:p w:rsidR="00DF2312" w:rsidRPr="00DF2312" w:rsidRDefault="00DF2312" w:rsidP="00DF2312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bCs/>
        </w:rPr>
      </w:pPr>
      <w:r>
        <w:rPr>
          <w:bCs/>
        </w:rPr>
        <w:t xml:space="preserve">5.3. </w:t>
      </w:r>
      <w:r w:rsidRPr="00DF2312">
        <w:rPr>
          <w:bCs/>
        </w:rPr>
        <w:t xml:space="preserve">Настоящий договор может быть расторгнут </w:t>
      </w:r>
      <w:r>
        <w:rPr>
          <w:bCs/>
        </w:rPr>
        <w:t>Организацией</w:t>
      </w:r>
      <w:r w:rsidRPr="00DF2312">
        <w:rPr>
          <w:bCs/>
        </w:rPr>
        <w:t xml:space="preserve"> в одностороннем порядке в случаях:</w:t>
      </w:r>
    </w:p>
    <w:p w:rsidR="00DF2312" w:rsidRPr="00607391" w:rsidRDefault="00DF2312" w:rsidP="0060739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"/>
        <w:jc w:val="both"/>
        <w:rPr>
          <w:bCs/>
        </w:rPr>
      </w:pPr>
      <w:r w:rsidRPr="00607391">
        <w:rPr>
          <w:bCs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DF2312" w:rsidRPr="00607391" w:rsidRDefault="00DF2312" w:rsidP="0060739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"/>
        <w:jc w:val="both"/>
        <w:rPr>
          <w:bCs/>
        </w:rPr>
      </w:pPr>
      <w:r w:rsidRPr="00607391">
        <w:rPr>
          <w:bCs/>
        </w:rPr>
        <w:t>при необходимости направления в образовательную организацию иного вида;</w:t>
      </w:r>
    </w:p>
    <w:p w:rsidR="00C424CF" w:rsidRPr="00F35945" w:rsidRDefault="00C424CF" w:rsidP="00607391">
      <w:pPr>
        <w:pStyle w:val="ac"/>
        <w:numPr>
          <w:ilvl w:val="0"/>
          <w:numId w:val="14"/>
        </w:numPr>
        <w:spacing w:line="360" w:lineRule="auto"/>
        <w:jc w:val="both"/>
      </w:pPr>
      <w:r w:rsidRPr="00F35945">
        <w:t xml:space="preserve">в связи с получением </w:t>
      </w:r>
      <w:r w:rsidRPr="00607391">
        <w:rPr>
          <w:bCs/>
        </w:rPr>
        <w:t>Потребителем</w:t>
      </w:r>
      <w:r w:rsidRPr="00F35945">
        <w:t xml:space="preserve"> дошкольного образования;</w:t>
      </w:r>
    </w:p>
    <w:p w:rsidR="00DF2312" w:rsidRPr="00607391" w:rsidRDefault="00DF2312" w:rsidP="0060739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"/>
        <w:jc w:val="both"/>
        <w:rPr>
          <w:bCs/>
        </w:rPr>
      </w:pPr>
      <w:r w:rsidRPr="00607391">
        <w:rPr>
          <w:bCs/>
        </w:rPr>
        <w:t>при ненадлежащем исполнении обязательств договора;</w:t>
      </w:r>
    </w:p>
    <w:p w:rsidR="00DF2312" w:rsidRPr="00607391" w:rsidRDefault="00DF2312" w:rsidP="00607391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1"/>
        <w:jc w:val="both"/>
        <w:rPr>
          <w:bCs/>
        </w:rPr>
      </w:pPr>
      <w:r w:rsidRPr="00607391">
        <w:rPr>
          <w:bCs/>
        </w:rPr>
        <w:t>в иных случаях, предусмотренных законодательством Российской Федерации.</w:t>
      </w:r>
    </w:p>
    <w:p w:rsidR="001E1B80" w:rsidRPr="0093073A" w:rsidRDefault="001E1B80" w:rsidP="009267CB">
      <w:pPr>
        <w:pStyle w:val="1"/>
        <w:spacing w:line="360" w:lineRule="auto"/>
        <w:ind w:firstLine="709"/>
        <w:rPr>
          <w:sz w:val="24"/>
        </w:rPr>
      </w:pPr>
      <w:r w:rsidRPr="0093073A">
        <w:rPr>
          <w:sz w:val="24"/>
        </w:rPr>
        <w:t>6. Порядок разрешения споров</w:t>
      </w:r>
    </w:p>
    <w:p w:rsidR="001E1B80" w:rsidRPr="0093073A" w:rsidRDefault="001E1B80" w:rsidP="00C966F8">
      <w:pPr>
        <w:spacing w:line="360" w:lineRule="auto"/>
        <w:jc w:val="both"/>
      </w:pPr>
      <w:r w:rsidRPr="0093073A">
        <w:t>6.1. В случае невозможности разрешений разногласий путем переговоров стороны руководствуются действующим законодательством Российской Федерации.</w:t>
      </w:r>
    </w:p>
    <w:p w:rsidR="001E1B80" w:rsidRPr="0093073A" w:rsidRDefault="001E1B80" w:rsidP="009267CB">
      <w:pPr>
        <w:spacing w:line="360" w:lineRule="auto"/>
        <w:ind w:firstLine="709"/>
        <w:jc w:val="center"/>
        <w:rPr>
          <w:b/>
          <w:bCs/>
        </w:rPr>
      </w:pPr>
      <w:r w:rsidRPr="0093073A">
        <w:rPr>
          <w:b/>
          <w:bCs/>
        </w:rPr>
        <w:t>7. Срок действия договора</w:t>
      </w:r>
    </w:p>
    <w:p w:rsidR="000060D3" w:rsidRPr="0093073A" w:rsidRDefault="001E1B80" w:rsidP="00C966F8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7.1. Настоящий договор вступает в силу с момента его подписания обеими сторонами</w:t>
      </w:r>
      <w:r w:rsidR="000060D3" w:rsidRPr="0093073A">
        <w:rPr>
          <w:sz w:val="24"/>
        </w:rPr>
        <w:t>.</w:t>
      </w:r>
    </w:p>
    <w:p w:rsidR="00C966F8" w:rsidRDefault="00FA4061" w:rsidP="00C966F8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7.2. Срок действия договора</w:t>
      </w:r>
      <w:r w:rsidR="009267CB">
        <w:rPr>
          <w:sz w:val="24"/>
        </w:rPr>
        <w:t>:</w:t>
      </w:r>
      <w:r w:rsidRPr="0093073A">
        <w:rPr>
          <w:sz w:val="24"/>
        </w:rPr>
        <w:t xml:space="preserve"> до </w:t>
      </w:r>
      <w:r w:rsidR="0093073A" w:rsidRPr="0093073A">
        <w:rPr>
          <w:sz w:val="24"/>
        </w:rPr>
        <w:t>"</w:t>
      </w:r>
      <w:r w:rsidRPr="0093073A">
        <w:rPr>
          <w:sz w:val="24"/>
        </w:rPr>
        <w:t>_</w:t>
      </w:r>
      <w:r w:rsidR="00724A2D" w:rsidRPr="0093073A">
        <w:rPr>
          <w:sz w:val="24"/>
        </w:rPr>
        <w:t>___</w:t>
      </w:r>
      <w:r w:rsidR="0093073A" w:rsidRPr="0093073A">
        <w:rPr>
          <w:sz w:val="24"/>
        </w:rPr>
        <w:t>"</w:t>
      </w:r>
      <w:r w:rsidRPr="0093073A">
        <w:rPr>
          <w:sz w:val="24"/>
        </w:rPr>
        <w:t>__</w:t>
      </w:r>
      <w:r w:rsidR="00724A2D" w:rsidRPr="0093073A">
        <w:rPr>
          <w:sz w:val="24"/>
        </w:rPr>
        <w:t>________</w:t>
      </w:r>
      <w:r w:rsidR="008A02E9" w:rsidRPr="0093073A">
        <w:rPr>
          <w:sz w:val="24"/>
        </w:rPr>
        <w:t>______</w:t>
      </w:r>
      <w:r w:rsidR="006347B4">
        <w:rPr>
          <w:sz w:val="24"/>
        </w:rPr>
        <w:t xml:space="preserve"> </w:t>
      </w:r>
      <w:r w:rsidR="008A02E9" w:rsidRPr="0093073A">
        <w:rPr>
          <w:sz w:val="24"/>
        </w:rPr>
        <w:t>20___г.</w:t>
      </w:r>
    </w:p>
    <w:p w:rsidR="001E1B80" w:rsidRPr="0093073A" w:rsidRDefault="001E1B80" w:rsidP="00C966F8">
      <w:pPr>
        <w:pStyle w:val="a6"/>
        <w:spacing w:line="360" w:lineRule="auto"/>
        <w:ind w:firstLine="709"/>
        <w:jc w:val="center"/>
        <w:rPr>
          <w:b/>
          <w:bCs/>
          <w:sz w:val="24"/>
        </w:rPr>
      </w:pPr>
      <w:r w:rsidRPr="0093073A">
        <w:rPr>
          <w:b/>
          <w:bCs/>
          <w:sz w:val="24"/>
        </w:rPr>
        <w:t>8. Прочие условия</w:t>
      </w:r>
    </w:p>
    <w:p w:rsidR="00575171" w:rsidRPr="00575171" w:rsidRDefault="00575171" w:rsidP="0057517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 </w:t>
      </w:r>
      <w:r w:rsidRPr="00575171">
        <w:rPr>
          <w:rFonts w:ascii="Times New Roman" w:hAnsi="Times New Roman" w:cs="Times New Roman"/>
          <w:bCs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575171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информационно-телекоммуникационных сетях, на официальном сайте образовательной организации в сети «Интернет» на дату заключения </w:t>
      </w:r>
      <w:r w:rsidRPr="00575171">
        <w:rPr>
          <w:rFonts w:ascii="Times New Roman" w:hAnsi="Times New Roman" w:cs="Times New Roman"/>
          <w:bCs/>
          <w:sz w:val="24"/>
          <w:szCs w:val="24"/>
        </w:rPr>
        <w:lastRenderedPageBreak/>
        <w:t>договора.</w:t>
      </w:r>
    </w:p>
    <w:p w:rsidR="00575171" w:rsidRPr="00575171" w:rsidRDefault="00575171" w:rsidP="0057517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8.2. </w:t>
      </w:r>
      <w:r w:rsidRPr="00575171">
        <w:rPr>
          <w:rFonts w:ascii="Times New Roman" w:hAnsi="Times New Roman" w:cs="Times New Roman"/>
          <w:bCs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1E1B80" w:rsidRPr="0093073A" w:rsidRDefault="001E1B80" w:rsidP="00C966F8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8.</w:t>
      </w:r>
      <w:r w:rsidR="00575171">
        <w:rPr>
          <w:sz w:val="24"/>
        </w:rPr>
        <w:t>3</w:t>
      </w:r>
      <w:r w:rsidRPr="0093073A">
        <w:rPr>
          <w:sz w:val="24"/>
        </w:rPr>
        <w:t>. Настоящий договор составлен в двух экземплярах, имеющих равную юридическую силу:</w:t>
      </w:r>
    </w:p>
    <w:p w:rsidR="001E1B80" w:rsidRPr="0093073A" w:rsidRDefault="00C966F8" w:rsidP="00C966F8">
      <w:pPr>
        <w:pStyle w:val="a6"/>
        <w:spacing w:line="360" w:lineRule="auto"/>
        <w:rPr>
          <w:sz w:val="24"/>
        </w:rPr>
      </w:pPr>
      <w:r>
        <w:rPr>
          <w:sz w:val="24"/>
        </w:rPr>
        <w:t>–</w:t>
      </w:r>
      <w:r w:rsidR="00A36992" w:rsidRPr="0093073A">
        <w:rPr>
          <w:sz w:val="24"/>
        </w:rPr>
        <w:t xml:space="preserve"> </w:t>
      </w:r>
      <w:r w:rsidR="001E1B80" w:rsidRPr="0093073A">
        <w:rPr>
          <w:sz w:val="24"/>
        </w:rPr>
        <w:t xml:space="preserve">один </w:t>
      </w:r>
      <w:r w:rsidR="00A36992" w:rsidRPr="0093073A">
        <w:rPr>
          <w:sz w:val="24"/>
        </w:rPr>
        <w:t xml:space="preserve">экземпляр </w:t>
      </w:r>
      <w:r w:rsidR="001E1B80" w:rsidRPr="0093073A">
        <w:rPr>
          <w:sz w:val="24"/>
        </w:rPr>
        <w:t xml:space="preserve">хранится в </w:t>
      </w:r>
      <w:r w:rsidR="009267CB">
        <w:rPr>
          <w:sz w:val="24"/>
        </w:rPr>
        <w:t>Организации</w:t>
      </w:r>
      <w:r w:rsidR="001E1B80" w:rsidRPr="0093073A">
        <w:rPr>
          <w:sz w:val="24"/>
        </w:rPr>
        <w:t xml:space="preserve"> в личном деле ребенка;</w:t>
      </w:r>
    </w:p>
    <w:p w:rsidR="001E1B80" w:rsidRDefault="00C966F8" w:rsidP="00C966F8">
      <w:pPr>
        <w:pStyle w:val="a6"/>
        <w:spacing w:line="360" w:lineRule="auto"/>
        <w:rPr>
          <w:sz w:val="24"/>
        </w:rPr>
      </w:pPr>
      <w:r>
        <w:rPr>
          <w:sz w:val="24"/>
        </w:rPr>
        <w:t>–</w:t>
      </w:r>
      <w:r w:rsidR="00A36992" w:rsidRPr="0093073A">
        <w:rPr>
          <w:sz w:val="24"/>
        </w:rPr>
        <w:t xml:space="preserve"> </w:t>
      </w:r>
      <w:r w:rsidR="001E1B80" w:rsidRPr="0093073A">
        <w:rPr>
          <w:sz w:val="24"/>
        </w:rPr>
        <w:t xml:space="preserve">другой экземпляр </w:t>
      </w:r>
      <w:r w:rsidR="000060D3" w:rsidRPr="0093073A">
        <w:rPr>
          <w:sz w:val="24"/>
        </w:rPr>
        <w:t>выдается</w:t>
      </w:r>
      <w:r w:rsidR="0093073A" w:rsidRPr="0093073A">
        <w:rPr>
          <w:sz w:val="24"/>
        </w:rPr>
        <w:t xml:space="preserve"> </w:t>
      </w:r>
      <w:r w:rsidR="001E1B80" w:rsidRPr="0093073A">
        <w:rPr>
          <w:sz w:val="24"/>
        </w:rPr>
        <w:t>Родител</w:t>
      </w:r>
      <w:r w:rsidR="000060D3" w:rsidRPr="0093073A">
        <w:rPr>
          <w:sz w:val="24"/>
        </w:rPr>
        <w:t>ю</w:t>
      </w:r>
      <w:r w:rsidR="001E1B80" w:rsidRPr="0093073A">
        <w:rPr>
          <w:sz w:val="24"/>
        </w:rPr>
        <w:t>.</w:t>
      </w:r>
    </w:p>
    <w:p w:rsidR="00334092" w:rsidRPr="00575171" w:rsidRDefault="00575171" w:rsidP="0057517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Pr="00575171">
        <w:rPr>
          <w:rFonts w:ascii="Times New Roman" w:hAnsi="Times New Roman" w:cs="Times New Roman"/>
          <w:bCs/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171">
        <w:rPr>
          <w:rFonts w:ascii="Times New Roman" w:hAnsi="Times New Roman" w:cs="Times New Roman"/>
          <w:bCs/>
          <w:sz w:val="24"/>
          <w:szCs w:val="24"/>
        </w:rPr>
        <w:t>Д</w:t>
      </w:r>
      <w:r w:rsidR="00BC05F1" w:rsidRPr="00575171">
        <w:rPr>
          <w:rFonts w:ascii="Times New Roman" w:hAnsi="Times New Roman" w:cs="Times New Roman"/>
          <w:sz w:val="24"/>
        </w:rPr>
        <w:t>ополнения</w:t>
      </w:r>
      <w:r w:rsidR="000060D3" w:rsidRPr="00575171">
        <w:rPr>
          <w:rFonts w:ascii="Times New Roman" w:hAnsi="Times New Roman" w:cs="Times New Roman"/>
          <w:sz w:val="24"/>
        </w:rPr>
        <w:t xml:space="preserve"> и</w:t>
      </w:r>
      <w:r w:rsidR="00BC05F1" w:rsidRPr="00575171">
        <w:rPr>
          <w:rFonts w:ascii="Times New Roman" w:hAnsi="Times New Roman" w:cs="Times New Roman"/>
          <w:sz w:val="24"/>
        </w:rPr>
        <w:t xml:space="preserve"> изменения</w:t>
      </w:r>
      <w:r w:rsidR="0093073A" w:rsidRPr="00575171">
        <w:rPr>
          <w:rFonts w:ascii="Times New Roman" w:hAnsi="Times New Roman" w:cs="Times New Roman"/>
          <w:sz w:val="24"/>
        </w:rPr>
        <w:t xml:space="preserve"> </w:t>
      </w:r>
      <w:r w:rsidR="001E1B80" w:rsidRPr="00575171">
        <w:rPr>
          <w:rFonts w:ascii="Times New Roman" w:hAnsi="Times New Roman" w:cs="Times New Roman"/>
          <w:sz w:val="24"/>
        </w:rPr>
        <w:t>о</w:t>
      </w:r>
      <w:r w:rsidR="00BC05F1" w:rsidRPr="00575171">
        <w:rPr>
          <w:rFonts w:ascii="Times New Roman" w:hAnsi="Times New Roman" w:cs="Times New Roman"/>
          <w:sz w:val="24"/>
        </w:rPr>
        <w:t>формля</w:t>
      </w:r>
      <w:r w:rsidR="001E1B80" w:rsidRPr="00575171">
        <w:rPr>
          <w:rFonts w:ascii="Times New Roman" w:hAnsi="Times New Roman" w:cs="Times New Roman"/>
          <w:sz w:val="24"/>
        </w:rPr>
        <w:t>ются приложени</w:t>
      </w:r>
      <w:r w:rsidR="00BC05F1" w:rsidRPr="00575171">
        <w:rPr>
          <w:rFonts w:ascii="Times New Roman" w:hAnsi="Times New Roman" w:cs="Times New Roman"/>
          <w:sz w:val="24"/>
        </w:rPr>
        <w:t>ем</w:t>
      </w:r>
      <w:r w:rsidR="001E1B80" w:rsidRPr="00575171">
        <w:rPr>
          <w:rFonts w:ascii="Times New Roman" w:hAnsi="Times New Roman" w:cs="Times New Roman"/>
          <w:sz w:val="24"/>
        </w:rPr>
        <w:t xml:space="preserve"> к </w:t>
      </w:r>
      <w:r w:rsidR="00BC05F1" w:rsidRPr="00575171">
        <w:rPr>
          <w:rFonts w:ascii="Times New Roman" w:hAnsi="Times New Roman" w:cs="Times New Roman"/>
          <w:sz w:val="24"/>
        </w:rPr>
        <w:t>договору</w:t>
      </w:r>
      <w:r w:rsidR="001E1B80" w:rsidRPr="00575171">
        <w:rPr>
          <w:rFonts w:ascii="Times New Roman" w:hAnsi="Times New Roman" w:cs="Times New Roman"/>
          <w:sz w:val="24"/>
        </w:rPr>
        <w:t>.</w:t>
      </w:r>
    </w:p>
    <w:p w:rsidR="000E1A8C" w:rsidRPr="0093073A" w:rsidRDefault="000E1A8C" w:rsidP="00C966F8">
      <w:pPr>
        <w:pStyle w:val="a6"/>
        <w:spacing w:line="360" w:lineRule="auto"/>
        <w:rPr>
          <w:sz w:val="24"/>
        </w:rPr>
      </w:pPr>
      <w:r w:rsidRPr="0093073A">
        <w:rPr>
          <w:sz w:val="24"/>
        </w:rPr>
        <w:t>8.</w:t>
      </w:r>
      <w:r w:rsidR="00575171">
        <w:rPr>
          <w:sz w:val="24"/>
        </w:rPr>
        <w:t>5</w:t>
      </w:r>
      <w:r w:rsidRPr="0093073A">
        <w:rPr>
          <w:sz w:val="24"/>
        </w:rPr>
        <w:t>.</w:t>
      </w:r>
      <w:r w:rsidR="0093073A" w:rsidRPr="0093073A">
        <w:rPr>
          <w:sz w:val="24"/>
        </w:rPr>
        <w:t xml:space="preserve"> </w:t>
      </w:r>
      <w:r w:rsidRPr="0093073A">
        <w:rPr>
          <w:sz w:val="24"/>
        </w:rPr>
        <w:t xml:space="preserve">Зачисление ребенка в </w:t>
      </w:r>
      <w:r w:rsidR="009267CB">
        <w:rPr>
          <w:sz w:val="24"/>
        </w:rPr>
        <w:t>Организацию</w:t>
      </w:r>
      <w:r w:rsidRPr="0093073A">
        <w:rPr>
          <w:sz w:val="24"/>
        </w:rPr>
        <w:t xml:space="preserve"> без оформления настоящего договора не производится.</w:t>
      </w:r>
    </w:p>
    <w:p w:rsidR="001E1B80" w:rsidRDefault="001E1B80" w:rsidP="00C966F8">
      <w:pPr>
        <w:pStyle w:val="a6"/>
        <w:spacing w:line="360" w:lineRule="auto"/>
        <w:ind w:firstLine="709"/>
        <w:jc w:val="center"/>
        <w:rPr>
          <w:b/>
          <w:bCs/>
          <w:sz w:val="24"/>
        </w:rPr>
      </w:pPr>
      <w:r w:rsidRPr="0093073A">
        <w:rPr>
          <w:b/>
          <w:bCs/>
          <w:sz w:val="24"/>
        </w:rPr>
        <w:t>9. Адреса и реквизиты сторон</w:t>
      </w:r>
    </w:p>
    <w:tbl>
      <w:tblPr>
        <w:tblW w:w="0" w:type="auto"/>
        <w:tblInd w:w="108" w:type="dxa"/>
        <w:tblLook w:val="00BF"/>
      </w:tblPr>
      <w:tblGrid>
        <w:gridCol w:w="5387"/>
        <w:gridCol w:w="4536"/>
      </w:tblGrid>
      <w:tr w:rsidR="00334092" w:rsidRPr="0093073A" w:rsidTr="00963582">
        <w:tc>
          <w:tcPr>
            <w:tcW w:w="5387" w:type="dxa"/>
          </w:tcPr>
          <w:p w:rsidR="00334092" w:rsidRPr="00400A83" w:rsidRDefault="00334092" w:rsidP="00400A83">
            <w:pPr>
              <w:pStyle w:val="a6"/>
              <w:spacing w:line="360" w:lineRule="auto"/>
              <w:jc w:val="left"/>
              <w:rPr>
                <w:bCs/>
                <w:sz w:val="24"/>
                <w:u w:val="single"/>
              </w:rPr>
            </w:pPr>
            <w:r w:rsidRPr="0093073A">
              <w:rPr>
                <w:b/>
                <w:bCs/>
                <w:sz w:val="24"/>
              </w:rPr>
              <w:t>Учреждение:</w:t>
            </w:r>
            <w:r w:rsidR="0093073A" w:rsidRPr="0093073A">
              <w:rPr>
                <w:b/>
                <w:bCs/>
                <w:sz w:val="24"/>
              </w:rPr>
              <w:t xml:space="preserve"> </w:t>
            </w:r>
            <w:r w:rsidR="00575171">
              <w:rPr>
                <w:b/>
                <w:bCs/>
                <w:sz w:val="24"/>
              </w:rPr>
              <w:t xml:space="preserve">  </w:t>
            </w:r>
            <w:r w:rsidR="009267CB" w:rsidRPr="00400A83">
              <w:rPr>
                <w:bCs/>
                <w:sz w:val="24"/>
                <w:u w:val="single"/>
              </w:rPr>
              <w:t>М</w:t>
            </w:r>
            <w:r w:rsidR="008B544C">
              <w:rPr>
                <w:bCs/>
                <w:sz w:val="24"/>
                <w:u w:val="single"/>
              </w:rPr>
              <w:t>Б</w:t>
            </w:r>
            <w:r w:rsidR="00575171" w:rsidRPr="00400A83">
              <w:rPr>
                <w:bCs/>
                <w:sz w:val="24"/>
                <w:u w:val="single"/>
              </w:rPr>
              <w:t>Д</w:t>
            </w:r>
            <w:r w:rsidR="00963582" w:rsidRPr="00400A83">
              <w:rPr>
                <w:bCs/>
                <w:sz w:val="24"/>
                <w:u w:val="single"/>
              </w:rPr>
              <w:t>О</w:t>
            </w:r>
            <w:r w:rsidR="009267CB" w:rsidRPr="00400A83">
              <w:rPr>
                <w:bCs/>
                <w:sz w:val="24"/>
                <w:u w:val="single"/>
              </w:rPr>
              <w:t>У</w:t>
            </w:r>
            <w:r w:rsidR="00963582" w:rsidRPr="00400A83">
              <w:rPr>
                <w:bCs/>
                <w:sz w:val="24"/>
                <w:u w:val="single"/>
              </w:rPr>
              <w:t xml:space="preserve"> д/с </w:t>
            </w:r>
            <w:r w:rsidR="00575171" w:rsidRPr="00400A83">
              <w:rPr>
                <w:bCs/>
                <w:sz w:val="24"/>
                <w:u w:val="single"/>
              </w:rPr>
              <w:t xml:space="preserve"> «Р</w:t>
            </w:r>
            <w:r w:rsidR="008B544C">
              <w:rPr>
                <w:bCs/>
                <w:sz w:val="24"/>
                <w:u w:val="single"/>
              </w:rPr>
              <w:t>адуга</w:t>
            </w:r>
            <w:r w:rsidR="00575171" w:rsidRPr="00400A83">
              <w:rPr>
                <w:bCs/>
                <w:sz w:val="24"/>
                <w:u w:val="single"/>
              </w:rPr>
              <w:t>»</w:t>
            </w:r>
          </w:p>
          <w:p w:rsidR="00963582" w:rsidRPr="00400A83" w:rsidRDefault="008B544C" w:rsidP="00400A83">
            <w:pPr>
              <w:pStyle w:val="a6"/>
              <w:spacing w:line="360" w:lineRule="auto"/>
              <w:jc w:val="left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  <w:u w:val="single"/>
              </w:rPr>
              <w:t>С.Б.самовец</w:t>
            </w:r>
          </w:p>
          <w:p w:rsidR="00334092" w:rsidRPr="00400A83" w:rsidRDefault="00334092" w:rsidP="00400A83">
            <w:pPr>
              <w:pStyle w:val="a6"/>
              <w:spacing w:line="360" w:lineRule="auto"/>
              <w:jc w:val="left"/>
              <w:rPr>
                <w:bCs/>
                <w:sz w:val="20"/>
                <w:szCs w:val="20"/>
                <w:u w:val="single"/>
              </w:rPr>
            </w:pPr>
            <w:r w:rsidRPr="0093073A">
              <w:rPr>
                <w:b/>
                <w:bCs/>
                <w:sz w:val="24"/>
              </w:rPr>
              <w:t>Адрес</w:t>
            </w:r>
            <w:r w:rsidRPr="00400A83">
              <w:rPr>
                <w:b/>
                <w:bCs/>
                <w:sz w:val="24"/>
                <w:u w:val="single"/>
              </w:rPr>
              <w:t>:</w:t>
            </w:r>
            <w:r w:rsidR="008B544C">
              <w:rPr>
                <w:b/>
                <w:bCs/>
                <w:sz w:val="24"/>
                <w:u w:val="single"/>
              </w:rPr>
              <w:t xml:space="preserve"> </w:t>
            </w:r>
            <w:r w:rsidR="00575171" w:rsidRPr="00400A83">
              <w:rPr>
                <w:b/>
                <w:bCs/>
                <w:sz w:val="24"/>
                <w:u w:val="single"/>
              </w:rPr>
              <w:t xml:space="preserve"> </w:t>
            </w:r>
            <w:r w:rsidR="008B544C" w:rsidRPr="008B544C">
              <w:rPr>
                <w:bCs/>
                <w:sz w:val="24"/>
                <w:u w:val="single"/>
              </w:rPr>
              <w:t>с.Б.Самовец ул. Октябрьская д.19а</w:t>
            </w:r>
            <w:r w:rsidRPr="00400A83">
              <w:rPr>
                <w:bCs/>
                <w:sz w:val="24"/>
                <w:u w:val="single"/>
              </w:rPr>
              <w:t xml:space="preserve"> </w:t>
            </w:r>
          </w:p>
          <w:p w:rsidR="00334092" w:rsidRPr="00400A83" w:rsidRDefault="00334092" w:rsidP="00400A83">
            <w:pPr>
              <w:pStyle w:val="a6"/>
              <w:spacing w:line="360" w:lineRule="auto"/>
              <w:jc w:val="left"/>
              <w:rPr>
                <w:b/>
                <w:bCs/>
                <w:sz w:val="24"/>
                <w:u w:val="single"/>
              </w:rPr>
            </w:pPr>
            <w:r w:rsidRPr="0093073A">
              <w:rPr>
                <w:b/>
                <w:bCs/>
                <w:sz w:val="24"/>
              </w:rPr>
              <w:t>Телефон</w:t>
            </w:r>
            <w:r w:rsidRPr="00400A83">
              <w:rPr>
                <w:b/>
                <w:bCs/>
                <w:sz w:val="24"/>
                <w:u w:val="single"/>
              </w:rPr>
              <w:t xml:space="preserve">: </w:t>
            </w:r>
            <w:r w:rsidR="00575171" w:rsidRPr="00400A83">
              <w:rPr>
                <w:b/>
                <w:bCs/>
                <w:sz w:val="24"/>
                <w:u w:val="single"/>
              </w:rPr>
              <w:t xml:space="preserve">        </w:t>
            </w:r>
            <w:r w:rsidR="008B544C">
              <w:rPr>
                <w:bCs/>
                <w:sz w:val="24"/>
                <w:u w:val="single"/>
              </w:rPr>
              <w:t>3-30-94</w:t>
            </w:r>
          </w:p>
          <w:p w:rsidR="00334092" w:rsidRPr="0093073A" w:rsidRDefault="00334092" w:rsidP="00400A83">
            <w:pPr>
              <w:pStyle w:val="a6"/>
              <w:spacing w:line="360" w:lineRule="auto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 xml:space="preserve">Фамилия, имя, отчество руководителя </w:t>
            </w:r>
            <w:r w:rsidR="009267CB">
              <w:rPr>
                <w:b/>
                <w:bCs/>
                <w:sz w:val="24"/>
              </w:rPr>
              <w:t>Организации</w:t>
            </w:r>
            <w:r w:rsidRPr="0093073A">
              <w:rPr>
                <w:b/>
                <w:bCs/>
                <w:sz w:val="24"/>
              </w:rPr>
              <w:t xml:space="preserve">: </w:t>
            </w:r>
          </w:p>
          <w:p w:rsidR="00FB6E28" w:rsidRPr="008B544C" w:rsidRDefault="00575171" w:rsidP="003A6A05">
            <w:pPr>
              <w:pStyle w:val="a6"/>
              <w:spacing w:line="360" w:lineRule="auto"/>
              <w:jc w:val="left"/>
              <w:rPr>
                <w:bCs/>
                <w:sz w:val="24"/>
                <w:u w:val="single"/>
              </w:rPr>
            </w:pPr>
            <w:r>
              <w:rPr>
                <w:bCs/>
                <w:sz w:val="24"/>
              </w:rPr>
              <w:t xml:space="preserve"> </w:t>
            </w:r>
            <w:r w:rsidR="008B544C" w:rsidRPr="008B544C">
              <w:rPr>
                <w:bCs/>
                <w:sz w:val="24"/>
                <w:u w:val="single"/>
              </w:rPr>
              <w:t>Суринова Елена Константиновна</w:t>
            </w:r>
          </w:p>
          <w:p w:rsidR="00575171" w:rsidRDefault="00575171" w:rsidP="00400A83">
            <w:pPr>
              <w:pStyle w:val="a6"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334092" w:rsidRPr="0093073A" w:rsidRDefault="00334092" w:rsidP="00400A83">
            <w:pPr>
              <w:pStyle w:val="a6"/>
              <w:spacing w:line="360" w:lineRule="auto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>Подпись _______________</w:t>
            </w:r>
            <w:r w:rsidR="00963582">
              <w:rPr>
                <w:b/>
                <w:bCs/>
                <w:sz w:val="24"/>
              </w:rPr>
              <w:t>__________</w:t>
            </w:r>
            <w:r w:rsidR="006347B4">
              <w:rPr>
                <w:b/>
                <w:bCs/>
                <w:sz w:val="24"/>
              </w:rPr>
              <w:t>___</w:t>
            </w:r>
            <w:r w:rsidR="00963582">
              <w:rPr>
                <w:b/>
                <w:bCs/>
                <w:sz w:val="24"/>
              </w:rPr>
              <w:t>__</w:t>
            </w:r>
          </w:p>
          <w:p w:rsidR="00CB03F8" w:rsidRPr="0093073A" w:rsidRDefault="00CB03F8" w:rsidP="00FB6E28">
            <w:pPr>
              <w:pStyle w:val="a6"/>
              <w:jc w:val="left"/>
              <w:rPr>
                <w:b/>
                <w:bCs/>
                <w:sz w:val="24"/>
              </w:rPr>
            </w:pPr>
          </w:p>
          <w:p w:rsidR="00CB03F8" w:rsidRPr="0093073A" w:rsidRDefault="00BC05F1" w:rsidP="00FB6E28">
            <w:pPr>
              <w:pStyle w:val="a6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 xml:space="preserve">Дата </w:t>
            </w:r>
            <w:r w:rsidR="00400A83">
              <w:rPr>
                <w:b/>
                <w:bCs/>
                <w:sz w:val="24"/>
              </w:rPr>
              <w:t>«_____»</w:t>
            </w:r>
            <w:r w:rsidRPr="0093073A">
              <w:rPr>
                <w:bCs/>
                <w:sz w:val="24"/>
              </w:rPr>
              <w:t>___________</w:t>
            </w:r>
            <w:r w:rsidR="00400A83">
              <w:rPr>
                <w:bCs/>
                <w:sz w:val="24"/>
              </w:rPr>
              <w:t>____________</w:t>
            </w:r>
            <w:r w:rsidRPr="0093073A">
              <w:rPr>
                <w:bCs/>
                <w:sz w:val="24"/>
              </w:rPr>
              <w:t>20 ___ г.</w:t>
            </w:r>
          </w:p>
          <w:p w:rsidR="00CB03F8" w:rsidRPr="0093073A" w:rsidRDefault="00CB03F8" w:rsidP="00FB6E28">
            <w:pPr>
              <w:pStyle w:val="a6"/>
              <w:jc w:val="left"/>
              <w:rPr>
                <w:b/>
                <w:bCs/>
                <w:sz w:val="24"/>
              </w:rPr>
            </w:pPr>
          </w:p>
          <w:p w:rsidR="00334092" w:rsidRPr="0093073A" w:rsidRDefault="00334092" w:rsidP="00FB6E28">
            <w:pPr>
              <w:pStyle w:val="a6"/>
              <w:jc w:val="left"/>
              <w:rPr>
                <w:b/>
                <w:bCs/>
                <w:i/>
                <w:sz w:val="24"/>
              </w:rPr>
            </w:pPr>
            <w:r w:rsidRPr="0093073A">
              <w:rPr>
                <w:b/>
                <w:bCs/>
                <w:sz w:val="24"/>
              </w:rPr>
              <w:t xml:space="preserve">Печать </w:t>
            </w:r>
          </w:p>
        </w:tc>
        <w:tc>
          <w:tcPr>
            <w:tcW w:w="4536" w:type="dxa"/>
          </w:tcPr>
          <w:p w:rsidR="00334092" w:rsidRPr="0093073A" w:rsidRDefault="00525380" w:rsidP="00400A83">
            <w:pPr>
              <w:pStyle w:val="a6"/>
              <w:spacing w:line="360" w:lineRule="auto"/>
              <w:ind w:firstLine="1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 w:rsidR="00334092" w:rsidRPr="0093073A">
              <w:rPr>
                <w:b/>
                <w:bCs/>
                <w:sz w:val="24"/>
              </w:rPr>
              <w:t>Родитель: _______________</w:t>
            </w:r>
            <w:r w:rsidR="00963582">
              <w:rPr>
                <w:b/>
                <w:bCs/>
                <w:sz w:val="24"/>
              </w:rPr>
              <w:t>____</w:t>
            </w:r>
            <w:r w:rsidR="00334092" w:rsidRPr="0093073A">
              <w:rPr>
                <w:b/>
                <w:bCs/>
                <w:sz w:val="24"/>
              </w:rPr>
              <w:t>______</w:t>
            </w:r>
            <w:r w:rsidR="00963582">
              <w:rPr>
                <w:b/>
                <w:bCs/>
                <w:sz w:val="24"/>
              </w:rPr>
              <w:br/>
              <w:t>___</w:t>
            </w:r>
            <w:r w:rsidR="00334092" w:rsidRPr="0093073A">
              <w:rPr>
                <w:b/>
                <w:bCs/>
                <w:sz w:val="24"/>
              </w:rPr>
              <w:t>________________________________</w:t>
            </w:r>
          </w:p>
          <w:p w:rsidR="00334092" w:rsidRPr="00C966F8" w:rsidRDefault="00334092" w:rsidP="00400A83">
            <w:pPr>
              <w:pStyle w:val="a6"/>
              <w:spacing w:line="360" w:lineRule="auto"/>
              <w:ind w:firstLine="10"/>
              <w:jc w:val="center"/>
              <w:rPr>
                <w:bCs/>
                <w:sz w:val="20"/>
                <w:szCs w:val="20"/>
              </w:rPr>
            </w:pPr>
            <w:r w:rsidRPr="00C966F8">
              <w:rPr>
                <w:bCs/>
                <w:sz w:val="20"/>
                <w:szCs w:val="20"/>
              </w:rPr>
              <w:t>(</w:t>
            </w:r>
            <w:r w:rsidR="00C966F8">
              <w:rPr>
                <w:bCs/>
                <w:sz w:val="20"/>
                <w:szCs w:val="20"/>
              </w:rPr>
              <w:t>Ф.И.О.</w:t>
            </w:r>
            <w:r w:rsidRPr="00C966F8">
              <w:rPr>
                <w:bCs/>
                <w:sz w:val="20"/>
                <w:szCs w:val="20"/>
              </w:rPr>
              <w:t xml:space="preserve"> родителя)</w:t>
            </w:r>
          </w:p>
          <w:p w:rsidR="00334092" w:rsidRPr="0093073A" w:rsidRDefault="00334092" w:rsidP="00400A83">
            <w:pPr>
              <w:pStyle w:val="a6"/>
              <w:spacing w:line="360" w:lineRule="auto"/>
              <w:ind w:firstLine="10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>Паспортные данные:</w:t>
            </w:r>
          </w:p>
          <w:p w:rsidR="00334092" w:rsidRPr="0093073A" w:rsidRDefault="00334092" w:rsidP="00400A83">
            <w:pPr>
              <w:pStyle w:val="a6"/>
              <w:spacing w:line="360" w:lineRule="auto"/>
              <w:ind w:firstLine="10"/>
              <w:jc w:val="left"/>
              <w:rPr>
                <w:bCs/>
                <w:i/>
                <w:sz w:val="24"/>
              </w:rPr>
            </w:pPr>
            <w:r w:rsidRPr="0093073A">
              <w:rPr>
                <w:bCs/>
                <w:i/>
                <w:sz w:val="24"/>
              </w:rPr>
              <w:t>серия</w:t>
            </w:r>
            <w:r w:rsidRPr="0093073A">
              <w:rPr>
                <w:b/>
                <w:bCs/>
                <w:sz w:val="24"/>
              </w:rPr>
              <w:t xml:space="preserve"> ____________ </w:t>
            </w:r>
            <w:r w:rsidRPr="0093073A">
              <w:rPr>
                <w:bCs/>
                <w:i/>
                <w:sz w:val="24"/>
              </w:rPr>
              <w:t>№__________</w:t>
            </w:r>
            <w:r w:rsidR="00963582">
              <w:rPr>
                <w:bCs/>
                <w:i/>
                <w:sz w:val="24"/>
              </w:rPr>
              <w:t>____</w:t>
            </w:r>
            <w:r w:rsidRPr="0093073A">
              <w:rPr>
                <w:bCs/>
                <w:i/>
                <w:sz w:val="24"/>
              </w:rPr>
              <w:t xml:space="preserve">__ </w:t>
            </w:r>
          </w:p>
          <w:p w:rsidR="00334092" w:rsidRPr="0093073A" w:rsidRDefault="00334092" w:rsidP="00400A83">
            <w:pPr>
              <w:pStyle w:val="a6"/>
              <w:spacing w:line="360" w:lineRule="auto"/>
              <w:jc w:val="left"/>
              <w:rPr>
                <w:bCs/>
                <w:i/>
                <w:sz w:val="24"/>
              </w:rPr>
            </w:pPr>
            <w:r w:rsidRPr="0093073A">
              <w:rPr>
                <w:bCs/>
                <w:i/>
                <w:sz w:val="24"/>
              </w:rPr>
              <w:t>выдан ____________________</w:t>
            </w:r>
            <w:r w:rsidR="00963582">
              <w:rPr>
                <w:bCs/>
                <w:i/>
                <w:sz w:val="24"/>
              </w:rPr>
              <w:t>____</w:t>
            </w:r>
            <w:r w:rsidRPr="0093073A">
              <w:rPr>
                <w:bCs/>
                <w:i/>
                <w:sz w:val="24"/>
              </w:rPr>
              <w:t xml:space="preserve">______ </w:t>
            </w:r>
          </w:p>
          <w:p w:rsidR="00334092" w:rsidRPr="0093073A" w:rsidRDefault="00334092" w:rsidP="00400A83">
            <w:pPr>
              <w:pStyle w:val="a6"/>
              <w:spacing w:line="360" w:lineRule="auto"/>
              <w:jc w:val="left"/>
              <w:rPr>
                <w:bCs/>
                <w:i/>
                <w:sz w:val="24"/>
              </w:rPr>
            </w:pPr>
            <w:r w:rsidRPr="0093073A">
              <w:rPr>
                <w:bCs/>
                <w:i/>
                <w:sz w:val="24"/>
              </w:rPr>
              <w:t>____________________________</w:t>
            </w:r>
            <w:r w:rsidR="00963582">
              <w:rPr>
                <w:bCs/>
                <w:i/>
                <w:sz w:val="24"/>
              </w:rPr>
              <w:t>_____</w:t>
            </w:r>
            <w:r w:rsidRPr="0093073A">
              <w:rPr>
                <w:bCs/>
                <w:i/>
                <w:sz w:val="24"/>
              </w:rPr>
              <w:t xml:space="preserve">___ </w:t>
            </w:r>
          </w:p>
          <w:p w:rsidR="00334092" w:rsidRPr="0093073A" w:rsidRDefault="00334092" w:rsidP="00400A83">
            <w:pPr>
              <w:pStyle w:val="a6"/>
              <w:spacing w:line="360" w:lineRule="auto"/>
              <w:jc w:val="left"/>
              <w:rPr>
                <w:bCs/>
                <w:i/>
                <w:sz w:val="24"/>
              </w:rPr>
            </w:pPr>
            <w:r w:rsidRPr="0093073A">
              <w:rPr>
                <w:bCs/>
                <w:i/>
                <w:sz w:val="24"/>
              </w:rPr>
              <w:t>дата _______________________</w:t>
            </w:r>
            <w:r w:rsidR="00963582">
              <w:rPr>
                <w:bCs/>
                <w:i/>
                <w:sz w:val="24"/>
              </w:rPr>
              <w:t>_____</w:t>
            </w:r>
            <w:r w:rsidRPr="0093073A">
              <w:rPr>
                <w:bCs/>
                <w:i/>
                <w:sz w:val="24"/>
              </w:rPr>
              <w:t>___</w:t>
            </w:r>
          </w:p>
          <w:p w:rsidR="00334092" w:rsidRPr="0093073A" w:rsidRDefault="00CB03F8" w:rsidP="00400A83">
            <w:pPr>
              <w:pStyle w:val="a6"/>
              <w:spacing w:line="360" w:lineRule="auto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>Адрес: ____________________</w:t>
            </w:r>
            <w:r w:rsidR="00963582">
              <w:rPr>
                <w:b/>
                <w:bCs/>
                <w:sz w:val="24"/>
              </w:rPr>
              <w:t>_____</w:t>
            </w:r>
            <w:r w:rsidRPr="0093073A">
              <w:rPr>
                <w:b/>
                <w:bCs/>
                <w:sz w:val="24"/>
              </w:rPr>
              <w:t>____</w:t>
            </w:r>
            <w:r w:rsidR="00963582">
              <w:rPr>
                <w:b/>
                <w:bCs/>
                <w:sz w:val="24"/>
              </w:rPr>
              <w:br/>
            </w:r>
            <w:r w:rsidRPr="0093073A">
              <w:rPr>
                <w:b/>
                <w:bCs/>
                <w:sz w:val="24"/>
              </w:rPr>
              <w:t>______________</w:t>
            </w:r>
            <w:r w:rsidR="00963582">
              <w:rPr>
                <w:b/>
                <w:bCs/>
                <w:sz w:val="24"/>
              </w:rPr>
              <w:t>_____</w:t>
            </w:r>
            <w:r w:rsidRPr="0093073A">
              <w:rPr>
                <w:b/>
                <w:bCs/>
                <w:sz w:val="24"/>
              </w:rPr>
              <w:t>_________________</w:t>
            </w:r>
          </w:p>
          <w:p w:rsidR="00CB03F8" w:rsidRPr="00C9566A" w:rsidRDefault="00CB03F8" w:rsidP="00400A83">
            <w:pPr>
              <w:pStyle w:val="a6"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9566A">
              <w:rPr>
                <w:bCs/>
                <w:sz w:val="16"/>
                <w:szCs w:val="16"/>
              </w:rPr>
              <w:t>(</w:t>
            </w:r>
            <w:r w:rsidR="00400A83" w:rsidRPr="00C9566A">
              <w:rPr>
                <w:bCs/>
                <w:sz w:val="16"/>
                <w:szCs w:val="16"/>
              </w:rPr>
              <w:t>с</w:t>
            </w:r>
            <w:r w:rsidRPr="00C9566A">
              <w:rPr>
                <w:bCs/>
                <w:sz w:val="16"/>
                <w:szCs w:val="16"/>
              </w:rPr>
              <w:t xml:space="preserve"> указанием почтового индекса)</w:t>
            </w:r>
          </w:p>
          <w:p w:rsidR="00CB03F8" w:rsidRPr="0093073A" w:rsidRDefault="00CB03F8" w:rsidP="00FB6E28">
            <w:pPr>
              <w:pStyle w:val="a6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>Телефон: ______</w:t>
            </w:r>
            <w:r w:rsidR="00963582">
              <w:rPr>
                <w:b/>
                <w:bCs/>
                <w:sz w:val="24"/>
              </w:rPr>
              <w:t>____</w:t>
            </w:r>
            <w:r w:rsidRPr="0093073A">
              <w:rPr>
                <w:b/>
                <w:bCs/>
                <w:sz w:val="24"/>
              </w:rPr>
              <w:t>_________________</w:t>
            </w:r>
          </w:p>
          <w:p w:rsidR="00BC05F1" w:rsidRPr="0093073A" w:rsidRDefault="00BC05F1" w:rsidP="00FB6E28">
            <w:pPr>
              <w:pStyle w:val="a6"/>
              <w:jc w:val="left"/>
              <w:rPr>
                <w:b/>
                <w:bCs/>
                <w:sz w:val="24"/>
              </w:rPr>
            </w:pPr>
          </w:p>
          <w:p w:rsidR="00CB03F8" w:rsidRPr="0093073A" w:rsidRDefault="00CB03F8" w:rsidP="00FB6E28">
            <w:pPr>
              <w:pStyle w:val="a6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>Подпись: _______</w:t>
            </w:r>
            <w:r w:rsidR="00963582">
              <w:rPr>
                <w:b/>
                <w:bCs/>
                <w:sz w:val="24"/>
              </w:rPr>
              <w:t>____</w:t>
            </w:r>
            <w:r w:rsidRPr="0093073A">
              <w:rPr>
                <w:b/>
                <w:bCs/>
                <w:sz w:val="24"/>
              </w:rPr>
              <w:t>________________</w:t>
            </w:r>
          </w:p>
          <w:p w:rsidR="00BC05F1" w:rsidRPr="0093073A" w:rsidRDefault="00BC05F1" w:rsidP="00FB6E28">
            <w:pPr>
              <w:pStyle w:val="a6"/>
              <w:jc w:val="left"/>
              <w:rPr>
                <w:b/>
                <w:bCs/>
                <w:sz w:val="24"/>
              </w:rPr>
            </w:pPr>
          </w:p>
          <w:p w:rsidR="00BC05F1" w:rsidRPr="0093073A" w:rsidRDefault="00BC05F1" w:rsidP="00FB6E28">
            <w:pPr>
              <w:pStyle w:val="a6"/>
              <w:jc w:val="left"/>
              <w:rPr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 xml:space="preserve">Дата </w:t>
            </w:r>
            <w:r w:rsidRPr="0093073A">
              <w:rPr>
                <w:bCs/>
                <w:sz w:val="24"/>
              </w:rPr>
              <w:t>___________20 ___ г.</w:t>
            </w:r>
          </w:p>
          <w:p w:rsidR="00BC05F1" w:rsidRPr="0093073A" w:rsidRDefault="00BC05F1" w:rsidP="00FB6E28">
            <w:pPr>
              <w:pStyle w:val="a6"/>
              <w:jc w:val="left"/>
              <w:rPr>
                <w:b/>
                <w:bCs/>
                <w:sz w:val="24"/>
              </w:rPr>
            </w:pPr>
          </w:p>
          <w:p w:rsidR="00BC05F1" w:rsidRPr="0093073A" w:rsidRDefault="00607391" w:rsidP="00FB6E28">
            <w:pPr>
              <w:pStyle w:val="a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Второй экземпляр договора получен лично</w:t>
            </w:r>
          </w:p>
          <w:p w:rsidR="00FB6E28" w:rsidRDefault="00FB6E28" w:rsidP="00FB6E28">
            <w:pPr>
              <w:pStyle w:val="a6"/>
              <w:jc w:val="left"/>
              <w:rPr>
                <w:b/>
                <w:bCs/>
                <w:sz w:val="24"/>
              </w:rPr>
            </w:pPr>
          </w:p>
          <w:p w:rsidR="00BC05F1" w:rsidRPr="0093073A" w:rsidRDefault="00BC05F1" w:rsidP="00FB6E28">
            <w:pPr>
              <w:pStyle w:val="a6"/>
              <w:jc w:val="left"/>
              <w:rPr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 xml:space="preserve">Дата: </w:t>
            </w:r>
            <w:r w:rsidR="006347B4">
              <w:rPr>
                <w:bCs/>
                <w:sz w:val="24"/>
              </w:rPr>
              <w:t>______</w:t>
            </w:r>
            <w:r w:rsidR="00963582">
              <w:rPr>
                <w:bCs/>
                <w:sz w:val="24"/>
              </w:rPr>
              <w:t>____</w:t>
            </w:r>
            <w:r w:rsidR="00607391">
              <w:rPr>
                <w:bCs/>
                <w:sz w:val="24"/>
              </w:rPr>
              <w:t>_____20 ___</w:t>
            </w:r>
            <w:r w:rsidRPr="0093073A">
              <w:rPr>
                <w:bCs/>
                <w:sz w:val="24"/>
              </w:rPr>
              <w:t>__ г.</w:t>
            </w:r>
          </w:p>
          <w:p w:rsidR="00FB6E28" w:rsidRDefault="00FB6E28" w:rsidP="00FB6E28">
            <w:pPr>
              <w:pStyle w:val="a6"/>
              <w:jc w:val="left"/>
              <w:rPr>
                <w:b/>
                <w:bCs/>
                <w:sz w:val="24"/>
              </w:rPr>
            </w:pPr>
          </w:p>
          <w:p w:rsidR="00BC05F1" w:rsidRPr="0093073A" w:rsidRDefault="00BC05F1" w:rsidP="00FB6E28">
            <w:pPr>
              <w:pStyle w:val="a6"/>
              <w:jc w:val="left"/>
              <w:rPr>
                <w:b/>
                <w:bCs/>
                <w:sz w:val="24"/>
              </w:rPr>
            </w:pPr>
            <w:r w:rsidRPr="0093073A">
              <w:rPr>
                <w:b/>
                <w:bCs/>
                <w:sz w:val="24"/>
              </w:rPr>
              <w:t>Подпись ________</w:t>
            </w:r>
            <w:r w:rsidR="00963582">
              <w:rPr>
                <w:b/>
                <w:bCs/>
                <w:sz w:val="24"/>
              </w:rPr>
              <w:t>____________</w:t>
            </w:r>
            <w:r w:rsidRPr="0093073A">
              <w:rPr>
                <w:b/>
                <w:bCs/>
                <w:sz w:val="24"/>
              </w:rPr>
              <w:t>_______</w:t>
            </w:r>
          </w:p>
        </w:tc>
      </w:tr>
    </w:tbl>
    <w:p w:rsidR="00334092" w:rsidRPr="0093073A" w:rsidRDefault="00334092" w:rsidP="00FB6E28">
      <w:pPr>
        <w:pStyle w:val="a6"/>
        <w:jc w:val="left"/>
        <w:rPr>
          <w:b/>
          <w:bCs/>
          <w:sz w:val="24"/>
        </w:rPr>
      </w:pPr>
    </w:p>
    <w:sectPr w:rsidR="00334092" w:rsidRPr="0093073A" w:rsidSect="00FB6E28">
      <w:headerReference w:type="even" r:id="rId9"/>
      <w:pgSz w:w="11906" w:h="16838"/>
      <w:pgMar w:top="99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CA" w:rsidRDefault="00D754CA">
      <w:r>
        <w:separator/>
      </w:r>
    </w:p>
  </w:endnote>
  <w:endnote w:type="continuationSeparator" w:id="1">
    <w:p w:rsidR="00D754CA" w:rsidRDefault="00D7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CA" w:rsidRDefault="00D754CA">
      <w:r>
        <w:separator/>
      </w:r>
    </w:p>
  </w:footnote>
  <w:footnote w:type="continuationSeparator" w:id="1">
    <w:p w:rsidR="00D754CA" w:rsidRDefault="00D7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AB" w:rsidRDefault="007C5764" w:rsidP="006B24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CAB" w:rsidRDefault="00986C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47C"/>
    <w:multiLevelType w:val="hybridMultilevel"/>
    <w:tmpl w:val="04BAA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C2E"/>
    <w:multiLevelType w:val="hybridMultilevel"/>
    <w:tmpl w:val="9B76A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50E0E"/>
    <w:multiLevelType w:val="multilevel"/>
    <w:tmpl w:val="B14A1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BC7DB5"/>
    <w:multiLevelType w:val="multilevel"/>
    <w:tmpl w:val="CFCE91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4">
    <w:nsid w:val="36701779"/>
    <w:multiLevelType w:val="hybridMultilevel"/>
    <w:tmpl w:val="73120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659BC"/>
    <w:multiLevelType w:val="hybridMultilevel"/>
    <w:tmpl w:val="266C7B4A"/>
    <w:lvl w:ilvl="0" w:tplc="401A8E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5A8F256">
      <w:numFmt w:val="none"/>
      <w:lvlText w:val=""/>
      <w:lvlJc w:val="left"/>
      <w:pPr>
        <w:tabs>
          <w:tab w:val="num" w:pos="360"/>
        </w:tabs>
      </w:pPr>
    </w:lvl>
    <w:lvl w:ilvl="2" w:tplc="70CE26CE">
      <w:numFmt w:val="none"/>
      <w:lvlText w:val=""/>
      <w:lvlJc w:val="left"/>
      <w:pPr>
        <w:tabs>
          <w:tab w:val="num" w:pos="360"/>
        </w:tabs>
      </w:pPr>
    </w:lvl>
    <w:lvl w:ilvl="3" w:tplc="123ABE52">
      <w:numFmt w:val="none"/>
      <w:lvlText w:val=""/>
      <w:lvlJc w:val="left"/>
      <w:pPr>
        <w:tabs>
          <w:tab w:val="num" w:pos="360"/>
        </w:tabs>
      </w:pPr>
    </w:lvl>
    <w:lvl w:ilvl="4" w:tplc="D6A4EEAA">
      <w:numFmt w:val="none"/>
      <w:lvlText w:val=""/>
      <w:lvlJc w:val="left"/>
      <w:pPr>
        <w:tabs>
          <w:tab w:val="num" w:pos="360"/>
        </w:tabs>
      </w:pPr>
    </w:lvl>
    <w:lvl w:ilvl="5" w:tplc="AEAEC956">
      <w:numFmt w:val="none"/>
      <w:lvlText w:val=""/>
      <w:lvlJc w:val="left"/>
      <w:pPr>
        <w:tabs>
          <w:tab w:val="num" w:pos="360"/>
        </w:tabs>
      </w:pPr>
    </w:lvl>
    <w:lvl w:ilvl="6" w:tplc="987694A6">
      <w:numFmt w:val="none"/>
      <w:lvlText w:val=""/>
      <w:lvlJc w:val="left"/>
      <w:pPr>
        <w:tabs>
          <w:tab w:val="num" w:pos="360"/>
        </w:tabs>
      </w:pPr>
    </w:lvl>
    <w:lvl w:ilvl="7" w:tplc="281AD104">
      <w:numFmt w:val="none"/>
      <w:lvlText w:val=""/>
      <w:lvlJc w:val="left"/>
      <w:pPr>
        <w:tabs>
          <w:tab w:val="num" w:pos="360"/>
        </w:tabs>
      </w:pPr>
    </w:lvl>
    <w:lvl w:ilvl="8" w:tplc="2B247A0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88053CF"/>
    <w:multiLevelType w:val="hybridMultilevel"/>
    <w:tmpl w:val="A582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0069F"/>
    <w:multiLevelType w:val="hybridMultilevel"/>
    <w:tmpl w:val="7C16F16C"/>
    <w:lvl w:ilvl="0" w:tplc="711C9E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212095"/>
    <w:multiLevelType w:val="hybridMultilevel"/>
    <w:tmpl w:val="21A29FE2"/>
    <w:lvl w:ilvl="0" w:tplc="47365C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46CA26A">
      <w:numFmt w:val="none"/>
      <w:lvlText w:val=""/>
      <w:lvlJc w:val="left"/>
      <w:pPr>
        <w:tabs>
          <w:tab w:val="num" w:pos="360"/>
        </w:tabs>
      </w:pPr>
    </w:lvl>
    <w:lvl w:ilvl="2" w:tplc="5BE251D6">
      <w:numFmt w:val="none"/>
      <w:lvlText w:val=""/>
      <w:lvlJc w:val="left"/>
      <w:pPr>
        <w:tabs>
          <w:tab w:val="num" w:pos="360"/>
        </w:tabs>
      </w:pPr>
    </w:lvl>
    <w:lvl w:ilvl="3" w:tplc="16CC182A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EF2E900">
      <w:numFmt w:val="none"/>
      <w:lvlText w:val=""/>
      <w:lvlJc w:val="left"/>
      <w:pPr>
        <w:tabs>
          <w:tab w:val="num" w:pos="360"/>
        </w:tabs>
      </w:pPr>
    </w:lvl>
    <w:lvl w:ilvl="5" w:tplc="37BCA2E2">
      <w:numFmt w:val="none"/>
      <w:lvlText w:val=""/>
      <w:lvlJc w:val="left"/>
      <w:pPr>
        <w:tabs>
          <w:tab w:val="num" w:pos="360"/>
        </w:tabs>
      </w:pPr>
    </w:lvl>
    <w:lvl w:ilvl="6" w:tplc="21E0FA06">
      <w:numFmt w:val="none"/>
      <w:lvlText w:val=""/>
      <w:lvlJc w:val="left"/>
      <w:pPr>
        <w:tabs>
          <w:tab w:val="num" w:pos="360"/>
        </w:tabs>
      </w:pPr>
    </w:lvl>
    <w:lvl w:ilvl="7" w:tplc="6534FC12">
      <w:numFmt w:val="none"/>
      <w:lvlText w:val=""/>
      <w:lvlJc w:val="left"/>
      <w:pPr>
        <w:tabs>
          <w:tab w:val="num" w:pos="360"/>
        </w:tabs>
      </w:pPr>
    </w:lvl>
    <w:lvl w:ilvl="8" w:tplc="E58016F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86E10DF"/>
    <w:multiLevelType w:val="hybridMultilevel"/>
    <w:tmpl w:val="969A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65148"/>
    <w:multiLevelType w:val="hybridMultilevel"/>
    <w:tmpl w:val="F3C2E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192064"/>
    <w:multiLevelType w:val="hybridMultilevel"/>
    <w:tmpl w:val="9886CE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4680577"/>
    <w:multiLevelType w:val="hybridMultilevel"/>
    <w:tmpl w:val="8A323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1E1B80"/>
    <w:rsid w:val="00000B2F"/>
    <w:rsid w:val="000060D3"/>
    <w:rsid w:val="00041EA8"/>
    <w:rsid w:val="00047E7E"/>
    <w:rsid w:val="00052824"/>
    <w:rsid w:val="00054CC5"/>
    <w:rsid w:val="00060A86"/>
    <w:rsid w:val="00066227"/>
    <w:rsid w:val="000763EF"/>
    <w:rsid w:val="00077249"/>
    <w:rsid w:val="000A6995"/>
    <w:rsid w:val="000B1767"/>
    <w:rsid w:val="000C3474"/>
    <w:rsid w:val="000C41CB"/>
    <w:rsid w:val="000C5CF4"/>
    <w:rsid w:val="000C6F89"/>
    <w:rsid w:val="000D0118"/>
    <w:rsid w:val="000E0BD9"/>
    <w:rsid w:val="000E1A8C"/>
    <w:rsid w:val="001014D4"/>
    <w:rsid w:val="00126DAF"/>
    <w:rsid w:val="00135498"/>
    <w:rsid w:val="001507AE"/>
    <w:rsid w:val="0016588E"/>
    <w:rsid w:val="0017522A"/>
    <w:rsid w:val="00192971"/>
    <w:rsid w:val="00195F7B"/>
    <w:rsid w:val="001A1D88"/>
    <w:rsid w:val="001C0031"/>
    <w:rsid w:val="001C7F24"/>
    <w:rsid w:val="001E1B80"/>
    <w:rsid w:val="001F494C"/>
    <w:rsid w:val="002014D7"/>
    <w:rsid w:val="00207CEA"/>
    <w:rsid w:val="00215924"/>
    <w:rsid w:val="00233CED"/>
    <w:rsid w:val="0023531C"/>
    <w:rsid w:val="00260B00"/>
    <w:rsid w:val="00262F46"/>
    <w:rsid w:val="00297024"/>
    <w:rsid w:val="002C00F7"/>
    <w:rsid w:val="002E1392"/>
    <w:rsid w:val="00304C97"/>
    <w:rsid w:val="00305007"/>
    <w:rsid w:val="003068FA"/>
    <w:rsid w:val="00316817"/>
    <w:rsid w:val="0031747A"/>
    <w:rsid w:val="003256EF"/>
    <w:rsid w:val="0033372C"/>
    <w:rsid w:val="00334092"/>
    <w:rsid w:val="00344300"/>
    <w:rsid w:val="00347AC3"/>
    <w:rsid w:val="00350052"/>
    <w:rsid w:val="00350418"/>
    <w:rsid w:val="00355F6D"/>
    <w:rsid w:val="003579EE"/>
    <w:rsid w:val="0036170C"/>
    <w:rsid w:val="00367BFD"/>
    <w:rsid w:val="003757A9"/>
    <w:rsid w:val="003920CA"/>
    <w:rsid w:val="0039435B"/>
    <w:rsid w:val="003A4CBB"/>
    <w:rsid w:val="003A6A05"/>
    <w:rsid w:val="003B11E9"/>
    <w:rsid w:val="003B5630"/>
    <w:rsid w:val="003C2DBB"/>
    <w:rsid w:val="003E3E93"/>
    <w:rsid w:val="00400A83"/>
    <w:rsid w:val="00402B1D"/>
    <w:rsid w:val="00430763"/>
    <w:rsid w:val="00431DC5"/>
    <w:rsid w:val="00440521"/>
    <w:rsid w:val="004437AB"/>
    <w:rsid w:val="00461DF4"/>
    <w:rsid w:val="004771D0"/>
    <w:rsid w:val="00480A4E"/>
    <w:rsid w:val="004877DD"/>
    <w:rsid w:val="00490557"/>
    <w:rsid w:val="0049195D"/>
    <w:rsid w:val="0049301E"/>
    <w:rsid w:val="004A4616"/>
    <w:rsid w:val="004A5587"/>
    <w:rsid w:val="004B403E"/>
    <w:rsid w:val="004B5319"/>
    <w:rsid w:val="004C406A"/>
    <w:rsid w:val="004C7E79"/>
    <w:rsid w:val="004F46E2"/>
    <w:rsid w:val="004F5CFC"/>
    <w:rsid w:val="00515991"/>
    <w:rsid w:val="00525380"/>
    <w:rsid w:val="00544A4E"/>
    <w:rsid w:val="00546E01"/>
    <w:rsid w:val="0055216B"/>
    <w:rsid w:val="00575171"/>
    <w:rsid w:val="005978DF"/>
    <w:rsid w:val="005B56B4"/>
    <w:rsid w:val="005C5579"/>
    <w:rsid w:val="005D04AF"/>
    <w:rsid w:val="005D2DDC"/>
    <w:rsid w:val="005F2725"/>
    <w:rsid w:val="00607391"/>
    <w:rsid w:val="00624414"/>
    <w:rsid w:val="0063329A"/>
    <w:rsid w:val="006347B4"/>
    <w:rsid w:val="00640E5C"/>
    <w:rsid w:val="00643D4E"/>
    <w:rsid w:val="006508AD"/>
    <w:rsid w:val="006725FE"/>
    <w:rsid w:val="00677392"/>
    <w:rsid w:val="00692A30"/>
    <w:rsid w:val="00693C56"/>
    <w:rsid w:val="006A0927"/>
    <w:rsid w:val="006A344B"/>
    <w:rsid w:val="006A7F4C"/>
    <w:rsid w:val="006B2437"/>
    <w:rsid w:val="006B269B"/>
    <w:rsid w:val="006B46AB"/>
    <w:rsid w:val="006C6030"/>
    <w:rsid w:val="006D6B4B"/>
    <w:rsid w:val="006E06B2"/>
    <w:rsid w:val="00706774"/>
    <w:rsid w:val="00724294"/>
    <w:rsid w:val="00724A2D"/>
    <w:rsid w:val="007307D4"/>
    <w:rsid w:val="00760E03"/>
    <w:rsid w:val="00765688"/>
    <w:rsid w:val="007A77CF"/>
    <w:rsid w:val="007B50F5"/>
    <w:rsid w:val="007C3AE5"/>
    <w:rsid w:val="007C5764"/>
    <w:rsid w:val="007D105A"/>
    <w:rsid w:val="007D753E"/>
    <w:rsid w:val="007E6625"/>
    <w:rsid w:val="007F0E18"/>
    <w:rsid w:val="007F6707"/>
    <w:rsid w:val="007F6FC2"/>
    <w:rsid w:val="00822056"/>
    <w:rsid w:val="008504E5"/>
    <w:rsid w:val="00857FE5"/>
    <w:rsid w:val="008616A0"/>
    <w:rsid w:val="00866AAE"/>
    <w:rsid w:val="008747C8"/>
    <w:rsid w:val="00885B70"/>
    <w:rsid w:val="008A02E9"/>
    <w:rsid w:val="008A1314"/>
    <w:rsid w:val="008A5561"/>
    <w:rsid w:val="008B544C"/>
    <w:rsid w:val="008B71F9"/>
    <w:rsid w:val="008C0158"/>
    <w:rsid w:val="008C1BDA"/>
    <w:rsid w:val="008C2FD8"/>
    <w:rsid w:val="008C5CB4"/>
    <w:rsid w:val="008D1C59"/>
    <w:rsid w:val="008D3B8E"/>
    <w:rsid w:val="008D40F6"/>
    <w:rsid w:val="009220D3"/>
    <w:rsid w:val="009221CE"/>
    <w:rsid w:val="009267CB"/>
    <w:rsid w:val="0093073A"/>
    <w:rsid w:val="00946AC9"/>
    <w:rsid w:val="00952921"/>
    <w:rsid w:val="00960E00"/>
    <w:rsid w:val="00963582"/>
    <w:rsid w:val="00963763"/>
    <w:rsid w:val="00964179"/>
    <w:rsid w:val="0096487F"/>
    <w:rsid w:val="009743AF"/>
    <w:rsid w:val="00982071"/>
    <w:rsid w:val="00984F04"/>
    <w:rsid w:val="00986CAB"/>
    <w:rsid w:val="00993832"/>
    <w:rsid w:val="00994AF1"/>
    <w:rsid w:val="009A517A"/>
    <w:rsid w:val="009B0022"/>
    <w:rsid w:val="009B41FB"/>
    <w:rsid w:val="00A159B3"/>
    <w:rsid w:val="00A1758C"/>
    <w:rsid w:val="00A17A06"/>
    <w:rsid w:val="00A32019"/>
    <w:rsid w:val="00A35DCD"/>
    <w:rsid w:val="00A36992"/>
    <w:rsid w:val="00A44F61"/>
    <w:rsid w:val="00A57744"/>
    <w:rsid w:val="00A61CC1"/>
    <w:rsid w:val="00A75E44"/>
    <w:rsid w:val="00A978E2"/>
    <w:rsid w:val="00AB3D34"/>
    <w:rsid w:val="00AD2F16"/>
    <w:rsid w:val="00AF07B7"/>
    <w:rsid w:val="00B03178"/>
    <w:rsid w:val="00B03502"/>
    <w:rsid w:val="00B16FAA"/>
    <w:rsid w:val="00B34DFC"/>
    <w:rsid w:val="00B65C59"/>
    <w:rsid w:val="00B70ED1"/>
    <w:rsid w:val="00B8340C"/>
    <w:rsid w:val="00B9751E"/>
    <w:rsid w:val="00BC05F1"/>
    <w:rsid w:val="00BC5F35"/>
    <w:rsid w:val="00BD1AF7"/>
    <w:rsid w:val="00BF7B4E"/>
    <w:rsid w:val="00C0359E"/>
    <w:rsid w:val="00C1181A"/>
    <w:rsid w:val="00C163C3"/>
    <w:rsid w:val="00C27ED7"/>
    <w:rsid w:val="00C326B6"/>
    <w:rsid w:val="00C35D4A"/>
    <w:rsid w:val="00C40CC3"/>
    <w:rsid w:val="00C424CF"/>
    <w:rsid w:val="00C513F0"/>
    <w:rsid w:val="00C552A1"/>
    <w:rsid w:val="00C74DC6"/>
    <w:rsid w:val="00C9566A"/>
    <w:rsid w:val="00C966F8"/>
    <w:rsid w:val="00CA6EE6"/>
    <w:rsid w:val="00CB03F8"/>
    <w:rsid w:val="00CC5A90"/>
    <w:rsid w:val="00CD21D7"/>
    <w:rsid w:val="00CD3225"/>
    <w:rsid w:val="00CE30D6"/>
    <w:rsid w:val="00CF5D66"/>
    <w:rsid w:val="00D01AF8"/>
    <w:rsid w:val="00D062C9"/>
    <w:rsid w:val="00D0741C"/>
    <w:rsid w:val="00D455AE"/>
    <w:rsid w:val="00D617F4"/>
    <w:rsid w:val="00D754CA"/>
    <w:rsid w:val="00D91A10"/>
    <w:rsid w:val="00DA3A26"/>
    <w:rsid w:val="00DB52C0"/>
    <w:rsid w:val="00DB77E7"/>
    <w:rsid w:val="00DC0D5E"/>
    <w:rsid w:val="00DC3392"/>
    <w:rsid w:val="00DC3A93"/>
    <w:rsid w:val="00DE1561"/>
    <w:rsid w:val="00DF2312"/>
    <w:rsid w:val="00E241EA"/>
    <w:rsid w:val="00E346B2"/>
    <w:rsid w:val="00E47A9D"/>
    <w:rsid w:val="00E52507"/>
    <w:rsid w:val="00E92D6C"/>
    <w:rsid w:val="00E94CE2"/>
    <w:rsid w:val="00EA4AF3"/>
    <w:rsid w:val="00EA65ED"/>
    <w:rsid w:val="00EB7223"/>
    <w:rsid w:val="00EC2EA5"/>
    <w:rsid w:val="00EC64AA"/>
    <w:rsid w:val="00EE4288"/>
    <w:rsid w:val="00F254DF"/>
    <w:rsid w:val="00F27B15"/>
    <w:rsid w:val="00F43027"/>
    <w:rsid w:val="00F50E96"/>
    <w:rsid w:val="00F75ABD"/>
    <w:rsid w:val="00F776AD"/>
    <w:rsid w:val="00FA2FF5"/>
    <w:rsid w:val="00FA4061"/>
    <w:rsid w:val="00FB6E28"/>
    <w:rsid w:val="00FE28AC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B80"/>
    <w:rPr>
      <w:sz w:val="24"/>
      <w:szCs w:val="24"/>
    </w:rPr>
  </w:style>
  <w:style w:type="paragraph" w:styleId="1">
    <w:name w:val="heading 1"/>
    <w:basedOn w:val="a"/>
    <w:next w:val="a"/>
    <w:qFormat/>
    <w:rsid w:val="001E1B8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B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B80"/>
  </w:style>
  <w:style w:type="paragraph" w:styleId="a6">
    <w:name w:val="Body Text"/>
    <w:basedOn w:val="a"/>
    <w:rsid w:val="001E1B80"/>
    <w:pPr>
      <w:jc w:val="both"/>
    </w:pPr>
    <w:rPr>
      <w:sz w:val="28"/>
    </w:rPr>
  </w:style>
  <w:style w:type="table" w:styleId="a7">
    <w:name w:val="Table Grid"/>
    <w:basedOn w:val="a1"/>
    <w:rsid w:val="0033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17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640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0E5C"/>
    <w:rPr>
      <w:sz w:val="24"/>
      <w:szCs w:val="24"/>
    </w:rPr>
  </w:style>
  <w:style w:type="paragraph" w:styleId="aa">
    <w:name w:val="Balloon Text"/>
    <w:basedOn w:val="a"/>
    <w:semiHidden/>
    <w:rsid w:val="006D6B4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4430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44300"/>
    <w:rPr>
      <w:sz w:val="24"/>
      <w:szCs w:val="24"/>
    </w:rPr>
  </w:style>
  <w:style w:type="paragraph" w:styleId="ac">
    <w:name w:val="List Paragraph"/>
    <w:basedOn w:val="a"/>
    <w:uiPriority w:val="34"/>
    <w:qFormat/>
    <w:rsid w:val="007D753E"/>
    <w:pPr>
      <w:ind w:left="720"/>
      <w:contextualSpacing/>
    </w:pPr>
  </w:style>
  <w:style w:type="paragraph" w:customStyle="1" w:styleId="ConsPlusNonformat">
    <w:name w:val="ConsPlusNonformat"/>
    <w:uiPriority w:val="99"/>
    <w:rsid w:val="00B975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2746-174C-419C-A335-5A46FEA6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IAC</Company>
  <LinksUpToDate>false</LinksUpToDate>
  <CharactersWithSpaces>17407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Simonova</dc:creator>
  <cp:lastModifiedBy>User</cp:lastModifiedBy>
  <cp:revision>11</cp:revision>
  <cp:lastPrinted>2015-02-05T07:51:00Z</cp:lastPrinted>
  <dcterms:created xsi:type="dcterms:W3CDTF">2014-06-20T13:28:00Z</dcterms:created>
  <dcterms:modified xsi:type="dcterms:W3CDTF">2015-02-05T07:51:00Z</dcterms:modified>
</cp:coreProperties>
</file>